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72D30" w14:textId="77777777" w:rsidR="00B4268A" w:rsidRDefault="001D5C6C">
      <w:r>
        <w:t xml:space="preserve">KSC BOD Meeting </w:t>
      </w:r>
    </w:p>
    <w:p w14:paraId="141D4DCD" w14:textId="77777777" w:rsidR="00D3582A" w:rsidRDefault="00D3582A">
      <w:r>
        <w:t>May 7</w:t>
      </w:r>
      <w:r w:rsidRPr="00D3582A">
        <w:rPr>
          <w:vertAlign w:val="superscript"/>
        </w:rPr>
        <w:t>th</w:t>
      </w:r>
      <w:r>
        <w:t xml:space="preserve">, 2020 </w:t>
      </w:r>
    </w:p>
    <w:p w14:paraId="433E7043" w14:textId="77777777" w:rsidR="00D3582A" w:rsidRDefault="00D3582A">
      <w:r>
        <w:t>Zoom meeting</w:t>
      </w:r>
    </w:p>
    <w:p w14:paraId="4D659C6C" w14:textId="77777777" w:rsidR="00D3582A" w:rsidRDefault="00D3582A"/>
    <w:p w14:paraId="4E2EAC28" w14:textId="77777777" w:rsidR="00D3582A" w:rsidRDefault="00D3582A">
      <w:r>
        <w:t>Present-Caleb, Mike Y, Sonja, Brenna, Bekah, Ginger, Jane N.,</w:t>
      </w:r>
    </w:p>
    <w:p w14:paraId="6F8F5AF6" w14:textId="77777777" w:rsidR="00D3582A" w:rsidRDefault="00D3582A">
      <w:r>
        <w:tab/>
        <w:t xml:space="preserve">Matt </w:t>
      </w:r>
      <w:proofErr w:type="spellStart"/>
      <w:r>
        <w:t>Hakala</w:t>
      </w:r>
      <w:proofErr w:type="spellEnd"/>
      <w:r>
        <w:t>, Jack Berry</w:t>
      </w:r>
    </w:p>
    <w:p w14:paraId="69A186CD" w14:textId="77777777" w:rsidR="00D3582A" w:rsidRDefault="00D3582A">
      <w:r>
        <w:t>Absent-Mike B.</w:t>
      </w:r>
    </w:p>
    <w:p w14:paraId="74BD54FD" w14:textId="77777777" w:rsidR="00D3582A" w:rsidRDefault="00D3582A"/>
    <w:p w14:paraId="1E726B0B" w14:textId="77777777" w:rsidR="00951D58" w:rsidRDefault="00951D58">
      <w:r>
        <w:t>Call to order-6:34PM</w:t>
      </w:r>
    </w:p>
    <w:p w14:paraId="268145A9" w14:textId="77777777" w:rsidR="00951D58" w:rsidRDefault="00657E07">
      <w:r>
        <w:t>All minutes have been approved via email thus far.</w:t>
      </w:r>
    </w:p>
    <w:p w14:paraId="485A34DE" w14:textId="77777777" w:rsidR="00657E07" w:rsidRDefault="00657E07">
      <w:r>
        <w:t>Treasury report</w:t>
      </w:r>
    </w:p>
    <w:p w14:paraId="47AB05A2" w14:textId="77777777" w:rsidR="00657E07" w:rsidRDefault="00657E07">
      <w:r>
        <w:tab/>
        <w:t>Gaming account-$19,806</w:t>
      </w:r>
    </w:p>
    <w:p w14:paraId="070401A7" w14:textId="77777777" w:rsidR="00657E07" w:rsidRDefault="00657E07">
      <w:r>
        <w:tab/>
        <w:t>General account-$38,852</w:t>
      </w:r>
    </w:p>
    <w:p w14:paraId="3FC0296D" w14:textId="77777777" w:rsidR="00657E07" w:rsidRDefault="00657E07">
      <w:r>
        <w:tab/>
        <w:t>Travel account-$18,000</w:t>
      </w:r>
    </w:p>
    <w:p w14:paraId="4A02188F" w14:textId="77777777" w:rsidR="00657E07" w:rsidRDefault="00657E07">
      <w:r>
        <w:t xml:space="preserve">     Looking into disaster relief for club.  USA swimming may have some type of relief.  </w:t>
      </w:r>
    </w:p>
    <w:p w14:paraId="4D74F73F" w14:textId="77777777" w:rsidR="00657E07" w:rsidRDefault="00657E07">
      <w:r>
        <w:t xml:space="preserve">     Mike Y will get the budget out by May 18</w:t>
      </w:r>
      <w:r w:rsidRPr="00657E07">
        <w:rPr>
          <w:vertAlign w:val="superscript"/>
        </w:rPr>
        <w:t>th</w:t>
      </w:r>
      <w:r>
        <w:t xml:space="preserve"> so we can have a productive meeting on May 21</w:t>
      </w:r>
      <w:r w:rsidRPr="00657E07">
        <w:rPr>
          <w:vertAlign w:val="superscript"/>
        </w:rPr>
        <w:t>st</w:t>
      </w:r>
      <w:r>
        <w:t>.</w:t>
      </w:r>
    </w:p>
    <w:p w14:paraId="1B3E08CD" w14:textId="77777777" w:rsidR="00657E07" w:rsidRDefault="006E3157">
      <w:r>
        <w:t>Coaches Report</w:t>
      </w:r>
    </w:p>
    <w:p w14:paraId="35E45CF1" w14:textId="77777777" w:rsidR="006E3157" w:rsidRDefault="006E3157">
      <w:r>
        <w:tab/>
        <w:t>Nothing formal, Caleb working out logistics for dryland training.  Talked about survey</w:t>
      </w:r>
      <w:r w:rsidR="006D6EDF">
        <w:t xml:space="preserve"> results</w:t>
      </w:r>
      <w:r>
        <w:t xml:space="preserve"> and ideas to keep membership.</w:t>
      </w:r>
      <w:r w:rsidR="006D6EDF">
        <w:t xml:space="preserve"> Caleb working on COVID mitigation plan for </w:t>
      </w:r>
      <w:proofErr w:type="spellStart"/>
      <w:r w:rsidR="006D6EDF">
        <w:t>dyland</w:t>
      </w:r>
      <w:proofErr w:type="spellEnd"/>
    </w:p>
    <w:p w14:paraId="14CE536F" w14:textId="77777777" w:rsidR="002630ED" w:rsidRDefault="002630ED"/>
    <w:p w14:paraId="4A63808C" w14:textId="77777777" w:rsidR="002630ED" w:rsidRDefault="002630ED">
      <w:r>
        <w:t>New Business</w:t>
      </w:r>
    </w:p>
    <w:p w14:paraId="66474FAD" w14:textId="77777777" w:rsidR="002630ED" w:rsidRDefault="002630ED">
      <w:r>
        <w:tab/>
        <w:t>General Membership meeting June 11</w:t>
      </w:r>
      <w:r w:rsidRPr="002630ED">
        <w:rPr>
          <w:vertAlign w:val="superscript"/>
        </w:rPr>
        <w:t>th</w:t>
      </w:r>
      <w:r>
        <w:t xml:space="preserve"> via Zoom.  We will be voting on new BOD seat. Bylaw changes and adding 2 new BOD seats for the fall.</w:t>
      </w:r>
    </w:p>
    <w:p w14:paraId="58C8915D" w14:textId="77777777" w:rsidR="002630ED" w:rsidRDefault="002630ED">
      <w:r>
        <w:tab/>
        <w:t xml:space="preserve">Dryland </w:t>
      </w:r>
      <w:proofErr w:type="gramStart"/>
      <w:r>
        <w:t>fees</w:t>
      </w:r>
      <w:proofErr w:type="gramEnd"/>
      <w:r>
        <w:t>-Sonja put motion 13 y/o and over $75/month 5 days/</w:t>
      </w:r>
      <w:proofErr w:type="spellStart"/>
      <w:r>
        <w:t>wk</w:t>
      </w:r>
      <w:proofErr w:type="spellEnd"/>
      <w:r>
        <w:t xml:space="preserve">, </w:t>
      </w:r>
    </w:p>
    <w:p w14:paraId="217D7DBF" w14:textId="77777777" w:rsidR="002630ED" w:rsidRDefault="002630ED" w:rsidP="002630ED">
      <w:pPr>
        <w:ind w:firstLine="720"/>
      </w:pPr>
      <w:r>
        <w:t>9-12y/o %60/month 3 days/</w:t>
      </w:r>
      <w:proofErr w:type="spellStart"/>
      <w:r>
        <w:t>wk</w:t>
      </w:r>
      <w:proofErr w:type="spellEnd"/>
    </w:p>
    <w:p w14:paraId="664DBD82" w14:textId="77777777" w:rsidR="00567EF3" w:rsidRDefault="00567EF3" w:rsidP="002630ED">
      <w:pPr>
        <w:ind w:firstLine="720"/>
      </w:pPr>
      <w:r>
        <w:t>Jane 2</w:t>
      </w:r>
      <w:r w:rsidRPr="00567EF3">
        <w:rPr>
          <w:vertAlign w:val="superscript"/>
        </w:rPr>
        <w:t>nd</w:t>
      </w:r>
      <w:r>
        <w:t xml:space="preserve"> motion.  All yes votes-motion passed.</w:t>
      </w:r>
    </w:p>
    <w:p w14:paraId="4F6C1C1C" w14:textId="77777777" w:rsidR="006D6EDF" w:rsidRDefault="006D6EDF" w:rsidP="006D6EDF">
      <w:r>
        <w:t>Old Business</w:t>
      </w:r>
    </w:p>
    <w:p w14:paraId="017F4FFE" w14:textId="77777777" w:rsidR="006D6EDF" w:rsidRDefault="006D6EDF" w:rsidP="006D6EDF">
      <w:r>
        <w:tab/>
        <w:t>Booster still needs work for pull tab revenue</w:t>
      </w:r>
    </w:p>
    <w:p w14:paraId="0C2C7362" w14:textId="77777777" w:rsidR="006D6EDF" w:rsidRDefault="006D6EDF" w:rsidP="006D6EDF">
      <w:r>
        <w:tab/>
      </w:r>
      <w:proofErr w:type="spellStart"/>
      <w:r>
        <w:t>Aquathon</w:t>
      </w:r>
      <w:proofErr w:type="spellEnd"/>
      <w:r>
        <w:t xml:space="preserve"> alternate fundraising ideas discussed-no definite plans as of yet.</w:t>
      </w:r>
    </w:p>
    <w:p w14:paraId="20531B3F" w14:textId="77777777" w:rsidR="006D6EDF" w:rsidRDefault="006D6EDF" w:rsidP="006D6EDF">
      <w:r>
        <w:t>Caleb evaluation needs to be complete by end of June.</w:t>
      </w:r>
    </w:p>
    <w:p w14:paraId="2F48F80C" w14:textId="77777777" w:rsidR="006D6EDF" w:rsidRDefault="006D6EDF" w:rsidP="006D6EDF">
      <w:r>
        <w:t>Administration position duties and pay-still working on</w:t>
      </w:r>
    </w:p>
    <w:p w14:paraId="1D60B060" w14:textId="77777777" w:rsidR="006D6EDF" w:rsidRDefault="006D6EDF" w:rsidP="006D6EDF">
      <w:r>
        <w:t>Bylaws up to date on website-still working on.</w:t>
      </w:r>
    </w:p>
    <w:p w14:paraId="215B2410" w14:textId="77777777" w:rsidR="006D6EDF" w:rsidRDefault="006D6EDF" w:rsidP="006D6EDF"/>
    <w:p w14:paraId="40833917" w14:textId="77777777" w:rsidR="006D6EDF" w:rsidRDefault="006D6EDF" w:rsidP="006D6EDF">
      <w:r>
        <w:t>Next meeting May 21</w:t>
      </w:r>
      <w:r w:rsidRPr="006D6EDF">
        <w:rPr>
          <w:vertAlign w:val="superscript"/>
        </w:rPr>
        <w:t>st</w:t>
      </w:r>
      <w:r>
        <w:t>, 6:30PM via zoom</w:t>
      </w:r>
      <w:bookmarkStart w:id="0" w:name="_GoBack"/>
      <w:bookmarkEnd w:id="0"/>
    </w:p>
    <w:p w14:paraId="0531FD31" w14:textId="77777777" w:rsidR="006D6EDF" w:rsidRDefault="006D6EDF" w:rsidP="006D6EDF"/>
    <w:p w14:paraId="69CAE3B7" w14:textId="77777777" w:rsidR="006D6EDF" w:rsidRDefault="006D6EDF" w:rsidP="006D6EDF">
      <w:r>
        <w:t>Meeting adjourned 7:48PM</w:t>
      </w:r>
    </w:p>
    <w:sectPr w:rsidR="006D6EDF" w:rsidSect="00090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6C"/>
    <w:rsid w:val="000233F5"/>
    <w:rsid w:val="00090E0E"/>
    <w:rsid w:val="001D5C6C"/>
    <w:rsid w:val="002630ED"/>
    <w:rsid w:val="00567EF3"/>
    <w:rsid w:val="00657E07"/>
    <w:rsid w:val="006D6EDF"/>
    <w:rsid w:val="006E3157"/>
    <w:rsid w:val="00951D58"/>
    <w:rsid w:val="00D3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F578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200</Words>
  <Characters>1145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Nollar</dc:creator>
  <cp:keywords/>
  <dc:description/>
  <cp:lastModifiedBy>Jane Nollar</cp:lastModifiedBy>
  <cp:revision>1</cp:revision>
  <dcterms:created xsi:type="dcterms:W3CDTF">2020-06-10T23:04:00Z</dcterms:created>
  <dcterms:modified xsi:type="dcterms:W3CDTF">2020-06-10T23:30:00Z</dcterms:modified>
</cp:coreProperties>
</file>