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C846" w14:textId="02945F1B" w:rsidR="00D16145" w:rsidRDefault="000A4E0B">
      <w:r>
        <w:t>PEAQ Parent Code of Conduct</w:t>
      </w:r>
    </w:p>
    <w:p w14:paraId="67AD3B45" w14:textId="5F8BF604" w:rsidR="000A4E0B" w:rsidRPr="000A4E0B" w:rsidRDefault="000A4E0B" w:rsidP="000A4E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43434"/>
          <w:sz w:val="23"/>
          <w:szCs w:val="23"/>
        </w:rPr>
      </w:pPr>
      <w:r w:rsidRPr="000A4E0B">
        <w:rPr>
          <w:rFonts w:ascii="Arial" w:eastAsia="Times New Roman" w:hAnsi="Arial" w:cs="Arial"/>
          <w:b/>
          <w:bCs/>
          <w:color w:val="343434"/>
          <w:sz w:val="21"/>
          <w:szCs w:val="21"/>
          <w:u w:val="single"/>
        </w:rPr>
        <w:t xml:space="preserve">PARENT </w:t>
      </w:r>
      <w:r>
        <w:rPr>
          <w:rFonts w:ascii="Arial" w:eastAsia="Times New Roman" w:hAnsi="Arial" w:cs="Arial"/>
          <w:b/>
          <w:bCs/>
          <w:color w:val="343434"/>
          <w:sz w:val="21"/>
          <w:szCs w:val="21"/>
          <w:u w:val="single"/>
        </w:rPr>
        <w:t xml:space="preserve">CODE OF </w:t>
      </w:r>
      <w:r w:rsidRPr="000A4E0B">
        <w:rPr>
          <w:rFonts w:ascii="Arial" w:eastAsia="Times New Roman" w:hAnsi="Arial" w:cs="Arial"/>
          <w:b/>
          <w:bCs/>
          <w:color w:val="343434"/>
          <w:sz w:val="21"/>
          <w:szCs w:val="21"/>
          <w:u w:val="single"/>
        </w:rPr>
        <w:t>CONDUCT</w:t>
      </w:r>
    </w:p>
    <w:p w14:paraId="7BC7C704" w14:textId="77777777" w:rsidR="000A4E0B" w:rsidRPr="000A4E0B" w:rsidRDefault="000A4E0B" w:rsidP="000A4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Open Sans" w:eastAsia="Times New Roman" w:hAnsi="Open Sans" w:cs="Open Sans"/>
          <w:color w:val="343434"/>
          <w:sz w:val="23"/>
          <w:szCs w:val="23"/>
        </w:rPr>
      </w:pPr>
      <w:r w:rsidRPr="000A4E0B">
        <w:rPr>
          <w:rFonts w:ascii="Arial" w:eastAsia="Times New Roman" w:hAnsi="Arial" w:cs="Arial"/>
          <w:color w:val="343434"/>
          <w:sz w:val="21"/>
          <w:szCs w:val="21"/>
        </w:rPr>
        <w:t>Cursing, slandering, or verbally abusing coaches, athletes or other parents will not be tolerated and is grounds for immediate removal from the team.</w:t>
      </w:r>
    </w:p>
    <w:p w14:paraId="3A2AD572" w14:textId="77777777" w:rsidR="000A4E0B" w:rsidRPr="000A4E0B" w:rsidRDefault="000A4E0B" w:rsidP="000A4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Open Sans" w:eastAsia="Times New Roman" w:hAnsi="Open Sans" w:cs="Open Sans"/>
          <w:color w:val="343434"/>
          <w:sz w:val="23"/>
          <w:szCs w:val="23"/>
        </w:rPr>
      </w:pPr>
      <w:r w:rsidRPr="000A4E0B">
        <w:rPr>
          <w:rFonts w:ascii="Arial" w:eastAsia="Times New Roman" w:hAnsi="Arial" w:cs="Arial"/>
          <w:color w:val="343434"/>
          <w:sz w:val="21"/>
          <w:szCs w:val="21"/>
        </w:rPr>
        <w:t>If you have feedback (positive or negative) for your child’s coach please speak with your child’s coach first.</w:t>
      </w:r>
    </w:p>
    <w:p w14:paraId="184B4CF6" w14:textId="77777777" w:rsidR="000A4E0B" w:rsidRPr="000A4E0B" w:rsidRDefault="000A4E0B" w:rsidP="000A4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Open Sans" w:eastAsia="Times New Roman" w:hAnsi="Open Sans" w:cs="Open Sans"/>
          <w:color w:val="343434"/>
          <w:sz w:val="23"/>
          <w:szCs w:val="23"/>
        </w:rPr>
      </w:pPr>
      <w:r w:rsidRPr="000A4E0B">
        <w:rPr>
          <w:rFonts w:ascii="Arial" w:eastAsia="Times New Roman" w:hAnsi="Arial" w:cs="Arial"/>
          <w:color w:val="343434"/>
          <w:sz w:val="21"/>
          <w:szCs w:val="21"/>
        </w:rPr>
        <w:t>All families will do their best to pick-up and drop off athletes in a timely manner.</w:t>
      </w:r>
    </w:p>
    <w:p w14:paraId="1BD424FA" w14:textId="77777777" w:rsidR="000A4E0B" w:rsidRPr="000A4E0B" w:rsidRDefault="000A4E0B" w:rsidP="000A4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Open Sans" w:eastAsia="Times New Roman" w:hAnsi="Open Sans" w:cs="Open Sans"/>
          <w:color w:val="343434"/>
          <w:sz w:val="23"/>
          <w:szCs w:val="23"/>
        </w:rPr>
      </w:pPr>
      <w:r w:rsidRPr="000A4E0B">
        <w:rPr>
          <w:rFonts w:ascii="Arial" w:eastAsia="Times New Roman" w:hAnsi="Arial" w:cs="Arial"/>
          <w:color w:val="343434"/>
          <w:sz w:val="21"/>
          <w:szCs w:val="21"/>
        </w:rPr>
        <w:t>All parents must be respectful of each other and other athletes.</w:t>
      </w:r>
    </w:p>
    <w:p w14:paraId="349B59B9" w14:textId="77777777" w:rsidR="000A4E0B" w:rsidRPr="000A4E0B" w:rsidRDefault="000A4E0B" w:rsidP="000A4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Open Sans" w:eastAsia="Times New Roman" w:hAnsi="Open Sans" w:cs="Open Sans"/>
          <w:color w:val="343434"/>
          <w:sz w:val="23"/>
          <w:szCs w:val="23"/>
        </w:rPr>
      </w:pPr>
      <w:r w:rsidRPr="000A4E0B">
        <w:rPr>
          <w:rFonts w:ascii="Arial" w:eastAsia="Times New Roman" w:hAnsi="Arial" w:cs="Arial"/>
          <w:color w:val="343434"/>
          <w:sz w:val="21"/>
          <w:szCs w:val="21"/>
        </w:rPr>
        <w:t>If you have a question regarding practices, meets, or policies of the team, please speak to the coach.</w:t>
      </w:r>
    </w:p>
    <w:p w14:paraId="46CDCBF3" w14:textId="77777777" w:rsidR="000A4E0B" w:rsidRPr="000A4E0B" w:rsidRDefault="000A4E0B" w:rsidP="000A4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Open Sans" w:eastAsia="Times New Roman" w:hAnsi="Open Sans" w:cs="Open Sans"/>
          <w:color w:val="343434"/>
          <w:sz w:val="23"/>
          <w:szCs w:val="23"/>
        </w:rPr>
      </w:pPr>
      <w:r w:rsidRPr="000A4E0B">
        <w:rPr>
          <w:rFonts w:ascii="Arial" w:eastAsia="Times New Roman" w:hAnsi="Arial" w:cs="Arial"/>
          <w:color w:val="343434"/>
          <w:sz w:val="21"/>
          <w:szCs w:val="21"/>
        </w:rPr>
        <w:t>Please do not interrupt coaches during practice. Questions can be asked through email, before or after practice or a separate meeting can be scheduled.</w:t>
      </w:r>
    </w:p>
    <w:p w14:paraId="6015F687" w14:textId="77777777" w:rsidR="000A4E0B" w:rsidRPr="000A4E0B" w:rsidRDefault="000A4E0B" w:rsidP="000A4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Open Sans" w:eastAsia="Times New Roman" w:hAnsi="Open Sans" w:cs="Open Sans"/>
          <w:color w:val="343434"/>
          <w:sz w:val="23"/>
          <w:szCs w:val="23"/>
        </w:rPr>
      </w:pPr>
      <w:r w:rsidRPr="000A4E0B">
        <w:rPr>
          <w:rFonts w:ascii="Arial" w:eastAsia="Times New Roman" w:hAnsi="Arial" w:cs="Arial"/>
          <w:color w:val="343434"/>
          <w:sz w:val="21"/>
          <w:szCs w:val="21"/>
        </w:rPr>
        <w:t>Support of the team by volunteering for the requisite needed sessions and meeting fundraising commitments is required to retain membership.</w:t>
      </w:r>
    </w:p>
    <w:p w14:paraId="459F7D4C" w14:textId="77777777" w:rsidR="000A4E0B" w:rsidRPr="000A4E0B" w:rsidRDefault="000A4E0B" w:rsidP="000A4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Open Sans" w:eastAsia="Times New Roman" w:hAnsi="Open Sans" w:cs="Open Sans"/>
          <w:color w:val="343434"/>
          <w:sz w:val="23"/>
          <w:szCs w:val="23"/>
        </w:rPr>
      </w:pPr>
      <w:r w:rsidRPr="000A4E0B">
        <w:rPr>
          <w:rFonts w:ascii="Arial" w:eastAsia="Times New Roman" w:hAnsi="Arial" w:cs="Arial"/>
          <w:color w:val="343434"/>
          <w:sz w:val="21"/>
          <w:szCs w:val="21"/>
        </w:rPr>
        <w:t>Timely payment of team dues is required to retain membership. Athletes with dues delinquent 60 days or more will not be permitted to swim in practices or meets.</w:t>
      </w:r>
    </w:p>
    <w:p w14:paraId="1296A7CD" w14:textId="77777777" w:rsidR="000A4E0B" w:rsidRPr="000A4E0B" w:rsidRDefault="000A4E0B" w:rsidP="000A4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Open Sans" w:eastAsia="Times New Roman" w:hAnsi="Open Sans" w:cs="Open Sans"/>
          <w:color w:val="343434"/>
          <w:sz w:val="23"/>
          <w:szCs w:val="23"/>
        </w:rPr>
      </w:pPr>
      <w:r w:rsidRPr="000A4E0B">
        <w:rPr>
          <w:rFonts w:ascii="Arial" w:eastAsia="Times New Roman" w:hAnsi="Arial" w:cs="Arial"/>
          <w:color w:val="343434"/>
          <w:sz w:val="21"/>
          <w:szCs w:val="21"/>
        </w:rPr>
        <w:t>All Participants and their parents have a responsibility to do their best to ensure this and USA Swimming’s code of conduct is adhered to in order to ensure safety of the program participants.</w:t>
      </w:r>
    </w:p>
    <w:p w14:paraId="38B0191F" w14:textId="77777777" w:rsidR="000A4E0B" w:rsidRPr="000A4E0B" w:rsidRDefault="000A4E0B" w:rsidP="000A4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Open Sans" w:eastAsia="Times New Roman" w:hAnsi="Open Sans" w:cs="Open Sans"/>
          <w:color w:val="343434"/>
          <w:sz w:val="23"/>
          <w:szCs w:val="23"/>
        </w:rPr>
      </w:pPr>
      <w:r w:rsidRPr="000A4E0B">
        <w:rPr>
          <w:rFonts w:ascii="Arial" w:eastAsia="Times New Roman" w:hAnsi="Arial" w:cs="Arial"/>
          <w:color w:val="343434"/>
          <w:sz w:val="21"/>
          <w:szCs w:val="21"/>
        </w:rPr>
        <w:t>Any suspected abuse, physical, sexual, or otherwise must be immediately reported to the Head Coach or a member of the PEAQ Board.</w:t>
      </w:r>
    </w:p>
    <w:p w14:paraId="56C09633" w14:textId="77777777" w:rsidR="000A4E0B" w:rsidRPr="000A4E0B" w:rsidRDefault="000A4E0B" w:rsidP="000A4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Open Sans" w:eastAsia="Times New Roman" w:hAnsi="Open Sans" w:cs="Open Sans"/>
          <w:color w:val="343434"/>
          <w:sz w:val="23"/>
          <w:szCs w:val="23"/>
        </w:rPr>
      </w:pPr>
      <w:r w:rsidRPr="000A4E0B">
        <w:rPr>
          <w:rFonts w:ascii="Arial" w:eastAsia="Times New Roman" w:hAnsi="Arial" w:cs="Arial"/>
          <w:color w:val="343434"/>
          <w:sz w:val="21"/>
          <w:szCs w:val="21"/>
        </w:rPr>
        <w:t>Parents and family members will comply with the rules and regulations of our home facilities (</w:t>
      </w:r>
      <w:proofErr w:type="spellStart"/>
      <w:r w:rsidRPr="000A4E0B">
        <w:rPr>
          <w:rFonts w:ascii="Arial" w:eastAsia="Times New Roman" w:hAnsi="Arial" w:cs="Arial"/>
          <w:color w:val="343434"/>
          <w:sz w:val="21"/>
          <w:szCs w:val="21"/>
        </w:rPr>
        <w:t>Chartiers</w:t>
      </w:r>
      <w:proofErr w:type="spellEnd"/>
      <w:r w:rsidRPr="000A4E0B">
        <w:rPr>
          <w:rFonts w:ascii="Arial" w:eastAsia="Times New Roman" w:hAnsi="Arial" w:cs="Arial"/>
          <w:color w:val="343434"/>
          <w:sz w:val="21"/>
          <w:szCs w:val="21"/>
        </w:rPr>
        <w:t> Valley HS, Upper St. Clair HS, &amp; Scott Township) as well as those of other host aquatic facilities.</w:t>
      </w:r>
    </w:p>
    <w:p w14:paraId="2C06B600" w14:textId="77777777" w:rsidR="000A4E0B" w:rsidRDefault="000A4E0B"/>
    <w:sectPr w:rsidR="000A4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139"/>
    <w:multiLevelType w:val="multilevel"/>
    <w:tmpl w:val="4214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0B"/>
    <w:rsid w:val="000A4E0B"/>
    <w:rsid w:val="005160D2"/>
    <w:rsid w:val="0069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8576"/>
  <w15:chartTrackingRefBased/>
  <w15:docId w15:val="{8E3FA977-F933-4C98-AD63-B4309E20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Tener</dc:creator>
  <cp:keywords/>
  <dc:description/>
  <cp:lastModifiedBy>Carissa Tener</cp:lastModifiedBy>
  <cp:revision>1</cp:revision>
  <dcterms:created xsi:type="dcterms:W3CDTF">2021-08-09T21:44:00Z</dcterms:created>
  <dcterms:modified xsi:type="dcterms:W3CDTF">2021-08-09T21:45:00Z</dcterms:modified>
</cp:coreProperties>
</file>