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88" w:type="dxa"/>
        <w:tblLook w:val="04A0" w:firstRow="1" w:lastRow="0" w:firstColumn="1" w:lastColumn="0" w:noHBand="0" w:noVBand="1"/>
      </w:tblPr>
      <w:tblGrid>
        <w:gridCol w:w="3018"/>
        <w:gridCol w:w="539"/>
        <w:gridCol w:w="547"/>
        <w:gridCol w:w="547"/>
        <w:gridCol w:w="547"/>
        <w:gridCol w:w="547"/>
        <w:gridCol w:w="836"/>
        <w:gridCol w:w="547"/>
        <w:gridCol w:w="547"/>
        <w:gridCol w:w="498"/>
        <w:gridCol w:w="547"/>
        <w:gridCol w:w="557"/>
        <w:gridCol w:w="543"/>
        <w:gridCol w:w="498"/>
        <w:gridCol w:w="498"/>
        <w:gridCol w:w="498"/>
        <w:gridCol w:w="498"/>
      </w:tblGrid>
      <w:tr w:rsidR="004F44AC" w:rsidRPr="004F44AC" w14:paraId="4D17E5A8" w14:textId="77777777" w:rsidTr="004F44AC">
        <w:trPr>
          <w:trHeight w:val="336"/>
        </w:trPr>
        <w:tc>
          <w:tcPr>
            <w:tcW w:w="301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237695" w14:textId="679175E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noProof/>
                <w:color w:val="000000"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4E01DA60" wp14:editId="6107090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-2267585</wp:posOffset>
                  </wp:positionV>
                  <wp:extent cx="1805940" cy="2278380"/>
                  <wp:effectExtent l="0" t="0" r="0" b="7620"/>
                  <wp:wrapNone/>
                  <wp:docPr id="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C5F23A-F8E2-4939-8073-C4410055DD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A2C5F23A-F8E2-4939-8073-C4410055DD6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940" cy="227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CE2978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6168" w:type="dxa"/>
            <w:gridSpan w:val="11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CCCC"/>
            <w:noWrap/>
            <w:vAlign w:val="bottom"/>
            <w:hideMark/>
          </w:tcPr>
          <w:p w14:paraId="3419C23A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PRACTICE</w:t>
            </w:r>
          </w:p>
        </w:tc>
        <w:tc>
          <w:tcPr>
            <w:tcW w:w="2302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000000" w:fill="33CCCC"/>
            <w:noWrap/>
            <w:vAlign w:val="bottom"/>
            <w:hideMark/>
          </w:tcPr>
          <w:p w14:paraId="5B3CF88B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MEETS</w:t>
            </w:r>
          </w:p>
        </w:tc>
      </w:tr>
      <w:tr w:rsidR="004F44AC" w:rsidRPr="004F44AC" w14:paraId="1C4240C6" w14:textId="77777777" w:rsidTr="004F44AC">
        <w:trPr>
          <w:trHeight w:val="3876"/>
        </w:trPr>
        <w:tc>
          <w:tcPr>
            <w:tcW w:w="301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8D22CDC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textDirection w:val="btLr"/>
            <w:vAlign w:val="bottom"/>
            <w:hideMark/>
          </w:tcPr>
          <w:p w14:paraId="220FAAB2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FINS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textDirection w:val="btLr"/>
            <w:vAlign w:val="bottom"/>
            <w:hideMark/>
          </w:tcPr>
          <w:p w14:paraId="4E144009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SNORKEL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textDirection w:val="btLr"/>
            <w:vAlign w:val="bottom"/>
            <w:hideMark/>
          </w:tcPr>
          <w:p w14:paraId="79E97D25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TRAINING SUIT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textDirection w:val="btLr"/>
            <w:vAlign w:val="bottom"/>
            <w:hideMark/>
          </w:tcPr>
          <w:p w14:paraId="0D72F984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CAP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textDirection w:val="btLr"/>
            <w:vAlign w:val="bottom"/>
            <w:hideMark/>
          </w:tcPr>
          <w:p w14:paraId="0EDB0736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GOGGLES X2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textDirection w:val="btLr"/>
            <w:vAlign w:val="bottom"/>
            <w:hideMark/>
          </w:tcPr>
          <w:p w14:paraId="03B05652" w14:textId="69AAC2F4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PULL BUOY</w:t>
            </w:r>
            <w:r w:rsidR="00F40FD7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&amp; KICKBOARD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textDirection w:val="btLr"/>
            <w:vAlign w:val="bottom"/>
            <w:hideMark/>
          </w:tcPr>
          <w:p w14:paraId="1EEC4801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NOSEPLUG(S)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textDirection w:val="btLr"/>
            <w:vAlign w:val="bottom"/>
            <w:hideMark/>
          </w:tcPr>
          <w:p w14:paraId="69931B63" w14:textId="26F4B099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TEMPO TRAINER</w:t>
            </w:r>
            <w:r w:rsidR="00F40FD7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 xml:space="preserve"> &amp; BATTERIES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textDirection w:val="btLr"/>
            <w:vAlign w:val="bottom"/>
            <w:hideMark/>
          </w:tcPr>
          <w:p w14:paraId="4B8E9AAD" w14:textId="77777777" w:rsidR="004F44AC" w:rsidRPr="00F40FD7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F40FD7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TYR PADDLES (Green or Yellow)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textDirection w:val="btLr"/>
            <w:vAlign w:val="bottom"/>
            <w:hideMark/>
          </w:tcPr>
          <w:p w14:paraId="38D0C666" w14:textId="35E612A9" w:rsidR="004F44AC" w:rsidRPr="004F44AC" w:rsidRDefault="00F40FD7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FOAM ROLLER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textDirection w:val="btLr"/>
            <w:vAlign w:val="bottom"/>
            <w:hideMark/>
          </w:tcPr>
          <w:p w14:paraId="3C5811F1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WATER BOTTLE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textDirection w:val="btLr"/>
            <w:vAlign w:val="bottom"/>
            <w:hideMark/>
          </w:tcPr>
          <w:p w14:paraId="19B5310E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RACE SUIT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textDirection w:val="btLr"/>
            <w:vAlign w:val="bottom"/>
            <w:hideMark/>
          </w:tcPr>
          <w:p w14:paraId="5727AC25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RACE GOGGLES X2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textDirection w:val="btLr"/>
            <w:vAlign w:val="bottom"/>
            <w:hideMark/>
          </w:tcPr>
          <w:p w14:paraId="2803DAEA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TEAM CAP X2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textDirection w:val="btLr"/>
            <w:vAlign w:val="bottom"/>
            <w:hideMark/>
          </w:tcPr>
          <w:p w14:paraId="36F203D2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TEAM SHIRT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66FFFF"/>
            <w:noWrap/>
            <w:textDirection w:val="btLr"/>
            <w:vAlign w:val="bottom"/>
            <w:hideMark/>
          </w:tcPr>
          <w:p w14:paraId="7D896DB2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i/>
                <w:iCs/>
                <w:color w:val="000000"/>
                <w:lang w:eastAsia="en-CA"/>
              </w:rPr>
              <w:t>WATER BOTTLE</w:t>
            </w:r>
          </w:p>
        </w:tc>
      </w:tr>
      <w:tr w:rsidR="004F44AC" w:rsidRPr="004F44AC" w14:paraId="689A162C" w14:textId="77777777" w:rsidTr="004F44AC">
        <w:trPr>
          <w:trHeight w:val="312"/>
        </w:trPr>
        <w:tc>
          <w:tcPr>
            <w:tcW w:w="301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34BBB031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ROOKIES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F630D7D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609250A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7DEC60E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Y*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860BD42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2497355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6DA3C01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D3CA7B7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AFAD78B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42BD4F3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09545DE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59A63C73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969E9B5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37AE1A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61F041F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EEDE997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14:paraId="5826EE8A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4F44AC" w:rsidRPr="004F44AC" w14:paraId="7D59F962" w14:textId="77777777" w:rsidTr="004F44AC">
        <w:trPr>
          <w:trHeight w:val="324"/>
        </w:trPr>
        <w:tc>
          <w:tcPr>
            <w:tcW w:w="3018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1815A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WAVES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6510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EAF5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922B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Y*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5B4D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9787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E7F2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D07B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E6E9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4586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E718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74D27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84F2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FF18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2AFD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FBA3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0D959E2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</w:tr>
      <w:tr w:rsidR="004F44AC" w:rsidRPr="004F44AC" w14:paraId="02EAEA1F" w14:textId="77777777" w:rsidTr="004F44AC">
        <w:trPr>
          <w:trHeight w:val="312"/>
        </w:trPr>
        <w:tc>
          <w:tcPr>
            <w:tcW w:w="301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7FC11879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BREAKERS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DD4E9E5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C1DCD7B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E60D8F9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Y*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470BADF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3BDE4F0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704A28E" w14:textId="77777777" w:rsidR="004F44AC" w:rsidRPr="00F40FD7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40FD7">
              <w:rPr>
                <w:rFonts w:ascii="Calibri" w:eastAsia="Times New Roman" w:hAnsi="Calibri" w:cs="Calibri"/>
                <w:color w:val="000000"/>
                <w:lang w:eastAsia="en-CA"/>
              </w:rPr>
              <w:t>Y***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7DCF37B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275A3FB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620960B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B29173D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526D57A6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7C86900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Y**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E70FBD7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F7A54F2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319D335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14:paraId="60C86581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</w:tr>
      <w:tr w:rsidR="004F44AC" w:rsidRPr="004F44AC" w14:paraId="5B7DA182" w14:textId="77777777" w:rsidTr="004F44AC">
        <w:trPr>
          <w:trHeight w:val="312"/>
        </w:trPr>
        <w:tc>
          <w:tcPr>
            <w:tcW w:w="301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245C17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ROGUES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D9401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3DD4A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D693A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Y*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AADF6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092AE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0D7EEA9" w14:textId="77777777" w:rsidR="004F44AC" w:rsidRPr="00F40FD7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40FD7">
              <w:rPr>
                <w:rFonts w:ascii="Calibri" w:eastAsia="Times New Roman" w:hAnsi="Calibri" w:cs="Calibri"/>
                <w:color w:val="000000"/>
                <w:lang w:eastAsia="en-CA"/>
              </w:rPr>
              <w:t>Y***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B8DE1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ECB53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B2025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D01FB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D1F285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1A75E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Y**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E8CD4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D6606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FD92F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263BB438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</w:tr>
      <w:tr w:rsidR="004F44AC" w:rsidRPr="004F44AC" w14:paraId="55577300" w14:textId="77777777" w:rsidTr="004F44AC">
        <w:trPr>
          <w:trHeight w:val="312"/>
        </w:trPr>
        <w:tc>
          <w:tcPr>
            <w:tcW w:w="301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7DA9D7E8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JAWS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7CCDDC2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9644CB2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7DF0DD2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Y*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322243A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FD4B755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E8A383C" w14:textId="77777777" w:rsidR="004F44AC" w:rsidRPr="00F40FD7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40FD7">
              <w:rPr>
                <w:rFonts w:ascii="Calibri" w:eastAsia="Times New Roman" w:hAnsi="Calibri" w:cs="Calibri"/>
                <w:color w:val="000000"/>
                <w:lang w:eastAsia="en-CA"/>
              </w:rPr>
              <w:t>Y***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79C0F1E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8FCCA03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14DEC64F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16A89DC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2F378980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0A2BF68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Y**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E95AC54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011185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709FC32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14:paraId="551D050C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</w:tr>
      <w:tr w:rsidR="004F44AC" w:rsidRPr="004F44AC" w14:paraId="3FE36AE0" w14:textId="77777777" w:rsidTr="004F44AC">
        <w:trPr>
          <w:trHeight w:val="312"/>
        </w:trPr>
        <w:tc>
          <w:tcPr>
            <w:tcW w:w="301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E3B872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JR MAVS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7A10A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59DC3E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307AC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A2076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C1394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0F7DDE6" w14:textId="77777777" w:rsidR="004F44AC" w:rsidRPr="00F40FD7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F40FD7">
              <w:rPr>
                <w:rFonts w:ascii="Calibri" w:eastAsia="Times New Roman" w:hAnsi="Calibri" w:cs="Calibri"/>
                <w:color w:val="000000"/>
                <w:lang w:eastAsia="en-CA"/>
              </w:rPr>
              <w:t>Y***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87ED2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615F4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51F6A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2DCF5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63665D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AE2F1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Y**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0F345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16EFD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BC058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1D1EC11E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</w:tr>
      <w:tr w:rsidR="004F44AC" w:rsidRPr="004F44AC" w14:paraId="4EC89783" w14:textId="77777777" w:rsidTr="004F44AC">
        <w:trPr>
          <w:trHeight w:val="312"/>
        </w:trPr>
        <w:tc>
          <w:tcPr>
            <w:tcW w:w="301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1287D816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TSUNAMI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0798D20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227C2E4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A6C7C7E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EF0E703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ADB0D85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0A28055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5220EA1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697F07D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DF18F28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70D974D" w14:textId="51FDCAF8" w:rsidR="004F44AC" w:rsidRPr="004F44AC" w:rsidRDefault="004F44AC" w:rsidP="00F40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2F720711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485E374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F73AF88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421DECD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526D5BFA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14:paraId="486E6940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</w:tr>
      <w:tr w:rsidR="004F44AC" w:rsidRPr="004F44AC" w14:paraId="7C3A073C" w14:textId="77777777" w:rsidTr="004F44AC">
        <w:trPr>
          <w:trHeight w:val="312"/>
        </w:trPr>
        <w:tc>
          <w:tcPr>
            <w:tcW w:w="301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0695F93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SR MAVS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43BDA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915E8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A22E0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8AAB0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90E6E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B92C2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A25F8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F80EC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B1B1E1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1DDE7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AAC69A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1DA0F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762AB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0FF34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B59DD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3403434F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</w:tr>
      <w:tr w:rsidR="004F44AC" w:rsidRPr="004F44AC" w14:paraId="26DCC574" w14:textId="77777777" w:rsidTr="004F44AC">
        <w:trPr>
          <w:trHeight w:val="312"/>
        </w:trPr>
        <w:tc>
          <w:tcPr>
            <w:tcW w:w="3018" w:type="dxa"/>
            <w:tcBorders>
              <w:top w:val="nil"/>
              <w:left w:val="double" w:sz="6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59348B52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MAVERICKS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D1B2D0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AC5B03A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D0672AB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B69DC8C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73E92D7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69433D9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E95DB7A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0611DAC0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76019BF0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6C83C20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14:paraId="3AB76DDE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9FEBA1D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C36A38F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72D6131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32F67024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CFFFF"/>
            <w:noWrap/>
            <w:vAlign w:val="bottom"/>
            <w:hideMark/>
          </w:tcPr>
          <w:p w14:paraId="3338D8AA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</w:tr>
      <w:tr w:rsidR="004F44AC" w:rsidRPr="004F44AC" w14:paraId="6063E65D" w14:textId="77777777" w:rsidTr="004F44AC">
        <w:trPr>
          <w:trHeight w:val="324"/>
        </w:trPr>
        <w:tc>
          <w:tcPr>
            <w:tcW w:w="3018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8FC8DB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CA"/>
              </w:rPr>
              <w:t>PERFORMANCE</w:t>
            </w:r>
          </w:p>
        </w:tc>
        <w:tc>
          <w:tcPr>
            <w:tcW w:w="5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971F7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60D0A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EF94C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EA914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9679E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83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8DBE8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9465E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D8459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0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B4271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0C97B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5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7E6B20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51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04C44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ABBE5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73AC6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69E0F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  <w:tc>
          <w:tcPr>
            <w:tcW w:w="4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14:paraId="552AA760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lang w:eastAsia="en-CA"/>
              </w:rPr>
              <w:t>Y</w:t>
            </w:r>
          </w:p>
        </w:tc>
      </w:tr>
      <w:tr w:rsidR="004F44AC" w:rsidRPr="004F44AC" w14:paraId="532F5F8C" w14:textId="77777777" w:rsidTr="004F44AC">
        <w:trPr>
          <w:trHeight w:val="336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6B7A" w14:textId="77777777" w:rsidR="004F44AC" w:rsidRPr="004F44AC" w:rsidRDefault="004F44AC" w:rsidP="004F44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2486" w14:textId="77777777" w:rsidR="004F44AC" w:rsidRPr="004F44AC" w:rsidRDefault="004F44AC" w:rsidP="004F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169A" w14:textId="77777777" w:rsidR="004F44AC" w:rsidRPr="004F44AC" w:rsidRDefault="004F44AC" w:rsidP="004F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D768" w14:textId="77777777" w:rsidR="004F44AC" w:rsidRPr="004F44AC" w:rsidRDefault="004F44AC" w:rsidP="004F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72DE" w14:textId="77777777" w:rsidR="004F44AC" w:rsidRPr="004F44AC" w:rsidRDefault="004F44AC" w:rsidP="004F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906E" w14:textId="77777777" w:rsidR="004F44AC" w:rsidRPr="004F44AC" w:rsidRDefault="004F44AC" w:rsidP="004F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A761" w14:textId="77777777" w:rsidR="004F44AC" w:rsidRPr="004F44AC" w:rsidRDefault="004F44AC" w:rsidP="004F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D86E" w14:textId="77777777" w:rsidR="004F44AC" w:rsidRPr="004F44AC" w:rsidRDefault="004F44AC" w:rsidP="004F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C389" w14:textId="77777777" w:rsidR="004F44AC" w:rsidRPr="004F44AC" w:rsidRDefault="004F44AC" w:rsidP="004F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34DD" w14:textId="77777777" w:rsidR="004F44AC" w:rsidRPr="004F44AC" w:rsidRDefault="004F44AC" w:rsidP="004F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D0CE" w14:textId="77777777" w:rsidR="004F44AC" w:rsidRPr="004F44AC" w:rsidRDefault="004F44AC" w:rsidP="004F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7CD3" w14:textId="77777777" w:rsidR="004F44AC" w:rsidRPr="004F44AC" w:rsidRDefault="004F44AC" w:rsidP="004F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48C96" w14:textId="77777777" w:rsidR="004F44AC" w:rsidRPr="004F44AC" w:rsidRDefault="004F44AC" w:rsidP="004F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197B" w14:textId="77777777" w:rsidR="004F44AC" w:rsidRPr="004F44AC" w:rsidRDefault="004F44AC" w:rsidP="004F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45FE" w14:textId="77777777" w:rsidR="004F44AC" w:rsidRPr="004F44AC" w:rsidRDefault="004F44AC" w:rsidP="004F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17F6" w14:textId="77777777" w:rsidR="004F44AC" w:rsidRPr="004F44AC" w:rsidRDefault="004F44AC" w:rsidP="004F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076A" w14:textId="77777777" w:rsidR="004F44AC" w:rsidRPr="004F44AC" w:rsidRDefault="004F44AC" w:rsidP="004F44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  <w:tr w:rsidR="004F44AC" w:rsidRPr="004F44AC" w14:paraId="53E897A3" w14:textId="77777777" w:rsidTr="004F44AC">
        <w:trPr>
          <w:trHeight w:val="324"/>
        </w:trPr>
        <w:tc>
          <w:tcPr>
            <w:tcW w:w="301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71693B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 xml:space="preserve">NOTES:  </w:t>
            </w:r>
          </w:p>
        </w:tc>
        <w:tc>
          <w:tcPr>
            <w:tcW w:w="4657" w:type="dxa"/>
            <w:gridSpan w:val="8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DEE170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* PROPER TRAINING SUIT ONLY (NO BOARD SHORTS)</w:t>
            </w:r>
          </w:p>
        </w:tc>
        <w:tc>
          <w:tcPr>
            <w:tcW w:w="40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7B59D6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32198B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5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0AC92F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5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D4C1D3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1CACDE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20AC2B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79E091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3BA8C05E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F44AC" w:rsidRPr="004F44AC" w14:paraId="4842877A" w14:textId="77777777" w:rsidTr="004F44AC">
        <w:trPr>
          <w:trHeight w:val="324"/>
        </w:trPr>
        <w:tc>
          <w:tcPr>
            <w:tcW w:w="30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D0E2414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168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28AE144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**PLAIN BLACK OR BLUE SUIT (TECHNICAL RACE SUIT NOT REQUIRED)</w:t>
            </w:r>
          </w:p>
        </w:tc>
        <w:tc>
          <w:tcPr>
            <w:tcW w:w="5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4F0CAE9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4A54B5A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4487517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AC0D270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5255FFC8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F44AC" w:rsidRPr="004F44AC" w14:paraId="043840C7" w14:textId="77777777" w:rsidTr="004F44AC">
        <w:trPr>
          <w:trHeight w:val="336"/>
        </w:trPr>
        <w:tc>
          <w:tcPr>
            <w:tcW w:w="301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3B543BC5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6168" w:type="dxa"/>
            <w:gridSpan w:val="11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985D659" w14:textId="1D9DE120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*** SELECT APPROPRIATE SIZE OF PULLBUOY</w:t>
            </w:r>
            <w:r w:rsidR="00F40F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/KICKBOARD </w:t>
            </w:r>
            <w:r w:rsidRPr="004F4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FOR YOUR SWIMMER </w:t>
            </w:r>
          </w:p>
        </w:tc>
        <w:tc>
          <w:tcPr>
            <w:tcW w:w="5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E7CEFBF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A063CF0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C5CB921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C36D6B7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00"/>
            <w:noWrap/>
            <w:vAlign w:val="bottom"/>
            <w:hideMark/>
          </w:tcPr>
          <w:p w14:paraId="3ED81F5E" w14:textId="77777777" w:rsidR="004F44AC" w:rsidRPr="004F44AC" w:rsidRDefault="004F44AC" w:rsidP="004F44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 w:rsidRPr="004F44A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</w:tbl>
    <w:p w14:paraId="625DA0FC" w14:textId="77777777" w:rsidR="00E24A86" w:rsidRDefault="00E24A86"/>
    <w:sectPr w:rsidR="00E24A86" w:rsidSect="004F44A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AC"/>
    <w:rsid w:val="004F44AC"/>
    <w:rsid w:val="00AD145A"/>
    <w:rsid w:val="00B421DD"/>
    <w:rsid w:val="00E24A86"/>
    <w:rsid w:val="00F4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D7890"/>
  <w15:chartTrackingRefBased/>
  <w15:docId w15:val="{275A86A1-C4A1-4DC5-A2D0-BA6A07CCD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Hesterman</dc:creator>
  <cp:keywords/>
  <dc:description/>
  <cp:lastModifiedBy>Emma Hesterman</cp:lastModifiedBy>
  <cp:revision>3</cp:revision>
  <dcterms:created xsi:type="dcterms:W3CDTF">2021-08-11T15:39:00Z</dcterms:created>
  <dcterms:modified xsi:type="dcterms:W3CDTF">2021-08-12T21:55:00Z</dcterms:modified>
</cp:coreProperties>
</file>