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00" w:type="dxa"/>
        <w:jc w:val="center"/>
        <w:tblCellSpacing w:w="7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3051"/>
        <w:gridCol w:w="2225"/>
      </w:tblGrid>
      <w:tr w:rsidR="00D37518" w:rsidRPr="00D37518" w14:paraId="1B991B94" w14:textId="77777777" w:rsidTr="00D37518">
        <w:trPr>
          <w:tblCellSpacing w:w="7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65C9F2F" w14:textId="77777777" w:rsidR="00D37518" w:rsidRPr="00D37518" w:rsidRDefault="00D37518" w:rsidP="00D3751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bookmarkStart w:id="0" w:name="_GoBack"/>
            <w:bookmarkEnd w:id="0"/>
            <w:r w:rsidRPr="00D37518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 wp14:anchorId="1568AD69" wp14:editId="6BD149E4">
                  <wp:extent cx="1347470" cy="1034415"/>
                  <wp:effectExtent l="0" t="0" r="5080" b="0"/>
                  <wp:docPr id="1" name="Picture 1" descr="https://www.teamunify.com/flbss/UserFiles/Image/High%20School/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teamunify.com/flbss/UserFiles/Image/High%20School/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A538C44" w14:textId="77777777" w:rsidR="00D37518" w:rsidRPr="00D37518" w:rsidRDefault="00D37518" w:rsidP="00D37518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37518">
              <w:rPr>
                <w:rFonts w:ascii="Verdana" w:eastAsia="Times New Roman" w:hAnsi="Verdana" w:cs="Arial"/>
                <w:b/>
                <w:bCs/>
                <w:color w:val="FFA500"/>
                <w:sz w:val="30"/>
                <w:szCs w:val="30"/>
              </w:rPr>
              <w:t>The Bolles School</w:t>
            </w:r>
          </w:p>
          <w:p w14:paraId="1238DD67" w14:textId="77777777" w:rsidR="00D37518" w:rsidRPr="00D37518" w:rsidRDefault="00D37518" w:rsidP="00D37518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37518">
              <w:rPr>
                <w:rFonts w:ascii="Verdana" w:eastAsia="Times New Roman" w:hAnsi="Verdana" w:cs="Arial"/>
                <w:b/>
                <w:bCs/>
                <w:color w:val="FFA500"/>
                <w:sz w:val="30"/>
                <w:szCs w:val="30"/>
              </w:rPr>
              <w:t>Bulldogs</w:t>
            </w:r>
          </w:p>
          <w:p w14:paraId="2A9283F3" w14:textId="77777777" w:rsidR="00D37518" w:rsidRPr="00D37518" w:rsidRDefault="003C1E36" w:rsidP="00D37518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color w:val="FFA500"/>
                <w:sz w:val="30"/>
                <w:szCs w:val="30"/>
              </w:rPr>
              <w:t>2019-20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1DCB859" w14:textId="77777777" w:rsidR="00D37518" w:rsidRPr="00D37518" w:rsidRDefault="00D37518" w:rsidP="00D3751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37518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 wp14:anchorId="570CAB3C" wp14:editId="1C11FCEF">
                  <wp:extent cx="1347470" cy="1034415"/>
                  <wp:effectExtent l="0" t="0" r="5080" b="0"/>
                  <wp:docPr id="2" name="Picture 2" descr="https://www.teamunify.com/flbss/UserFiles/Image/Bolles-div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teamunify.com/flbss/UserFiles/Image/Bolles-div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C3D029" w14:textId="77777777" w:rsidR="00BE044C" w:rsidRDefault="00BE044C"/>
    <w:p w14:paraId="0215951B" w14:textId="77777777" w:rsidR="00BE044C" w:rsidRDefault="00BE044C"/>
    <w:p w14:paraId="1105E8FB" w14:textId="77777777" w:rsidR="00AC66C4" w:rsidRDefault="00AC66C4">
      <w:r>
        <w:t>Bolles School Swimmers,</w:t>
      </w:r>
    </w:p>
    <w:p w14:paraId="2AC79332" w14:textId="77777777" w:rsidR="00AC66C4" w:rsidRDefault="00C211EB">
      <w:r>
        <w:t>We wo</w:t>
      </w:r>
      <w:r w:rsidR="00BE044C">
        <w:t xml:space="preserve">uld like to invite all of our Bolles </w:t>
      </w:r>
      <w:r w:rsidR="003C1E36">
        <w:t xml:space="preserve">High </w:t>
      </w:r>
      <w:r w:rsidR="00BE044C">
        <w:t xml:space="preserve">School swimmers </w:t>
      </w:r>
      <w:r>
        <w:t>to c</w:t>
      </w:r>
      <w:r w:rsidR="00AC66C4">
        <w:t>ome out and join al</w:t>
      </w:r>
      <w:r w:rsidR="003C1E36">
        <w:t>l of your teammates for the 2019</w:t>
      </w:r>
      <w:r w:rsidR="00AC66C4">
        <w:t xml:space="preserve"> season in the Beach Blast Kickoff</w:t>
      </w:r>
      <w:r w:rsidR="003C1E36">
        <w:t xml:space="preserve"> on Saturday, August 24</w:t>
      </w:r>
      <w:r w:rsidR="00311EDA" w:rsidRPr="00311EDA">
        <w:rPr>
          <w:vertAlign w:val="superscript"/>
        </w:rPr>
        <w:t>th</w:t>
      </w:r>
      <w:r w:rsidR="00311EDA">
        <w:t>! This will be a great way to get to know all of you</w:t>
      </w:r>
      <w:r>
        <w:t xml:space="preserve">r teammates through beach fun, hanging out </w:t>
      </w:r>
      <w:r w:rsidR="00311EDA">
        <w:t>and the teambuilding activities that are p</w:t>
      </w:r>
      <w:r w:rsidR="003C1E36">
        <w:t>lanned. The team will be gathering at Hanna Park</w:t>
      </w:r>
      <w:r w:rsidR="00311EDA">
        <w:t xml:space="preserve"> and we w</w:t>
      </w:r>
      <w:r>
        <w:t>ould like to have everyone attend</w:t>
      </w:r>
      <w:r w:rsidR="00311EDA">
        <w:t>. An itinerary of the day is provided below and we will have a bus taking swimm</w:t>
      </w:r>
      <w:r w:rsidR="003C1E36">
        <w:t xml:space="preserve">ers out to Hanna Park </w:t>
      </w:r>
      <w:r w:rsidR="00311EDA">
        <w:t>(as there is limited parking) and bringing them back.</w:t>
      </w:r>
    </w:p>
    <w:p w14:paraId="45669D83" w14:textId="77777777" w:rsidR="00560F21" w:rsidRDefault="00C211EB" w:rsidP="00BE044C">
      <w:pPr>
        <w:spacing w:after="0"/>
      </w:pPr>
      <w:r>
        <w:t>Location</w:t>
      </w:r>
      <w:r w:rsidR="00560F21">
        <w:t>:</w:t>
      </w:r>
      <w:r>
        <w:t xml:space="preserve"> </w:t>
      </w:r>
      <w:r w:rsidR="003C1E36">
        <w:t>Hanna Park – Shelter 8</w:t>
      </w:r>
    </w:p>
    <w:p w14:paraId="0CB574D9" w14:textId="77777777" w:rsidR="00560F21" w:rsidRDefault="00560F21" w:rsidP="00BE044C">
      <w:pPr>
        <w:spacing w:after="0"/>
      </w:pPr>
      <w:r>
        <w:tab/>
        <w:t xml:space="preserve">   </w:t>
      </w:r>
      <w:r w:rsidR="003C1E36">
        <w:t>500 Wonderwood Drive</w:t>
      </w:r>
    </w:p>
    <w:p w14:paraId="28505C89" w14:textId="77777777" w:rsidR="00F32656" w:rsidRDefault="003C1E36" w:rsidP="00BE044C">
      <w:pPr>
        <w:spacing w:after="0"/>
      </w:pPr>
      <w:r>
        <w:tab/>
        <w:t xml:space="preserve">   Jacksonville</w:t>
      </w:r>
      <w:r w:rsidR="005C5C27">
        <w:t>, FL</w:t>
      </w:r>
      <w:r>
        <w:t xml:space="preserve"> 32233</w:t>
      </w:r>
    </w:p>
    <w:p w14:paraId="2DFAB3FC" w14:textId="77777777" w:rsidR="00BE044C" w:rsidRDefault="00BE044C" w:rsidP="00BE044C">
      <w:pPr>
        <w:spacing w:after="0"/>
      </w:pPr>
    </w:p>
    <w:p w14:paraId="05D79794" w14:textId="77777777" w:rsidR="005C5C27" w:rsidRDefault="005C5C27">
      <w:r>
        <w:t>When:</w:t>
      </w:r>
      <w:r>
        <w:tab/>
      </w:r>
      <w:r w:rsidR="003C1E36">
        <w:t xml:space="preserve"> Saturday, August 24</w:t>
      </w:r>
      <w:r w:rsidRPr="005C5C27">
        <w:rPr>
          <w:vertAlign w:val="superscript"/>
        </w:rPr>
        <w:t>th</w:t>
      </w:r>
      <w:r w:rsidR="003C1E36">
        <w:t xml:space="preserve"> from 4:00pm-8</w:t>
      </w:r>
      <w:r>
        <w:t>:00pm</w:t>
      </w:r>
    </w:p>
    <w:p w14:paraId="3ADEB1C1" w14:textId="77777777" w:rsidR="00C211EB" w:rsidRDefault="00C211EB"/>
    <w:p w14:paraId="0C55FA4E" w14:textId="77777777" w:rsidR="00C211EB" w:rsidRPr="00BE044C" w:rsidRDefault="00C211EB">
      <w:pPr>
        <w:rPr>
          <w:b/>
          <w:u w:val="single"/>
        </w:rPr>
      </w:pPr>
      <w:r w:rsidRPr="00BE044C">
        <w:rPr>
          <w:b/>
          <w:u w:val="single"/>
        </w:rPr>
        <w:t>Itinerary:</w:t>
      </w:r>
    </w:p>
    <w:p w14:paraId="597036DC" w14:textId="77777777" w:rsidR="00C211EB" w:rsidRDefault="00C211EB">
      <w:r>
        <w:t>7:00am-10:00am – Swim Practice</w:t>
      </w:r>
      <w:r w:rsidR="00BE044C">
        <w:t>, we expect to see everyone there!</w:t>
      </w:r>
    </w:p>
    <w:p w14:paraId="40F57C6D" w14:textId="77777777" w:rsidR="00C211EB" w:rsidRDefault="003C1E36">
      <w:r>
        <w:t>3:15p</w:t>
      </w:r>
      <w:r w:rsidR="00C211EB">
        <w:t>m – Bus leaves from flag pole(please have your swimmer ride the bus due to limited parking)</w:t>
      </w:r>
    </w:p>
    <w:p w14:paraId="24B327A8" w14:textId="77777777" w:rsidR="00BE044C" w:rsidRDefault="003C1E36">
      <w:r>
        <w:t>5:00pm – Dinner</w:t>
      </w:r>
      <w:r w:rsidR="00BE044C">
        <w:t xml:space="preserve"> </w:t>
      </w:r>
    </w:p>
    <w:p w14:paraId="08052B81" w14:textId="77777777" w:rsidR="00C211EB" w:rsidRDefault="003C1E36">
      <w:r>
        <w:t>4:00pm-8</w:t>
      </w:r>
      <w:r w:rsidR="00C211EB">
        <w:t xml:space="preserve">:00pm – </w:t>
      </w:r>
      <w:r>
        <w:t>Beach Blast at Hanna Park</w:t>
      </w:r>
      <w:r w:rsidR="00C211EB">
        <w:t>, Teambuilding and Beach Fun!</w:t>
      </w:r>
    </w:p>
    <w:p w14:paraId="4962B4AD" w14:textId="77777777" w:rsidR="00C211EB" w:rsidRDefault="003C1E36">
      <w:r>
        <w:t>8</w:t>
      </w:r>
      <w:r w:rsidR="00C211EB">
        <w:t>:00pm – Bus departs to campus</w:t>
      </w:r>
    </w:p>
    <w:p w14:paraId="6ABA2F41" w14:textId="77777777" w:rsidR="00C211EB" w:rsidRDefault="003C1E36">
      <w:r>
        <w:t>8</w:t>
      </w:r>
      <w:r w:rsidR="00C211EB">
        <w:t>:30pm – Bus arrives at Bolles Campus</w:t>
      </w:r>
    </w:p>
    <w:p w14:paraId="03B3CBB9" w14:textId="77777777" w:rsidR="00AC66C4" w:rsidRDefault="00AC66C4"/>
    <w:p w14:paraId="239B3C65" w14:textId="77777777" w:rsidR="00AC66C4" w:rsidRDefault="00BE044C">
      <w:r>
        <w:t>Again, we look forward to seeing everyone there and kicking this season off in a fun and stress free environment. If you have any questions regarding the event please let me know.</w:t>
      </w:r>
    </w:p>
    <w:sectPr w:rsidR="00AC6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C4"/>
    <w:rsid w:val="000B515F"/>
    <w:rsid w:val="00311EDA"/>
    <w:rsid w:val="003C1E36"/>
    <w:rsid w:val="00560F21"/>
    <w:rsid w:val="005C5C27"/>
    <w:rsid w:val="00AC66C4"/>
    <w:rsid w:val="00BE044C"/>
    <w:rsid w:val="00C211EB"/>
    <w:rsid w:val="00D37518"/>
    <w:rsid w:val="00D86783"/>
    <w:rsid w:val="00F32656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48AD"/>
  <w15:chartTrackingRefBased/>
  <w15:docId w15:val="{095815E3-72AE-4C52-888F-E53D56E9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Pishko, Jeff</dc:creator>
  <cp:keywords/>
  <dc:description/>
  <cp:lastModifiedBy>Mills, Claire</cp:lastModifiedBy>
  <cp:revision>2</cp:revision>
  <dcterms:created xsi:type="dcterms:W3CDTF">2019-08-13T18:42:00Z</dcterms:created>
  <dcterms:modified xsi:type="dcterms:W3CDTF">2019-08-13T18:42:00Z</dcterms:modified>
</cp:coreProperties>
</file>