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87" w:rsidRPr="00B05DBE" w:rsidRDefault="00B05DBE" w:rsidP="00B05DBE">
      <w:pPr>
        <w:spacing w:after="0" w:line="259" w:lineRule="auto"/>
        <w:jc w:val="center"/>
        <w:rPr>
          <w:rFonts w:ascii="Arial Rounded MT Bold" w:hAnsi="Arial Rounded MT Bold"/>
          <w:sz w:val="28"/>
          <w:szCs w:val="28"/>
        </w:rPr>
      </w:pPr>
      <w:r w:rsidRPr="00B05DBE">
        <w:rPr>
          <w:rFonts w:ascii="Arial Rounded MT Bold" w:hAnsi="Arial Rounded MT Bold"/>
          <w:sz w:val="28"/>
          <w:szCs w:val="28"/>
        </w:rPr>
        <w:t xml:space="preserve">South Jersey Swim League </w:t>
      </w:r>
    </w:p>
    <w:p w:rsidR="00B05DBE" w:rsidRPr="00B05DBE" w:rsidRDefault="00B05DBE" w:rsidP="00B05DBE">
      <w:pPr>
        <w:spacing w:after="0" w:line="259" w:lineRule="auto"/>
        <w:ind w:right="2"/>
        <w:jc w:val="center"/>
        <w:rPr>
          <w:rFonts w:ascii="Arial Rounded MT Bold" w:hAnsi="Arial Rounded MT Bold"/>
          <w:sz w:val="28"/>
          <w:szCs w:val="28"/>
        </w:rPr>
      </w:pPr>
      <w:r w:rsidRPr="00B05DBE">
        <w:rPr>
          <w:rFonts w:ascii="Arial Rounded MT Bold" w:hAnsi="Arial Rounded MT Bold"/>
          <w:sz w:val="28"/>
          <w:szCs w:val="28"/>
        </w:rPr>
        <w:t xml:space="preserve">By-Laws </w:t>
      </w:r>
    </w:p>
    <w:p w:rsidR="00896F87" w:rsidRPr="00B05DBE" w:rsidRDefault="00B05DBE" w:rsidP="00B05DBE">
      <w:pPr>
        <w:spacing w:after="0" w:line="259" w:lineRule="auto"/>
        <w:ind w:right="2"/>
        <w:jc w:val="center"/>
        <w:rPr>
          <w:rFonts w:ascii="Arial Rounded MT Bold" w:hAnsi="Arial Rounded MT Bold"/>
          <w:sz w:val="24"/>
          <w:szCs w:val="24"/>
        </w:rPr>
      </w:pPr>
      <w:r w:rsidRPr="00B05DBE">
        <w:rPr>
          <w:rFonts w:ascii="Arial Rounded MT Bold" w:hAnsi="Arial Rounded MT Bold"/>
          <w:sz w:val="24"/>
          <w:szCs w:val="24"/>
        </w:rPr>
        <w:t>(Revised 10/19/15)</w:t>
      </w:r>
    </w:p>
    <w:p w:rsidR="00896F87" w:rsidRPr="00B05DBE" w:rsidRDefault="00B05DBE">
      <w:pPr>
        <w:spacing w:after="218" w:line="259" w:lineRule="auto"/>
        <w:ind w:left="0" w:firstLine="0"/>
      </w:pPr>
      <w:r w:rsidRPr="00B05DBE">
        <w:t xml:space="preserve"> </w:t>
      </w:r>
    </w:p>
    <w:p w:rsidR="00896F87" w:rsidRPr="00B05DBE" w:rsidRDefault="00B05DBE">
      <w:pPr>
        <w:spacing w:after="224"/>
        <w:ind w:left="10"/>
      </w:pPr>
      <w:r w:rsidRPr="00B05DBE">
        <w:t xml:space="preserve">Article I </w:t>
      </w:r>
    </w:p>
    <w:p w:rsidR="00896F87" w:rsidRPr="00B05DBE" w:rsidRDefault="00B05DBE">
      <w:pPr>
        <w:tabs>
          <w:tab w:val="center" w:pos="1087"/>
        </w:tabs>
        <w:spacing w:after="241"/>
        <w:ind w:left="0" w:firstLine="0"/>
      </w:pPr>
      <w:r w:rsidRPr="00B05DBE">
        <w:t xml:space="preserve"> </w:t>
      </w:r>
      <w:r w:rsidRPr="00B05DBE">
        <w:tab/>
        <w:t xml:space="preserve">Purpose </w:t>
      </w:r>
    </w:p>
    <w:p w:rsidR="00896F87" w:rsidRPr="00B05DBE" w:rsidRDefault="00B05DBE">
      <w:pPr>
        <w:numPr>
          <w:ilvl w:val="0"/>
          <w:numId w:val="1"/>
        </w:numPr>
        <w:ind w:hanging="360"/>
      </w:pPr>
      <w:r w:rsidRPr="00B05DBE">
        <w:t xml:space="preserve">To maximize fun, participation and create a growing learning experience for each team member. </w:t>
      </w:r>
    </w:p>
    <w:p w:rsidR="00896F87" w:rsidRPr="00B05DBE" w:rsidRDefault="00B05DBE">
      <w:pPr>
        <w:numPr>
          <w:ilvl w:val="0"/>
          <w:numId w:val="1"/>
        </w:numPr>
        <w:ind w:hanging="360"/>
      </w:pPr>
      <w:r w:rsidRPr="00B05DBE">
        <w:t xml:space="preserve">To develop strong, healthy bodies (physical fitness) </w:t>
      </w:r>
    </w:p>
    <w:p w:rsidR="00896F87" w:rsidRPr="00B05DBE" w:rsidRDefault="00B05DBE">
      <w:pPr>
        <w:numPr>
          <w:ilvl w:val="0"/>
          <w:numId w:val="1"/>
        </w:numPr>
        <w:ind w:hanging="360"/>
      </w:pPr>
      <w:r w:rsidRPr="00B05DBE">
        <w:t>To develop self-</w:t>
      </w:r>
      <w:r w:rsidRPr="00B05DBE">
        <w:t xml:space="preserve">discipline, social poise, good sportsmanship and spiritual well-being. </w:t>
      </w:r>
    </w:p>
    <w:p w:rsidR="00896F87" w:rsidRPr="00B05DBE" w:rsidRDefault="00B05DBE">
      <w:pPr>
        <w:numPr>
          <w:ilvl w:val="0"/>
          <w:numId w:val="1"/>
        </w:numPr>
        <w:ind w:hanging="360"/>
      </w:pPr>
      <w:r w:rsidRPr="00B05DBE">
        <w:t xml:space="preserve">To provide the opportunity to be part of an organized athletic team and experience the thrill of competing with others of comparable ability and interests. </w:t>
      </w:r>
    </w:p>
    <w:p w:rsidR="00896F87" w:rsidRPr="00B05DBE" w:rsidRDefault="00B05DBE">
      <w:pPr>
        <w:numPr>
          <w:ilvl w:val="0"/>
          <w:numId w:val="1"/>
        </w:numPr>
        <w:spacing w:after="209"/>
        <w:ind w:hanging="360"/>
      </w:pPr>
      <w:r w:rsidRPr="00B05DBE">
        <w:t>To develop swimming skills.</w:t>
      </w:r>
      <w:r w:rsidRPr="00B05DBE">
        <w:t xml:space="preserve"> </w:t>
      </w:r>
    </w:p>
    <w:p w:rsidR="00896F87" w:rsidRPr="00B05DBE" w:rsidRDefault="00B05DBE">
      <w:pPr>
        <w:spacing w:after="224"/>
        <w:ind w:left="10"/>
      </w:pPr>
      <w:r w:rsidRPr="00B05DBE">
        <w:t xml:space="preserve">Article II </w:t>
      </w:r>
    </w:p>
    <w:p w:rsidR="00896F87" w:rsidRPr="00B05DBE" w:rsidRDefault="00B05DBE">
      <w:pPr>
        <w:tabs>
          <w:tab w:val="center" w:pos="1292"/>
        </w:tabs>
        <w:spacing w:after="241"/>
        <w:ind w:left="0" w:firstLine="0"/>
      </w:pPr>
      <w:r w:rsidRPr="00B05DBE">
        <w:t xml:space="preserve"> </w:t>
      </w:r>
      <w:r w:rsidRPr="00B05DBE">
        <w:tab/>
        <w:t xml:space="preserve">Membership </w:t>
      </w:r>
    </w:p>
    <w:p w:rsidR="00896F87" w:rsidRPr="00B05DBE" w:rsidRDefault="00B05DBE">
      <w:pPr>
        <w:numPr>
          <w:ilvl w:val="0"/>
          <w:numId w:val="2"/>
        </w:numPr>
        <w:ind w:hanging="360"/>
      </w:pPr>
      <w:r w:rsidRPr="00B05DBE">
        <w:t xml:space="preserve">All participants must be a full member of their respective YMCA or organization. </w:t>
      </w:r>
    </w:p>
    <w:p w:rsidR="00896F87" w:rsidRPr="00B05DBE" w:rsidRDefault="00B05DBE">
      <w:pPr>
        <w:numPr>
          <w:ilvl w:val="0"/>
          <w:numId w:val="2"/>
        </w:numPr>
        <w:ind w:hanging="360"/>
      </w:pPr>
      <w:r w:rsidRPr="00B05DBE">
        <w:t xml:space="preserve">Membership rates and program fees are set by and payable to each individual YMCA or organization. </w:t>
      </w:r>
    </w:p>
    <w:p w:rsidR="00896F87" w:rsidRPr="00B05DBE" w:rsidRDefault="00B05DBE">
      <w:pPr>
        <w:numPr>
          <w:ilvl w:val="0"/>
          <w:numId w:val="2"/>
        </w:numPr>
        <w:ind w:hanging="360"/>
      </w:pPr>
      <w:r w:rsidRPr="00B05DBE">
        <w:t>The rates mentioned in #2 cover practice and po</w:t>
      </w:r>
      <w:r w:rsidRPr="00B05DBE">
        <w:t xml:space="preserve">ol dual meet pool time. </w:t>
      </w:r>
    </w:p>
    <w:p w:rsidR="00896F87" w:rsidRPr="00B05DBE" w:rsidRDefault="00B05DBE">
      <w:pPr>
        <w:ind w:left="2171"/>
      </w:pPr>
      <w:r w:rsidRPr="00B05DBE">
        <w:t>a.</w:t>
      </w:r>
      <w:r w:rsidRPr="00B05DBE">
        <w:rPr>
          <w:rFonts w:ascii="Arial" w:eastAsia="Arial" w:hAnsi="Arial" w:cs="Arial"/>
        </w:rPr>
        <w:t xml:space="preserve"> </w:t>
      </w:r>
      <w:r w:rsidRPr="00B05DBE">
        <w:t xml:space="preserve">Other expenses (Examples) </w:t>
      </w:r>
    </w:p>
    <w:p w:rsidR="00896F87" w:rsidRPr="00B05DBE" w:rsidRDefault="00B05DBE">
      <w:pPr>
        <w:numPr>
          <w:ilvl w:val="1"/>
          <w:numId w:val="2"/>
        </w:numPr>
        <w:ind w:right="427" w:hanging="360"/>
      </w:pPr>
      <w:r w:rsidRPr="00B05DBE">
        <w:t xml:space="preserve">Team Suits, Nationals, etc. are the responsibility of the individual, not the League. </w:t>
      </w:r>
    </w:p>
    <w:p w:rsidR="00896F87" w:rsidRPr="00B05DBE" w:rsidRDefault="00B05DBE">
      <w:pPr>
        <w:numPr>
          <w:ilvl w:val="1"/>
          <w:numId w:val="2"/>
        </w:numPr>
        <w:spacing w:after="19" w:line="259" w:lineRule="auto"/>
        <w:ind w:right="427" w:hanging="360"/>
      </w:pPr>
      <w:r w:rsidRPr="00B05DBE">
        <w:t xml:space="preserve">Fundraising projects are permissible at the discretion of the Parents </w:t>
      </w:r>
    </w:p>
    <w:p w:rsidR="00896F87" w:rsidRPr="00B05DBE" w:rsidRDefault="00B05DBE">
      <w:pPr>
        <w:spacing w:after="206"/>
        <w:ind w:left="2891"/>
      </w:pPr>
      <w:r w:rsidRPr="00B05DBE">
        <w:t xml:space="preserve">Committee </w:t>
      </w:r>
      <w:r w:rsidRPr="00B05DBE">
        <w:rPr>
          <w:shd w:val="clear" w:color="auto" w:fill="FFFF00"/>
        </w:rPr>
        <w:t>or Aquatics Committee</w:t>
      </w:r>
      <w:bookmarkStart w:id="0" w:name="_GoBack"/>
      <w:bookmarkEnd w:id="0"/>
      <w:r w:rsidRPr="00B05DBE">
        <w:t xml:space="preserve">, with the approval of the Physical/Aquatic Committee and governing body of the Local Association. </w:t>
      </w:r>
    </w:p>
    <w:p w:rsidR="00896F87" w:rsidRPr="00B05DBE" w:rsidRDefault="00B05DBE">
      <w:pPr>
        <w:spacing w:after="224"/>
        <w:ind w:left="10"/>
      </w:pPr>
      <w:r w:rsidRPr="00B05DBE">
        <w:t xml:space="preserve">Article III </w:t>
      </w:r>
    </w:p>
    <w:p w:rsidR="00896F87" w:rsidRPr="00B05DBE" w:rsidRDefault="00B05DBE">
      <w:pPr>
        <w:tabs>
          <w:tab w:val="center" w:pos="1038"/>
        </w:tabs>
        <w:spacing w:after="241"/>
        <w:ind w:left="0" w:firstLine="0"/>
      </w:pPr>
      <w:r w:rsidRPr="00B05DBE">
        <w:t xml:space="preserve"> </w:t>
      </w:r>
      <w:r w:rsidRPr="00B05DBE">
        <w:tab/>
        <w:t xml:space="preserve">Season  </w:t>
      </w:r>
    </w:p>
    <w:p w:rsidR="00896F87" w:rsidRPr="00B05DBE" w:rsidRDefault="00B05DBE">
      <w:pPr>
        <w:numPr>
          <w:ilvl w:val="0"/>
          <w:numId w:val="3"/>
        </w:numPr>
        <w:ind w:hanging="360"/>
      </w:pPr>
      <w:r w:rsidRPr="00B05DBE">
        <w:t xml:space="preserve">A short stroke and turn clinic is permissible before regular practice starts. </w:t>
      </w:r>
    </w:p>
    <w:p w:rsidR="00896F87" w:rsidRPr="00B05DBE" w:rsidRDefault="00B05DBE">
      <w:pPr>
        <w:numPr>
          <w:ilvl w:val="0"/>
          <w:numId w:val="3"/>
        </w:numPr>
        <w:ind w:hanging="360"/>
      </w:pPr>
      <w:r w:rsidRPr="00B05DBE">
        <w:t>Registration and tryouts should be completed by the e</w:t>
      </w:r>
      <w:r w:rsidRPr="00B05DBE">
        <w:t xml:space="preserve">nd of October. </w:t>
      </w:r>
    </w:p>
    <w:p w:rsidR="00896F87" w:rsidRPr="00B05DBE" w:rsidRDefault="00B05DBE">
      <w:pPr>
        <w:numPr>
          <w:ilvl w:val="0"/>
          <w:numId w:val="3"/>
        </w:numPr>
        <w:ind w:hanging="360"/>
      </w:pPr>
      <w:r w:rsidRPr="00B05DBE">
        <w:t xml:space="preserve">Formal practice will begin at the team’s discretion. </w:t>
      </w:r>
    </w:p>
    <w:p w:rsidR="00896F87" w:rsidRPr="00B05DBE" w:rsidRDefault="00B05DBE">
      <w:pPr>
        <w:numPr>
          <w:ilvl w:val="0"/>
          <w:numId w:val="3"/>
        </w:numPr>
        <w:ind w:hanging="360"/>
      </w:pPr>
      <w:r w:rsidRPr="00B05DBE">
        <w:t xml:space="preserve">The number of meets and their dates will be scheduled by the League. </w:t>
      </w:r>
    </w:p>
    <w:p w:rsidR="00896F87" w:rsidRPr="00B05DBE" w:rsidRDefault="00B05DBE">
      <w:pPr>
        <w:numPr>
          <w:ilvl w:val="0"/>
          <w:numId w:val="3"/>
        </w:numPr>
        <w:spacing w:after="205"/>
        <w:ind w:hanging="360"/>
      </w:pPr>
      <w:r w:rsidRPr="00B05DBE">
        <w:lastRenderedPageBreak/>
        <w:t xml:space="preserve">The regular league meets will be scheduled to not conflict with that season’s National, </w:t>
      </w:r>
      <w:r w:rsidRPr="00B05DBE">
        <w:rPr>
          <w:shd w:val="clear" w:color="auto" w:fill="FFFF00"/>
        </w:rPr>
        <w:t>State Championships</w:t>
      </w:r>
      <w:r w:rsidRPr="00B05DBE">
        <w:t xml:space="preserve"> and Post</w:t>
      </w:r>
      <w:r w:rsidRPr="00B05DBE">
        <w:t xml:space="preserve"> Season meets. </w:t>
      </w:r>
    </w:p>
    <w:p w:rsidR="00896F87" w:rsidRPr="00B05DBE" w:rsidRDefault="00B05DBE">
      <w:pPr>
        <w:ind w:left="10"/>
      </w:pPr>
      <w:r w:rsidRPr="00B05DBE">
        <w:t xml:space="preserve">Article IV </w:t>
      </w:r>
    </w:p>
    <w:p w:rsidR="00896F87" w:rsidRPr="00B05DBE" w:rsidRDefault="00B05DBE">
      <w:pPr>
        <w:tabs>
          <w:tab w:val="center" w:pos="1078"/>
        </w:tabs>
        <w:spacing w:after="241"/>
        <w:ind w:left="0" w:firstLine="0"/>
      </w:pPr>
      <w:r w:rsidRPr="00B05DBE">
        <w:t xml:space="preserve"> </w:t>
      </w:r>
      <w:r w:rsidRPr="00B05DBE">
        <w:tab/>
        <w:t xml:space="preserve">Practice </w:t>
      </w:r>
    </w:p>
    <w:p w:rsidR="00896F87" w:rsidRPr="00B05DBE" w:rsidRDefault="00B05DBE">
      <w:pPr>
        <w:numPr>
          <w:ilvl w:val="0"/>
          <w:numId w:val="4"/>
        </w:numPr>
        <w:ind w:hanging="360"/>
      </w:pPr>
      <w:r w:rsidRPr="00B05DBE">
        <w:t xml:space="preserve">Practice begins at the team’s discretion. Try outs and stroke and turn clinics are permissible before this date. </w:t>
      </w:r>
    </w:p>
    <w:p w:rsidR="00896F87" w:rsidRPr="00B05DBE" w:rsidRDefault="00B05DBE">
      <w:pPr>
        <w:numPr>
          <w:ilvl w:val="0"/>
          <w:numId w:val="4"/>
        </w:numPr>
        <w:ind w:hanging="360"/>
      </w:pPr>
      <w:r w:rsidRPr="00B05DBE">
        <w:t xml:space="preserve">A </w:t>
      </w:r>
      <w:r w:rsidR="0078377F" w:rsidRPr="00B05DBE">
        <w:t>minimum</w:t>
      </w:r>
      <w:r w:rsidRPr="00B05DBE">
        <w:t xml:space="preserve"> of seven and one half (7.5) hours per week per team practice time is recommended. </w:t>
      </w:r>
    </w:p>
    <w:p w:rsidR="00896F87" w:rsidRPr="00B05DBE" w:rsidRDefault="00B05DBE">
      <w:pPr>
        <w:numPr>
          <w:ilvl w:val="0"/>
          <w:numId w:val="4"/>
        </w:numPr>
        <w:spacing w:after="206"/>
        <w:ind w:hanging="360"/>
      </w:pPr>
      <w:r w:rsidRPr="00B05DBE">
        <w:t>The form</w:t>
      </w:r>
      <w:r w:rsidRPr="00B05DBE">
        <w:t xml:space="preserve">at of practice agenda will be decided upon by the coaching staff and the professional staff person related to the swim team. </w:t>
      </w:r>
    </w:p>
    <w:p w:rsidR="00896F87" w:rsidRPr="00B05DBE" w:rsidRDefault="00B05DBE">
      <w:pPr>
        <w:spacing w:after="224"/>
        <w:ind w:left="10"/>
      </w:pPr>
      <w:r w:rsidRPr="00B05DBE">
        <w:t xml:space="preserve">Article V </w:t>
      </w:r>
    </w:p>
    <w:p w:rsidR="00896F87" w:rsidRPr="00B05DBE" w:rsidRDefault="00B05DBE">
      <w:pPr>
        <w:tabs>
          <w:tab w:val="center" w:pos="1004"/>
        </w:tabs>
        <w:spacing w:after="241"/>
        <w:ind w:left="0" w:firstLine="0"/>
      </w:pPr>
      <w:r w:rsidRPr="00B05DBE">
        <w:t xml:space="preserve"> </w:t>
      </w:r>
      <w:r w:rsidRPr="00B05DBE">
        <w:tab/>
        <w:t xml:space="preserve">Meets </w:t>
      </w:r>
    </w:p>
    <w:p w:rsidR="00896F87" w:rsidRPr="00B05DBE" w:rsidRDefault="00B05DBE">
      <w:pPr>
        <w:spacing w:after="10"/>
        <w:ind w:left="1435"/>
      </w:pPr>
      <w:r w:rsidRPr="00B05DBE">
        <w:t>1.</w:t>
      </w:r>
      <w:r w:rsidRPr="00B05DBE">
        <w:rPr>
          <w:rFonts w:ascii="Arial" w:eastAsia="Arial" w:hAnsi="Arial" w:cs="Arial"/>
        </w:rPr>
        <w:t xml:space="preserve"> </w:t>
      </w:r>
      <w:r w:rsidRPr="00B05DBE">
        <w:t xml:space="preserve">The Home Team is responsible for providing the following meet officials: </w:t>
      </w:r>
    </w:p>
    <w:p w:rsidR="00896F87" w:rsidRPr="00B05DBE" w:rsidRDefault="00B05DBE">
      <w:pPr>
        <w:spacing w:after="10"/>
        <w:ind w:left="1810"/>
      </w:pPr>
      <w:r w:rsidRPr="00B05DBE">
        <w:t xml:space="preserve">One Starter (1) </w:t>
      </w:r>
    </w:p>
    <w:p w:rsidR="00896F87" w:rsidRPr="00B05DBE" w:rsidRDefault="00B05DBE">
      <w:pPr>
        <w:ind w:left="1810"/>
      </w:pPr>
      <w:r w:rsidRPr="00B05DBE">
        <w:t xml:space="preserve">One Referee (1) </w:t>
      </w:r>
    </w:p>
    <w:p w:rsidR="00896F87" w:rsidRPr="00B05DBE" w:rsidRDefault="00B05DBE">
      <w:pPr>
        <w:tabs>
          <w:tab w:val="center" w:pos="1800"/>
          <w:tab w:val="center" w:pos="4763"/>
        </w:tabs>
        <w:spacing w:after="7"/>
        <w:ind w:left="0" w:firstLine="0"/>
      </w:pPr>
      <w:r w:rsidRPr="00B05DBE">
        <w:tab/>
      </w:r>
      <w:r w:rsidR="0078377F" w:rsidRPr="00B05DBE">
        <w:t xml:space="preserve"> </w:t>
      </w:r>
      <w:r w:rsidR="0078377F" w:rsidRPr="00B05DBE">
        <w:tab/>
      </w:r>
      <w:r w:rsidRPr="00B05DBE">
        <w:t xml:space="preserve">The above two jobs can be performed by the same person </w:t>
      </w:r>
    </w:p>
    <w:p w:rsidR="00896F87" w:rsidRPr="00B05DBE" w:rsidRDefault="0078377F">
      <w:pPr>
        <w:spacing w:after="10"/>
        <w:ind w:left="1810"/>
      </w:pPr>
      <w:r w:rsidRPr="00B05DBE">
        <w:t>Six Lane Timers (6</w:t>
      </w:r>
      <w:r w:rsidR="00B05DBE" w:rsidRPr="00B05DBE">
        <w:t xml:space="preserve">) </w:t>
      </w:r>
    </w:p>
    <w:p w:rsidR="00896F87" w:rsidRPr="00B05DBE" w:rsidRDefault="00B05DBE">
      <w:pPr>
        <w:spacing w:after="10"/>
        <w:ind w:left="1810"/>
      </w:pPr>
      <w:r w:rsidRPr="00B05DBE">
        <w:t xml:space="preserve">One certified Stroke and Turn Judge (1) </w:t>
      </w:r>
    </w:p>
    <w:p w:rsidR="00896F87" w:rsidRPr="00B05DBE" w:rsidRDefault="00B05DBE">
      <w:pPr>
        <w:spacing w:after="7"/>
        <w:ind w:left="1810"/>
      </w:pPr>
      <w:r w:rsidRPr="00B05DBE">
        <w:t xml:space="preserve">One runner (1) </w:t>
      </w:r>
    </w:p>
    <w:p w:rsidR="00896F87" w:rsidRPr="00B05DBE" w:rsidRDefault="00B05DBE">
      <w:pPr>
        <w:spacing w:after="10"/>
        <w:ind w:left="1810"/>
      </w:pPr>
      <w:r w:rsidRPr="00B05DBE">
        <w:t xml:space="preserve">One chief timer (1) </w:t>
      </w:r>
    </w:p>
    <w:p w:rsidR="00896F87" w:rsidRPr="00B05DBE" w:rsidRDefault="00B05DBE">
      <w:pPr>
        <w:spacing w:after="9" w:line="267" w:lineRule="auto"/>
        <w:ind w:left="1800" w:firstLine="0"/>
      </w:pPr>
      <w:r w:rsidRPr="00B05DBE">
        <w:t>One scorer/</w:t>
      </w:r>
      <w:r w:rsidRPr="00B05DBE">
        <w:rPr>
          <w:shd w:val="clear" w:color="auto" w:fill="FFFF00"/>
        </w:rPr>
        <w:t>Meet Manager Operator</w:t>
      </w:r>
      <w:r w:rsidRPr="00B05DBE">
        <w:t xml:space="preserve"> (1) </w:t>
      </w:r>
    </w:p>
    <w:p w:rsidR="00896F87" w:rsidRPr="00B05DBE" w:rsidRDefault="00B05DBE">
      <w:pPr>
        <w:spacing w:after="8" w:line="267" w:lineRule="auto"/>
        <w:ind w:left="1800" w:firstLine="0"/>
      </w:pPr>
      <w:r w:rsidRPr="00B05DBE">
        <w:t>One ribbon clerk (1)</w:t>
      </w:r>
      <w:r w:rsidRPr="00B05DBE">
        <w:rPr>
          <w:shd w:val="clear" w:color="auto" w:fill="FFFF00"/>
        </w:rPr>
        <w:t xml:space="preserve"> </w:t>
      </w:r>
      <w:r w:rsidRPr="00B05DBE">
        <w:rPr>
          <w:shd w:val="clear" w:color="auto" w:fill="FFFF00"/>
        </w:rPr>
        <w:t>(If the team is creating ribbons during the meet as opposed to</w:t>
      </w:r>
      <w:r w:rsidRPr="00B05DBE">
        <w:t xml:space="preserve"> </w:t>
      </w:r>
      <w:r w:rsidRPr="00B05DBE">
        <w:rPr>
          <w:shd w:val="clear" w:color="auto" w:fill="FFFF00"/>
        </w:rPr>
        <w:t>afterwards)</w:t>
      </w:r>
      <w:r w:rsidRPr="00B05DBE">
        <w:t xml:space="preserve"> </w:t>
      </w:r>
    </w:p>
    <w:p w:rsidR="00896F87" w:rsidRPr="00B05DBE" w:rsidRDefault="0078377F">
      <w:pPr>
        <w:spacing w:after="7"/>
        <w:ind w:left="1810"/>
      </w:pPr>
      <w:r w:rsidRPr="00B05DBE">
        <w:t>TOTAL = 13</w:t>
      </w:r>
      <w:r w:rsidR="00B05DBE" w:rsidRPr="00B05DBE">
        <w:t xml:space="preserve"> </w:t>
      </w:r>
    </w:p>
    <w:p w:rsidR="00896F87" w:rsidRPr="00B05DBE" w:rsidRDefault="00B05DBE">
      <w:pPr>
        <w:spacing w:after="19" w:line="259" w:lineRule="auto"/>
        <w:ind w:left="1800" w:firstLine="0"/>
      </w:pPr>
      <w:r w:rsidRPr="00B05DBE">
        <w:t xml:space="preserve"> </w:t>
      </w:r>
    </w:p>
    <w:p w:rsidR="00896F87" w:rsidRPr="00B05DBE" w:rsidRDefault="00B05DBE">
      <w:pPr>
        <w:spacing w:after="19"/>
        <w:ind w:left="1810"/>
      </w:pPr>
      <w:r w:rsidRPr="00B05DBE">
        <w:t xml:space="preserve">The Away Team or Visiting Team is responsible for providing the following meet officials </w:t>
      </w:r>
      <w:r w:rsidRPr="00B05DBE">
        <w:rPr>
          <w:shd w:val="clear" w:color="auto" w:fill="FFFF00"/>
        </w:rPr>
        <w:t>and volunteers</w:t>
      </w:r>
      <w:r w:rsidRPr="00B05DBE">
        <w:t xml:space="preserve">: </w:t>
      </w:r>
    </w:p>
    <w:p w:rsidR="00896F87" w:rsidRPr="00B05DBE" w:rsidRDefault="00B05DBE">
      <w:pPr>
        <w:tabs>
          <w:tab w:val="center" w:pos="1800"/>
          <w:tab w:val="center" w:pos="2958"/>
        </w:tabs>
        <w:spacing w:after="10"/>
        <w:ind w:left="0" w:firstLine="0"/>
      </w:pPr>
      <w:r w:rsidRPr="00B05DBE">
        <w:tab/>
      </w:r>
      <w:r w:rsidRPr="00B05DBE">
        <w:t xml:space="preserve"> </w:t>
      </w:r>
      <w:r w:rsidRPr="00B05DBE">
        <w:tab/>
        <w:t xml:space="preserve">Six lane timers (6) </w:t>
      </w:r>
    </w:p>
    <w:p w:rsidR="0078377F" w:rsidRPr="00B05DBE" w:rsidRDefault="00B05DBE" w:rsidP="0078377F">
      <w:pPr>
        <w:spacing w:after="10"/>
        <w:ind w:left="1810"/>
      </w:pPr>
      <w:r w:rsidRPr="00B05DBE">
        <w:t>One certified Stroke and Turn Judge</w:t>
      </w:r>
    </w:p>
    <w:p w:rsidR="00896F87" w:rsidRPr="00B05DBE" w:rsidRDefault="00B05DBE" w:rsidP="0078377F">
      <w:pPr>
        <w:spacing w:after="10"/>
        <w:ind w:left="1810"/>
      </w:pPr>
      <w:r w:rsidRPr="00B05DBE">
        <w:t xml:space="preserve"> (1) </w:t>
      </w:r>
      <w:r w:rsidRPr="00B05DBE">
        <w:t xml:space="preserve">One ribbon clerk (1) </w:t>
      </w:r>
      <w:r w:rsidRPr="00B05DBE">
        <w:rPr>
          <w:shd w:val="clear" w:color="auto" w:fill="FFFF00"/>
        </w:rPr>
        <w:t>(If the team is creating ribbons during the meet as opposed to</w:t>
      </w:r>
      <w:r w:rsidRPr="00B05DBE">
        <w:t xml:space="preserve"> </w:t>
      </w:r>
      <w:r w:rsidRPr="00B05DBE">
        <w:rPr>
          <w:shd w:val="clear" w:color="auto" w:fill="FFFF00"/>
        </w:rPr>
        <w:t>afterwards)</w:t>
      </w:r>
      <w:r w:rsidRPr="00B05DBE">
        <w:t xml:space="preserve"> </w:t>
      </w:r>
    </w:p>
    <w:p w:rsidR="00896F87" w:rsidRPr="00B05DBE" w:rsidRDefault="0078377F">
      <w:pPr>
        <w:spacing w:after="203"/>
        <w:ind w:left="1810" w:right="6498"/>
      </w:pPr>
      <w:r w:rsidRPr="00B05DBE">
        <w:t>TOTAL = 8</w:t>
      </w:r>
      <w:r w:rsidR="00B05DBE" w:rsidRPr="00B05DBE">
        <w:t xml:space="preserve"> </w:t>
      </w:r>
    </w:p>
    <w:p w:rsidR="00896F87" w:rsidRPr="00B05DBE" w:rsidRDefault="00B05DBE">
      <w:pPr>
        <w:spacing w:after="203"/>
        <w:ind w:left="10"/>
      </w:pPr>
      <w:r w:rsidRPr="00B05DBE">
        <w:t>The above mentioned figures indicate the number of officials needed</w:t>
      </w:r>
      <w:r w:rsidRPr="00B05DBE">
        <w:t xml:space="preserve"> in a six (6) lane pool. If the meet is held in a four (4) lane facility, then each team is responsible for three (3) lane timers. </w:t>
      </w:r>
    </w:p>
    <w:p w:rsidR="00896F87" w:rsidRPr="00B05DBE" w:rsidRDefault="00B05DBE">
      <w:pPr>
        <w:spacing w:after="99" w:line="276" w:lineRule="auto"/>
        <w:ind w:left="-15" w:right="40" w:firstLine="0"/>
        <w:jc w:val="both"/>
      </w:pPr>
      <w:r w:rsidRPr="00B05DBE">
        <w:lastRenderedPageBreak/>
        <w:t xml:space="preserve">If a team does not have the required number of officials </w:t>
      </w:r>
      <w:r w:rsidRPr="00B05DBE">
        <w:rPr>
          <w:shd w:val="clear" w:color="auto" w:fill="FFFF00"/>
        </w:rPr>
        <w:t>and meet volunteers</w:t>
      </w:r>
      <w:r w:rsidR="0078377F" w:rsidRPr="00B05DBE">
        <w:t xml:space="preserve"> (Home, 13 – Away, 8</w:t>
      </w:r>
      <w:r w:rsidRPr="00B05DBE">
        <w:t>) the other team may fill t</w:t>
      </w:r>
      <w:r w:rsidRPr="00B05DBE">
        <w:t xml:space="preserve">hose positions with parents, other adults etc. that are interested in helping run the meet. </w:t>
      </w:r>
    </w:p>
    <w:p w:rsidR="00896F87" w:rsidRPr="00B05DBE" w:rsidRDefault="00B05DBE">
      <w:pPr>
        <w:numPr>
          <w:ilvl w:val="0"/>
          <w:numId w:val="5"/>
        </w:numPr>
        <w:ind w:hanging="360"/>
      </w:pPr>
      <w:r w:rsidRPr="00B05DBE">
        <w:t xml:space="preserve">The following age groups will swim in meets: </w:t>
      </w:r>
    </w:p>
    <w:p w:rsidR="00896F87" w:rsidRPr="00B05DBE" w:rsidRDefault="00B05DBE">
      <w:pPr>
        <w:numPr>
          <w:ilvl w:val="1"/>
          <w:numId w:val="5"/>
        </w:numPr>
        <w:ind w:hanging="360"/>
      </w:pPr>
      <w:r w:rsidRPr="00B05DBE">
        <w:t xml:space="preserve">6 and Under </w:t>
      </w:r>
    </w:p>
    <w:p w:rsidR="00896F87" w:rsidRPr="00B05DBE" w:rsidRDefault="00B05DBE">
      <w:pPr>
        <w:numPr>
          <w:ilvl w:val="1"/>
          <w:numId w:val="5"/>
        </w:numPr>
        <w:ind w:hanging="360"/>
      </w:pPr>
      <w:r w:rsidRPr="00B05DBE">
        <w:t xml:space="preserve">8 and Under </w:t>
      </w:r>
    </w:p>
    <w:p w:rsidR="00896F87" w:rsidRPr="00B05DBE" w:rsidRDefault="00B05DBE">
      <w:pPr>
        <w:numPr>
          <w:ilvl w:val="1"/>
          <w:numId w:val="5"/>
        </w:numPr>
        <w:ind w:hanging="360"/>
      </w:pPr>
      <w:r w:rsidRPr="00B05DBE">
        <w:t xml:space="preserve">9 – 10 </w:t>
      </w:r>
    </w:p>
    <w:p w:rsidR="00896F87" w:rsidRPr="00B05DBE" w:rsidRDefault="00B05DBE">
      <w:pPr>
        <w:numPr>
          <w:ilvl w:val="1"/>
          <w:numId w:val="5"/>
        </w:numPr>
        <w:ind w:hanging="360"/>
      </w:pPr>
      <w:r w:rsidRPr="00B05DBE">
        <w:t xml:space="preserve">11 – 12 </w:t>
      </w:r>
    </w:p>
    <w:p w:rsidR="00896F87" w:rsidRPr="00B05DBE" w:rsidRDefault="00B05DBE">
      <w:pPr>
        <w:numPr>
          <w:ilvl w:val="1"/>
          <w:numId w:val="5"/>
        </w:numPr>
        <w:ind w:hanging="360"/>
      </w:pPr>
      <w:r w:rsidRPr="00B05DBE">
        <w:t xml:space="preserve">13 – 14 </w:t>
      </w:r>
    </w:p>
    <w:p w:rsidR="00896F87" w:rsidRPr="00B05DBE" w:rsidRDefault="00B05DBE">
      <w:pPr>
        <w:numPr>
          <w:ilvl w:val="1"/>
          <w:numId w:val="5"/>
        </w:numPr>
        <w:ind w:hanging="360"/>
      </w:pPr>
      <w:r w:rsidRPr="00B05DBE">
        <w:t xml:space="preserve">15- 18 (if still in high school) </w:t>
      </w:r>
    </w:p>
    <w:p w:rsidR="0078377F" w:rsidRPr="00B05DBE" w:rsidRDefault="0078377F">
      <w:pPr>
        <w:numPr>
          <w:ilvl w:val="1"/>
          <w:numId w:val="5"/>
        </w:numPr>
        <w:ind w:hanging="360"/>
      </w:pPr>
      <w:r w:rsidRPr="00B05DBE">
        <w:t xml:space="preserve">Swimmers with disabilities shall swim exception in the age group their coach deems appropriate. </w:t>
      </w:r>
    </w:p>
    <w:p w:rsidR="00896F87" w:rsidRPr="00B05DBE" w:rsidRDefault="00B05DBE">
      <w:pPr>
        <w:numPr>
          <w:ilvl w:val="0"/>
          <w:numId w:val="5"/>
        </w:numPr>
        <w:ind w:hanging="360"/>
      </w:pPr>
      <w:r w:rsidRPr="00B05DBE">
        <w:t xml:space="preserve">Eligibility for a swimmer’s participation in a meet will be decided upon according to practice attendance records, YMCA membership status and a clean discipline record. </w:t>
      </w:r>
    </w:p>
    <w:p w:rsidR="00896F87" w:rsidRPr="00B05DBE" w:rsidRDefault="0078377F">
      <w:pPr>
        <w:numPr>
          <w:ilvl w:val="0"/>
          <w:numId w:val="5"/>
        </w:numPr>
        <w:ind w:hanging="360"/>
      </w:pPr>
      <w:r w:rsidRPr="00B05DBE">
        <w:t>Swimmers may participate in USA</w:t>
      </w:r>
      <w:r w:rsidR="00B05DBE" w:rsidRPr="00B05DBE">
        <w:t xml:space="preserve"> meets, High School, etc. if they so desire, as long as</w:t>
      </w:r>
      <w:r w:rsidR="00B05DBE" w:rsidRPr="00B05DBE">
        <w:t xml:space="preserve"> it is approved by the Coach.  </w:t>
      </w:r>
    </w:p>
    <w:p w:rsidR="00896F87" w:rsidRPr="00B05DBE" w:rsidRDefault="00B05DBE">
      <w:pPr>
        <w:numPr>
          <w:ilvl w:val="0"/>
          <w:numId w:val="5"/>
        </w:numPr>
        <w:spacing w:after="41" w:line="267" w:lineRule="auto"/>
        <w:ind w:hanging="360"/>
      </w:pPr>
      <w:r w:rsidRPr="00B05DBE">
        <w:t xml:space="preserve">Lane assignments are at the discretion of the </w:t>
      </w:r>
      <w:r w:rsidRPr="00B05DBE">
        <w:rPr>
          <w:shd w:val="clear" w:color="auto" w:fill="FFFF00"/>
        </w:rPr>
        <w:t>home team and the Meet Manager</w:t>
      </w:r>
      <w:r w:rsidRPr="00B05DBE">
        <w:t xml:space="preserve"> </w:t>
      </w:r>
      <w:r w:rsidRPr="00B05DBE">
        <w:rPr>
          <w:shd w:val="clear" w:color="auto" w:fill="FFFF00"/>
        </w:rPr>
        <w:t>programing, circle seeding is recommended to allow for the most efficiently run</w:t>
      </w:r>
      <w:r w:rsidRPr="00B05DBE">
        <w:t xml:space="preserve"> </w:t>
      </w:r>
      <w:r w:rsidRPr="00B05DBE">
        <w:rPr>
          <w:shd w:val="clear" w:color="auto" w:fill="FFFF00"/>
        </w:rPr>
        <w:t>swim meet.</w:t>
      </w:r>
      <w:r w:rsidRPr="00B05DBE">
        <w:t xml:space="preserve"> </w:t>
      </w:r>
    </w:p>
    <w:p w:rsidR="00896F87" w:rsidRPr="00B05DBE" w:rsidRDefault="00B05DBE">
      <w:pPr>
        <w:numPr>
          <w:ilvl w:val="0"/>
          <w:numId w:val="5"/>
        </w:numPr>
        <w:ind w:hanging="360"/>
      </w:pPr>
      <w:r w:rsidRPr="00B05DBE">
        <w:t>Swimmers must compete in their current age group. Swimm</w:t>
      </w:r>
      <w:r w:rsidRPr="00B05DBE">
        <w:t xml:space="preserve">ing up is permitted, but not in the same stroke or relay series where the swimmer has already competed in a lower age group. </w:t>
      </w:r>
    </w:p>
    <w:p w:rsidR="00896F87" w:rsidRPr="00B05DBE" w:rsidRDefault="00B05DBE">
      <w:pPr>
        <w:numPr>
          <w:ilvl w:val="0"/>
          <w:numId w:val="5"/>
        </w:numPr>
        <w:spacing w:after="64"/>
        <w:ind w:hanging="360"/>
      </w:pPr>
      <w:r w:rsidRPr="00B05DBE">
        <w:t>League reference to swimmers age is that age attained by a swimmer on December 1</w:t>
      </w:r>
      <w:r w:rsidRPr="00B05DBE">
        <w:rPr>
          <w:vertAlign w:val="superscript"/>
        </w:rPr>
        <w:t>st</w:t>
      </w:r>
      <w:r w:rsidRPr="00B05DBE">
        <w:t xml:space="preserve"> of the current year. </w:t>
      </w:r>
    </w:p>
    <w:p w:rsidR="00896F87" w:rsidRPr="00B05DBE" w:rsidRDefault="00B05DBE">
      <w:pPr>
        <w:numPr>
          <w:ilvl w:val="0"/>
          <w:numId w:val="5"/>
        </w:numPr>
        <w:ind w:hanging="360"/>
      </w:pPr>
      <w:r w:rsidRPr="00B05DBE">
        <w:t xml:space="preserve">A league preliminary </w:t>
      </w:r>
      <w:r w:rsidR="0078377F" w:rsidRPr="00B05DBE">
        <w:t xml:space="preserve">team </w:t>
      </w:r>
      <w:r w:rsidRPr="00B05DBE">
        <w:t>roster of each t</w:t>
      </w:r>
      <w:r w:rsidRPr="00B05DBE">
        <w:t>eam must be submitted to the League President and sent to all teams by November 1</w:t>
      </w:r>
      <w:r w:rsidRPr="00B05DBE">
        <w:rPr>
          <w:vertAlign w:val="superscript"/>
        </w:rPr>
        <w:t>st</w:t>
      </w:r>
      <w:r w:rsidRPr="00B05DBE">
        <w:t>.</w:t>
      </w:r>
      <w:r w:rsidR="0078377F" w:rsidRPr="00B05DBE">
        <w:t xml:space="preserve"> Final roster due by December 1</w:t>
      </w:r>
      <w:r w:rsidR="0078377F" w:rsidRPr="00B05DBE">
        <w:rPr>
          <w:vertAlign w:val="superscript"/>
        </w:rPr>
        <w:t>st</w:t>
      </w:r>
      <w:r w:rsidR="0078377F" w:rsidRPr="00B05DBE">
        <w:t>.</w:t>
      </w:r>
      <w:r w:rsidRPr="00B05DBE">
        <w:t xml:space="preserve"> A team will automatically forfeit a meet if a participant for their team competes, but his or her name does not appear on the official roster. </w:t>
      </w:r>
    </w:p>
    <w:p w:rsidR="00896F87" w:rsidRPr="00B05DBE" w:rsidRDefault="00B05DBE">
      <w:pPr>
        <w:spacing w:after="16" w:line="259" w:lineRule="auto"/>
        <w:ind w:left="1800" w:firstLine="0"/>
      </w:pPr>
      <w:r w:rsidRPr="00B05DBE">
        <w:t xml:space="preserve"> </w:t>
      </w:r>
    </w:p>
    <w:p w:rsidR="00896F87" w:rsidRPr="00B05DBE" w:rsidRDefault="00B05DBE">
      <w:pPr>
        <w:spacing w:after="7"/>
        <w:ind w:left="1810"/>
      </w:pPr>
      <w:r w:rsidRPr="00B05DBE">
        <w:t>The roster may include th</w:t>
      </w:r>
      <w:r w:rsidRPr="00B05DBE">
        <w:t xml:space="preserve">e following age groupings, listed in age group order separated by gender: </w:t>
      </w:r>
    </w:p>
    <w:p w:rsidR="00896F87" w:rsidRPr="00B05DBE" w:rsidRDefault="00B05DBE">
      <w:pPr>
        <w:spacing w:after="7"/>
        <w:ind w:left="1810"/>
      </w:pPr>
      <w:r w:rsidRPr="00B05DBE">
        <w:t xml:space="preserve">Swimmer’s name </w:t>
      </w:r>
    </w:p>
    <w:p w:rsidR="00896F87" w:rsidRPr="00B05DBE" w:rsidRDefault="00B05DBE">
      <w:pPr>
        <w:spacing w:after="10"/>
        <w:ind w:left="1810"/>
      </w:pPr>
      <w:r w:rsidRPr="00B05DBE">
        <w:t xml:space="preserve">Sex </w:t>
      </w:r>
    </w:p>
    <w:p w:rsidR="00896F87" w:rsidRPr="00B05DBE" w:rsidRDefault="00B05DBE">
      <w:pPr>
        <w:spacing w:after="10"/>
        <w:ind w:left="1810"/>
      </w:pPr>
      <w:r w:rsidRPr="00B05DBE">
        <w:t xml:space="preserve">Age </w:t>
      </w:r>
    </w:p>
    <w:p w:rsidR="00896F87" w:rsidRPr="00B05DBE" w:rsidRDefault="00B05DBE">
      <w:pPr>
        <w:ind w:left="1810"/>
      </w:pPr>
      <w:r w:rsidRPr="00B05DBE">
        <w:t xml:space="preserve">Birthdate </w:t>
      </w:r>
    </w:p>
    <w:p w:rsidR="00896F87" w:rsidRPr="00B05DBE" w:rsidRDefault="00B05DBE">
      <w:pPr>
        <w:numPr>
          <w:ilvl w:val="0"/>
          <w:numId w:val="5"/>
        </w:numPr>
        <w:ind w:hanging="360"/>
      </w:pPr>
      <w:r w:rsidRPr="00B05DBE">
        <w:t>All rosters will be frozen by December 31</w:t>
      </w:r>
      <w:r w:rsidRPr="00B05DBE">
        <w:rPr>
          <w:vertAlign w:val="superscript"/>
        </w:rPr>
        <w:t>st</w:t>
      </w:r>
      <w:r w:rsidRPr="00B05DBE">
        <w:t xml:space="preserve">. Exceptions, including additions to the roster can be made by written application to the league President. </w:t>
      </w:r>
    </w:p>
    <w:p w:rsidR="00896F87" w:rsidRPr="00B05DBE" w:rsidRDefault="00B05DBE">
      <w:pPr>
        <w:numPr>
          <w:ilvl w:val="0"/>
          <w:numId w:val="5"/>
        </w:numPr>
        <w:spacing w:after="9"/>
        <w:ind w:hanging="360"/>
      </w:pPr>
      <w:r w:rsidRPr="00B05DBE">
        <w:lastRenderedPageBreak/>
        <w:t>Each team will be responsible for notifying all league teams of any changes, addictions, etc. to the official team roster a minimum of 7 days prior</w:t>
      </w:r>
      <w:r w:rsidRPr="00B05DBE">
        <w:t xml:space="preserve"> to the meet. Swimming in a meet inside of 7 days needs the approval of the opposing team. </w:t>
      </w:r>
    </w:p>
    <w:p w:rsidR="00896F87" w:rsidRPr="00B05DBE" w:rsidRDefault="00B05DBE">
      <w:pPr>
        <w:spacing w:after="218" w:line="259" w:lineRule="auto"/>
        <w:ind w:left="1800" w:firstLine="0"/>
      </w:pPr>
      <w:r w:rsidRPr="00B05DBE">
        <w:t xml:space="preserve"> </w:t>
      </w:r>
    </w:p>
    <w:p w:rsidR="00896F87" w:rsidRPr="00B05DBE" w:rsidRDefault="00B05DBE">
      <w:pPr>
        <w:spacing w:after="224"/>
        <w:ind w:left="10"/>
      </w:pPr>
      <w:r w:rsidRPr="00B05DBE">
        <w:t xml:space="preserve">Article VI </w:t>
      </w:r>
    </w:p>
    <w:p w:rsidR="00896F87" w:rsidRPr="00B05DBE" w:rsidRDefault="00B05DBE">
      <w:pPr>
        <w:tabs>
          <w:tab w:val="center" w:pos="1621"/>
        </w:tabs>
        <w:ind w:left="0" w:firstLine="0"/>
      </w:pPr>
      <w:r w:rsidRPr="00B05DBE">
        <w:t xml:space="preserve"> </w:t>
      </w:r>
      <w:r w:rsidRPr="00B05DBE">
        <w:tab/>
        <w:t xml:space="preserve">Rescheduling Meets </w:t>
      </w:r>
    </w:p>
    <w:p w:rsidR="00896F87" w:rsidRPr="00B05DBE" w:rsidRDefault="00B05DBE">
      <w:pPr>
        <w:spacing w:after="206"/>
        <w:ind w:left="1785" w:hanging="360"/>
      </w:pPr>
      <w:r w:rsidRPr="00B05DBE">
        <w:t>1.</w:t>
      </w:r>
      <w:r w:rsidRPr="00B05DBE">
        <w:rPr>
          <w:rFonts w:ascii="Arial" w:eastAsia="Arial" w:hAnsi="Arial" w:cs="Arial"/>
        </w:rPr>
        <w:t xml:space="preserve"> </w:t>
      </w:r>
      <w:r w:rsidRPr="00B05DBE">
        <w:t>If a meet cannot be completed for any valid reason, a make-</w:t>
      </w:r>
      <w:r w:rsidRPr="00B05DBE">
        <w:t xml:space="preserve">up date and time can be arranged between coaches, with approval of both teams and professional staff person related to swim team. </w:t>
      </w:r>
    </w:p>
    <w:p w:rsidR="00896F87" w:rsidRPr="00B05DBE" w:rsidRDefault="00B05DBE">
      <w:pPr>
        <w:spacing w:after="224"/>
        <w:ind w:left="10"/>
      </w:pPr>
      <w:r w:rsidRPr="00B05DBE">
        <w:t xml:space="preserve">Article VII </w:t>
      </w:r>
    </w:p>
    <w:p w:rsidR="00896F87" w:rsidRPr="00B05DBE" w:rsidRDefault="00B05DBE">
      <w:pPr>
        <w:tabs>
          <w:tab w:val="center" w:pos="1088"/>
        </w:tabs>
        <w:spacing w:after="241"/>
        <w:ind w:left="0" w:firstLine="0"/>
      </w:pPr>
      <w:r w:rsidRPr="00B05DBE">
        <w:t xml:space="preserve"> </w:t>
      </w:r>
      <w:r w:rsidRPr="00B05DBE">
        <w:tab/>
        <w:t xml:space="preserve">Protests </w:t>
      </w:r>
    </w:p>
    <w:p w:rsidR="00896F87" w:rsidRPr="00B05DBE" w:rsidRDefault="00B05DBE">
      <w:pPr>
        <w:numPr>
          <w:ilvl w:val="0"/>
          <w:numId w:val="6"/>
        </w:numPr>
        <w:ind w:right="40" w:hanging="360"/>
      </w:pPr>
      <w:r w:rsidRPr="00B05DBE">
        <w:t xml:space="preserve">Protest unresolved during a meet must be made in writing to the League President within one week of </w:t>
      </w:r>
      <w:r w:rsidRPr="00B05DBE">
        <w:t xml:space="preserve">the date of protested meet. </w:t>
      </w:r>
    </w:p>
    <w:p w:rsidR="00896F87" w:rsidRPr="00B05DBE" w:rsidRDefault="00B05DBE">
      <w:pPr>
        <w:numPr>
          <w:ilvl w:val="0"/>
          <w:numId w:val="6"/>
        </w:numPr>
        <w:spacing w:after="99" w:line="365" w:lineRule="auto"/>
        <w:ind w:right="40" w:hanging="360"/>
      </w:pPr>
      <w:r w:rsidRPr="00B05DBE">
        <w:t xml:space="preserve">Protests shall be decided by a quorum of 3 or more League Representatives. Protest decision will be mailed to both teams involved within one week after resolution.  Article VIII  </w:t>
      </w:r>
    </w:p>
    <w:p w:rsidR="00896F87" w:rsidRPr="00B05DBE" w:rsidRDefault="00B05DBE">
      <w:pPr>
        <w:spacing w:after="243"/>
        <w:ind w:left="10"/>
      </w:pPr>
      <w:r w:rsidRPr="00B05DBE">
        <w:t xml:space="preserve">Scoring Procedures – Meet Protocol </w:t>
      </w:r>
    </w:p>
    <w:p w:rsidR="00896F87" w:rsidRPr="00B05DBE" w:rsidRDefault="00B05DBE">
      <w:pPr>
        <w:numPr>
          <w:ilvl w:val="0"/>
          <w:numId w:val="7"/>
        </w:numPr>
        <w:spacing w:after="7"/>
        <w:ind w:hanging="360"/>
      </w:pPr>
      <w:r w:rsidRPr="00B05DBE">
        <w:t>Each swimme</w:t>
      </w:r>
      <w:r w:rsidRPr="00B05DBE">
        <w:t xml:space="preserve">r may enter five (5) events but no more than two (2) relays and three (3) individual events. Every team member presents on the day of a meet must swim at least one </w:t>
      </w:r>
    </w:p>
    <w:p w:rsidR="00896F87" w:rsidRPr="00B05DBE" w:rsidRDefault="00B05DBE">
      <w:pPr>
        <w:ind w:left="1090"/>
      </w:pPr>
      <w:r w:rsidRPr="00B05DBE">
        <w:t xml:space="preserve">(1) </w:t>
      </w:r>
      <w:r w:rsidR="0078377F" w:rsidRPr="00B05DBE">
        <w:t>Event</w:t>
      </w:r>
      <w:r w:rsidRPr="00B05DBE">
        <w:t xml:space="preserve"> during the course of that meet.  </w:t>
      </w:r>
    </w:p>
    <w:p w:rsidR="00896F87" w:rsidRPr="00B05DBE" w:rsidRDefault="00B05DBE">
      <w:pPr>
        <w:numPr>
          <w:ilvl w:val="0"/>
          <w:numId w:val="7"/>
        </w:numPr>
        <w:spacing w:after="41" w:line="267" w:lineRule="auto"/>
        <w:ind w:hanging="360"/>
      </w:pPr>
      <w:r w:rsidRPr="00B05DBE">
        <w:rPr>
          <w:shd w:val="clear" w:color="auto" w:fill="FFFF00"/>
        </w:rPr>
        <w:t>All lanes are official for every heat. The Meet</w:t>
      </w:r>
      <w:r w:rsidRPr="00B05DBE">
        <w:rPr>
          <w:shd w:val="clear" w:color="auto" w:fill="FFFF00"/>
        </w:rPr>
        <w:t xml:space="preserve"> Manager Program will score the top three</w:t>
      </w:r>
      <w:r w:rsidRPr="00B05DBE">
        <w:t xml:space="preserve"> </w:t>
      </w:r>
      <w:r w:rsidRPr="00B05DBE">
        <w:rPr>
          <w:shd w:val="clear" w:color="auto" w:fill="FFFF00"/>
        </w:rPr>
        <w:t>from all heats of each event</w:t>
      </w:r>
      <w:r w:rsidRPr="00B05DBE">
        <w:t xml:space="preserve">.   </w:t>
      </w:r>
    </w:p>
    <w:p w:rsidR="00896F87" w:rsidRPr="00B05DBE" w:rsidRDefault="00B05DBE">
      <w:pPr>
        <w:numPr>
          <w:ilvl w:val="0"/>
          <w:numId w:val="7"/>
        </w:numPr>
        <w:ind w:hanging="360"/>
      </w:pPr>
      <w:r w:rsidRPr="00B05DBE">
        <w:t xml:space="preserve">Team scoring overall will be done in age group categories. </w:t>
      </w:r>
    </w:p>
    <w:p w:rsidR="00896F87" w:rsidRPr="00B05DBE" w:rsidRDefault="00B05DBE">
      <w:pPr>
        <w:numPr>
          <w:ilvl w:val="0"/>
          <w:numId w:val="7"/>
        </w:numPr>
        <w:ind w:hanging="360"/>
      </w:pPr>
      <w:r w:rsidRPr="00B05DBE">
        <w:t xml:space="preserve">Point awards shall be as follows: </w:t>
      </w:r>
    </w:p>
    <w:p w:rsidR="00896F87" w:rsidRPr="00B05DBE" w:rsidRDefault="00B05DBE">
      <w:pPr>
        <w:tabs>
          <w:tab w:val="center" w:pos="1944"/>
          <w:tab w:val="center" w:pos="4433"/>
        </w:tabs>
        <w:ind w:left="0" w:firstLine="0"/>
      </w:pPr>
      <w:r w:rsidRPr="00B05DBE">
        <w:tab/>
      </w:r>
      <w:r w:rsidRPr="00B05DBE">
        <w:t xml:space="preserve">a. Individual Events   </w:t>
      </w:r>
      <w:r w:rsidRPr="00B05DBE">
        <w:tab/>
        <w:t>1</w:t>
      </w:r>
      <w:r w:rsidRPr="00B05DBE">
        <w:rPr>
          <w:vertAlign w:val="superscript"/>
        </w:rPr>
        <w:t>st</w:t>
      </w:r>
      <w:r w:rsidRPr="00B05DBE">
        <w:t xml:space="preserve"> Place – 5 points </w:t>
      </w:r>
    </w:p>
    <w:p w:rsidR="00896F87" w:rsidRPr="00B05DBE" w:rsidRDefault="00B05DBE">
      <w:pPr>
        <w:spacing w:after="68" w:line="259" w:lineRule="auto"/>
        <w:ind w:right="450"/>
        <w:jc w:val="center"/>
      </w:pPr>
      <w:r w:rsidRPr="00B05DBE">
        <w:t>2</w:t>
      </w:r>
      <w:r w:rsidRPr="00B05DBE">
        <w:rPr>
          <w:vertAlign w:val="superscript"/>
        </w:rPr>
        <w:t>nd</w:t>
      </w:r>
      <w:r w:rsidRPr="00B05DBE">
        <w:t xml:space="preserve"> Place – 3 points </w:t>
      </w:r>
    </w:p>
    <w:p w:rsidR="00896F87" w:rsidRPr="00B05DBE" w:rsidRDefault="00B05DBE">
      <w:pPr>
        <w:spacing w:after="252" w:line="259" w:lineRule="auto"/>
        <w:ind w:right="561"/>
        <w:jc w:val="center"/>
      </w:pPr>
      <w:r w:rsidRPr="00B05DBE">
        <w:t>3</w:t>
      </w:r>
      <w:r w:rsidRPr="00B05DBE">
        <w:rPr>
          <w:vertAlign w:val="superscript"/>
        </w:rPr>
        <w:t>rd</w:t>
      </w:r>
      <w:r w:rsidRPr="00B05DBE">
        <w:t xml:space="preserve"> Place – </w:t>
      </w:r>
      <w:r w:rsidRPr="00B05DBE">
        <w:t xml:space="preserve">1 point </w:t>
      </w:r>
    </w:p>
    <w:p w:rsidR="00896F87" w:rsidRPr="00B05DBE" w:rsidRDefault="00B05DBE">
      <w:pPr>
        <w:tabs>
          <w:tab w:val="center" w:pos="3182"/>
        </w:tabs>
        <w:spacing w:after="241"/>
        <w:ind w:left="0" w:firstLine="0"/>
      </w:pPr>
      <w:r w:rsidRPr="00B05DBE">
        <w:t xml:space="preserve"> </w:t>
      </w:r>
      <w:r w:rsidRPr="00B05DBE">
        <w:tab/>
        <w:t xml:space="preserve">NO TEAM CAN EARN MORE THAN 8 POINTS PER EVENT </w:t>
      </w:r>
    </w:p>
    <w:p w:rsidR="00896F87" w:rsidRPr="00B05DBE" w:rsidRDefault="00B05DBE">
      <w:pPr>
        <w:numPr>
          <w:ilvl w:val="0"/>
          <w:numId w:val="7"/>
        </w:numPr>
        <w:spacing w:after="41" w:line="267" w:lineRule="auto"/>
        <w:ind w:hanging="360"/>
      </w:pPr>
      <w:r w:rsidRPr="00B05DBE">
        <w:rPr>
          <w:shd w:val="clear" w:color="auto" w:fill="FFFF00"/>
        </w:rPr>
        <w:t>Meet entries must be received by the Home team by the Friday before the swim meet. The</w:t>
      </w:r>
      <w:r w:rsidRPr="00B05DBE">
        <w:t xml:space="preserve"> </w:t>
      </w:r>
      <w:r w:rsidRPr="00B05DBE">
        <w:rPr>
          <w:shd w:val="clear" w:color="auto" w:fill="FFFF00"/>
        </w:rPr>
        <w:t>Home team may choose to seed the meet and send the seeded Meet Program to the</w:t>
      </w:r>
      <w:r w:rsidRPr="00B05DBE">
        <w:t xml:space="preserve"> </w:t>
      </w:r>
      <w:r w:rsidRPr="00B05DBE">
        <w:rPr>
          <w:shd w:val="clear" w:color="auto" w:fill="FFFF00"/>
        </w:rPr>
        <w:t>opposing team, or they may wait u</w:t>
      </w:r>
      <w:r w:rsidRPr="00B05DBE">
        <w:rPr>
          <w:shd w:val="clear" w:color="auto" w:fill="FFFF00"/>
        </w:rPr>
        <w:t>ntil the start of the meet to seed and distribute the Meet</w:t>
      </w:r>
      <w:r w:rsidRPr="00B05DBE">
        <w:t xml:space="preserve"> </w:t>
      </w:r>
      <w:r w:rsidRPr="00B05DBE">
        <w:rPr>
          <w:shd w:val="clear" w:color="auto" w:fill="FFFF00"/>
        </w:rPr>
        <w:t>Programs.</w:t>
      </w:r>
      <w:r w:rsidRPr="00B05DBE">
        <w:t xml:space="preserve"> </w:t>
      </w:r>
    </w:p>
    <w:p w:rsidR="00896F87" w:rsidRPr="00B05DBE" w:rsidRDefault="00B05DBE">
      <w:pPr>
        <w:numPr>
          <w:ilvl w:val="0"/>
          <w:numId w:val="7"/>
        </w:numPr>
        <w:spacing w:after="41" w:line="267" w:lineRule="auto"/>
        <w:ind w:hanging="360"/>
      </w:pPr>
      <w:r w:rsidRPr="00B05DBE">
        <w:rPr>
          <w:shd w:val="clear" w:color="auto" w:fill="FFFF00"/>
        </w:rPr>
        <w:t>Changes may be made before the meet through the Meet Manager program. It is best to</w:t>
      </w:r>
      <w:r w:rsidRPr="00B05DBE">
        <w:t xml:space="preserve"> </w:t>
      </w:r>
      <w:r w:rsidRPr="00B05DBE">
        <w:rPr>
          <w:shd w:val="clear" w:color="auto" w:fill="FFFF00"/>
        </w:rPr>
        <w:t>report scratches and changes before the start of the meet, especially if the meet has not</w:t>
      </w:r>
      <w:r w:rsidRPr="00B05DBE">
        <w:t xml:space="preserve"> </w:t>
      </w:r>
      <w:r w:rsidRPr="00B05DBE">
        <w:rPr>
          <w:shd w:val="clear" w:color="auto" w:fill="FFFF00"/>
        </w:rPr>
        <w:lastRenderedPageBreak/>
        <w:t xml:space="preserve">been seeded </w:t>
      </w:r>
      <w:r w:rsidRPr="00B05DBE">
        <w:rPr>
          <w:shd w:val="clear" w:color="auto" w:fill="FFFF00"/>
        </w:rPr>
        <w:t>yet and the Meet Programs have not been printed. The coach must notify the</w:t>
      </w:r>
      <w:r w:rsidRPr="00B05DBE">
        <w:t xml:space="preserve"> </w:t>
      </w:r>
      <w:r w:rsidRPr="00B05DBE">
        <w:rPr>
          <w:shd w:val="clear" w:color="auto" w:fill="FFFF00"/>
        </w:rPr>
        <w:t>Meet Manager Operator of any changes that occur during the meet. Scratches made after</w:t>
      </w:r>
      <w:r w:rsidRPr="00B05DBE">
        <w:t xml:space="preserve"> </w:t>
      </w:r>
      <w:r w:rsidRPr="00B05DBE">
        <w:rPr>
          <w:shd w:val="clear" w:color="auto" w:fill="FFFF00"/>
        </w:rPr>
        <w:t>the meet has been seeded should also be reported to the Meet Manager Operator.</w:t>
      </w:r>
      <w:r w:rsidRPr="00B05DBE">
        <w:t xml:space="preserve"> </w:t>
      </w:r>
    </w:p>
    <w:p w:rsidR="00896F87" w:rsidRPr="00B05DBE" w:rsidRDefault="00B05DBE">
      <w:pPr>
        <w:numPr>
          <w:ilvl w:val="0"/>
          <w:numId w:val="7"/>
        </w:numPr>
        <w:spacing w:after="41" w:line="267" w:lineRule="auto"/>
        <w:ind w:hanging="360"/>
      </w:pPr>
      <w:r w:rsidRPr="00B05DBE">
        <w:rPr>
          <w:shd w:val="clear" w:color="auto" w:fill="FFFF00"/>
        </w:rPr>
        <w:t>Scoring will be</w:t>
      </w:r>
      <w:r w:rsidRPr="00B05DBE">
        <w:rPr>
          <w:shd w:val="clear" w:color="auto" w:fill="FFFF00"/>
        </w:rPr>
        <w:t xml:space="preserve"> done by the Meet Manager Program, points will need to be adjusted to</w:t>
      </w:r>
      <w:r w:rsidRPr="00B05DBE">
        <w:t xml:space="preserve"> </w:t>
      </w:r>
      <w:r w:rsidRPr="00B05DBE">
        <w:rPr>
          <w:shd w:val="clear" w:color="auto" w:fill="FFFF00"/>
        </w:rPr>
        <w:t>reflect the SJSL scoring in Article VIII, 4.</w:t>
      </w:r>
      <w:r w:rsidRPr="00B05DBE">
        <w:t xml:space="preserve">  </w:t>
      </w:r>
    </w:p>
    <w:p w:rsidR="00896F87" w:rsidRPr="00B05DBE" w:rsidRDefault="00B05DBE">
      <w:pPr>
        <w:numPr>
          <w:ilvl w:val="0"/>
          <w:numId w:val="7"/>
        </w:numPr>
        <w:spacing w:after="41" w:line="267" w:lineRule="auto"/>
        <w:ind w:hanging="360"/>
      </w:pPr>
      <w:r w:rsidRPr="00B05DBE">
        <w:rPr>
          <w:shd w:val="clear" w:color="auto" w:fill="FFFF00"/>
        </w:rPr>
        <w:t>Timers will have their sheets already in place on their clip boards before the meet start.</w:t>
      </w:r>
      <w:r w:rsidRPr="00B05DBE">
        <w:t xml:space="preserve"> </w:t>
      </w:r>
      <w:r w:rsidR="0078377F" w:rsidRPr="00B05DBE">
        <w:rPr>
          <w:shd w:val="clear" w:color="auto" w:fill="FFFF00"/>
        </w:rPr>
        <w:t>Timers</w:t>
      </w:r>
      <w:r w:rsidRPr="00B05DBE">
        <w:rPr>
          <w:shd w:val="clear" w:color="auto" w:fill="FFFF00"/>
        </w:rPr>
        <w:t xml:space="preserve"> should be ensuring that the swimmer in t</w:t>
      </w:r>
      <w:r w:rsidRPr="00B05DBE">
        <w:rPr>
          <w:shd w:val="clear" w:color="auto" w:fill="FFFF00"/>
        </w:rPr>
        <w:t>heir lane is the correct swimmer. Any</w:t>
      </w:r>
      <w:r w:rsidRPr="00B05DBE">
        <w:t xml:space="preserve"> </w:t>
      </w:r>
      <w:r w:rsidRPr="00B05DBE">
        <w:rPr>
          <w:shd w:val="clear" w:color="auto" w:fill="FFFF00"/>
        </w:rPr>
        <w:t>changes should be marked on the timer sheet.</w:t>
      </w:r>
      <w:r w:rsidRPr="00B05DBE">
        <w:t xml:space="preserve"> </w:t>
      </w:r>
    </w:p>
    <w:p w:rsidR="00896F87" w:rsidRPr="00B05DBE" w:rsidRDefault="00B05DBE">
      <w:pPr>
        <w:numPr>
          <w:ilvl w:val="0"/>
          <w:numId w:val="7"/>
        </w:numPr>
        <w:spacing w:after="41" w:line="267" w:lineRule="auto"/>
        <w:ind w:hanging="360"/>
      </w:pPr>
      <w:r w:rsidRPr="00B05DBE">
        <w:rPr>
          <w:shd w:val="clear" w:color="auto" w:fill="FFFF00"/>
        </w:rPr>
        <w:t>At the end of the event, the lane timer will mark the time on the timer sheet, which will be</w:t>
      </w:r>
      <w:r w:rsidRPr="00B05DBE">
        <w:t xml:space="preserve"> </w:t>
      </w:r>
      <w:r w:rsidRPr="00B05DBE">
        <w:rPr>
          <w:shd w:val="clear" w:color="auto" w:fill="FFFF00"/>
        </w:rPr>
        <w:t>collected by the runner, the places decided by the place judge and referee, if required.</w:t>
      </w:r>
      <w:r w:rsidRPr="00B05DBE">
        <w:t xml:space="preserve"> </w:t>
      </w:r>
      <w:r w:rsidRPr="00B05DBE">
        <w:rPr>
          <w:shd w:val="clear" w:color="auto" w:fill="FFFF00"/>
        </w:rPr>
        <w:t>Otherwise, place will be determined by the time entered into the Meet Manager Program.</w:t>
      </w:r>
      <w:r w:rsidRPr="00B05DBE">
        <w:t xml:space="preserve"> </w:t>
      </w:r>
    </w:p>
    <w:p w:rsidR="00896F87" w:rsidRPr="00B05DBE" w:rsidRDefault="00B05DBE">
      <w:pPr>
        <w:numPr>
          <w:ilvl w:val="0"/>
          <w:numId w:val="7"/>
        </w:numPr>
        <w:spacing w:after="41" w:line="267" w:lineRule="auto"/>
        <w:ind w:hanging="360"/>
      </w:pPr>
      <w:r w:rsidRPr="00B05DBE">
        <w:rPr>
          <w:shd w:val="clear" w:color="auto" w:fill="FFFF00"/>
        </w:rPr>
        <w:t>Disqualification and reason for will be marked in the Meet Manager Program base</w:t>
      </w:r>
      <w:r w:rsidRPr="00B05DBE">
        <w:rPr>
          <w:shd w:val="clear" w:color="auto" w:fill="FFFF00"/>
        </w:rPr>
        <w:t>d on the</w:t>
      </w:r>
      <w:r w:rsidRPr="00B05DBE">
        <w:t xml:space="preserve"> </w:t>
      </w:r>
      <w:r w:rsidRPr="00B05DBE">
        <w:rPr>
          <w:shd w:val="clear" w:color="auto" w:fill="FFFF00"/>
        </w:rPr>
        <w:t>Official’s card.</w:t>
      </w:r>
      <w:r w:rsidRPr="00B05DBE">
        <w:t xml:space="preserve"> </w:t>
      </w:r>
    </w:p>
    <w:p w:rsidR="00896F87" w:rsidRPr="00B05DBE" w:rsidRDefault="00B05DBE">
      <w:pPr>
        <w:numPr>
          <w:ilvl w:val="0"/>
          <w:numId w:val="7"/>
        </w:numPr>
        <w:spacing w:after="41" w:line="267" w:lineRule="auto"/>
        <w:ind w:hanging="360"/>
      </w:pPr>
      <w:r w:rsidRPr="00B05DBE">
        <w:rPr>
          <w:shd w:val="clear" w:color="auto" w:fill="FFFF00"/>
        </w:rPr>
        <w:t>The runner will return timer sheets to the Meet Manager Operator who will then enter the</w:t>
      </w:r>
      <w:r w:rsidRPr="00B05DBE">
        <w:t xml:space="preserve"> </w:t>
      </w:r>
      <w:r w:rsidRPr="00B05DBE">
        <w:rPr>
          <w:shd w:val="clear" w:color="auto" w:fill="FFFF00"/>
        </w:rPr>
        <w:t>times into the program.</w:t>
      </w:r>
      <w:r w:rsidRPr="00B05DBE">
        <w:t xml:space="preserve"> </w:t>
      </w:r>
    </w:p>
    <w:p w:rsidR="00896F87" w:rsidRPr="00B05DBE" w:rsidRDefault="00B05DBE">
      <w:pPr>
        <w:numPr>
          <w:ilvl w:val="0"/>
          <w:numId w:val="7"/>
        </w:numPr>
        <w:spacing w:after="41" w:line="267" w:lineRule="auto"/>
        <w:ind w:hanging="360"/>
      </w:pPr>
      <w:r w:rsidRPr="00B05DBE">
        <w:rPr>
          <w:shd w:val="clear" w:color="auto" w:fill="FFFF00"/>
        </w:rPr>
        <w:t>The referee must sign the score sheet at the conclusion of the meet. **do we still need this?</w:t>
      </w:r>
      <w:r w:rsidRPr="00B05DBE">
        <w:t xml:space="preserve"> </w:t>
      </w:r>
    </w:p>
    <w:p w:rsidR="00896F87" w:rsidRPr="00B05DBE" w:rsidRDefault="00B05DBE">
      <w:pPr>
        <w:numPr>
          <w:ilvl w:val="0"/>
          <w:numId w:val="7"/>
        </w:numPr>
        <w:spacing w:after="41" w:line="267" w:lineRule="auto"/>
        <w:ind w:hanging="360"/>
      </w:pPr>
      <w:r w:rsidRPr="00B05DBE">
        <w:rPr>
          <w:shd w:val="clear" w:color="auto" w:fill="FFFF00"/>
        </w:rPr>
        <w:t>The Home Team must f</w:t>
      </w:r>
      <w:r w:rsidRPr="00B05DBE">
        <w:rPr>
          <w:shd w:val="clear" w:color="auto" w:fill="FFFF00"/>
        </w:rPr>
        <w:t>orward a copy of the meet results as a Team Manager file to the</w:t>
      </w:r>
      <w:r w:rsidRPr="00B05DBE">
        <w:t xml:space="preserve"> </w:t>
      </w:r>
      <w:r w:rsidRPr="00B05DBE">
        <w:rPr>
          <w:shd w:val="clear" w:color="auto" w:fill="FFFF00"/>
        </w:rPr>
        <w:t>visiting team by Tuesday following the meet.</w:t>
      </w:r>
      <w:r w:rsidRPr="00B05DBE">
        <w:t xml:space="preserve"> </w:t>
      </w:r>
    </w:p>
    <w:p w:rsidR="00896F87" w:rsidRPr="00B05DBE" w:rsidRDefault="00B05DBE">
      <w:pPr>
        <w:numPr>
          <w:ilvl w:val="0"/>
          <w:numId w:val="7"/>
        </w:numPr>
        <w:ind w:hanging="360"/>
      </w:pPr>
      <w:r w:rsidRPr="00B05DBE">
        <w:t xml:space="preserve">Unofficial entries must swim event, stroke and distance as stated in the Meet Manager Entries. </w:t>
      </w:r>
    </w:p>
    <w:p w:rsidR="00896F87" w:rsidRPr="00B05DBE" w:rsidRDefault="00B05DBE">
      <w:pPr>
        <w:numPr>
          <w:ilvl w:val="0"/>
          <w:numId w:val="7"/>
        </w:numPr>
        <w:spacing w:after="14" w:line="453" w:lineRule="auto"/>
        <w:ind w:hanging="360"/>
      </w:pPr>
      <w:r w:rsidRPr="00B05DBE">
        <w:t>Swimmers must swim in 2 dual league meets to be el</w:t>
      </w:r>
      <w:r w:rsidRPr="00B05DBE">
        <w:t xml:space="preserve">igible for League Championships. Article IX </w:t>
      </w:r>
    </w:p>
    <w:p w:rsidR="00896F87" w:rsidRPr="00B05DBE" w:rsidRDefault="00B05DBE">
      <w:pPr>
        <w:tabs>
          <w:tab w:val="center" w:pos="1267"/>
        </w:tabs>
        <w:spacing w:after="241"/>
        <w:ind w:left="0" w:firstLine="0"/>
      </w:pPr>
      <w:r w:rsidRPr="00B05DBE">
        <w:t xml:space="preserve"> </w:t>
      </w:r>
      <w:r w:rsidRPr="00B05DBE">
        <w:tab/>
        <w:t xml:space="preserve">League Fees </w:t>
      </w:r>
    </w:p>
    <w:p w:rsidR="00896F87" w:rsidRPr="00B05DBE" w:rsidRDefault="00B05DBE">
      <w:pPr>
        <w:numPr>
          <w:ilvl w:val="1"/>
          <w:numId w:val="10"/>
        </w:numPr>
        <w:ind w:hanging="360"/>
      </w:pPr>
      <w:r w:rsidRPr="00B05DBE">
        <w:t xml:space="preserve">Each team participating in the league will be assessed League dues cost which will be set at first meeting. </w:t>
      </w:r>
    </w:p>
    <w:p w:rsidR="00896F87" w:rsidRPr="00B05DBE" w:rsidRDefault="00B05DBE">
      <w:pPr>
        <w:numPr>
          <w:ilvl w:val="1"/>
          <w:numId w:val="10"/>
        </w:numPr>
        <w:spacing w:after="206"/>
        <w:ind w:hanging="360"/>
      </w:pPr>
      <w:r w:rsidRPr="00B05DBE">
        <w:t xml:space="preserve">The League will provide the following: ribbons, team sportsmanship award and a champion banner? </w:t>
      </w:r>
    </w:p>
    <w:p w:rsidR="00896F87" w:rsidRPr="00B05DBE" w:rsidRDefault="00B05DBE">
      <w:pPr>
        <w:spacing w:after="224"/>
        <w:ind w:left="10"/>
      </w:pPr>
      <w:r w:rsidRPr="00B05DBE">
        <w:t xml:space="preserve">Article X </w:t>
      </w:r>
    </w:p>
    <w:p w:rsidR="00896F87" w:rsidRPr="00B05DBE" w:rsidRDefault="00B05DBE">
      <w:pPr>
        <w:tabs>
          <w:tab w:val="center" w:pos="1055"/>
        </w:tabs>
        <w:spacing w:after="241"/>
        <w:ind w:left="0" w:firstLine="0"/>
      </w:pPr>
      <w:r w:rsidRPr="00B05DBE">
        <w:t xml:space="preserve"> </w:t>
      </w:r>
      <w:r w:rsidRPr="00B05DBE">
        <w:tab/>
        <w:t xml:space="preserve">Awards </w:t>
      </w:r>
    </w:p>
    <w:p w:rsidR="00896F87" w:rsidRPr="00B05DBE" w:rsidRDefault="00B05DBE">
      <w:pPr>
        <w:numPr>
          <w:ilvl w:val="1"/>
          <w:numId w:val="9"/>
        </w:numPr>
        <w:ind w:hanging="360"/>
      </w:pPr>
      <w:r w:rsidRPr="00B05DBE">
        <w:t xml:space="preserve">First, second and third place ribbons will be awarded for their respective place in each event. </w:t>
      </w:r>
    </w:p>
    <w:p w:rsidR="00896F87" w:rsidRPr="00B05DBE" w:rsidRDefault="00B05DBE">
      <w:pPr>
        <w:numPr>
          <w:ilvl w:val="1"/>
          <w:numId w:val="9"/>
        </w:numPr>
        <w:ind w:hanging="360"/>
      </w:pPr>
      <w:r w:rsidRPr="00B05DBE">
        <w:t>The League will provide two team sportsma</w:t>
      </w:r>
      <w:r w:rsidRPr="00B05DBE">
        <w:t>nship awards, one in each division. Each team will cast a ballot for their choice at the conclusion of the swim season. If a tie ensues, the league President will appoint a committee to break the tie and finalize a decision. You must cast a vote for a team</w:t>
      </w:r>
      <w:r w:rsidRPr="00B05DBE">
        <w:t xml:space="preserve"> other than your own. </w:t>
      </w:r>
    </w:p>
    <w:p w:rsidR="00896F87" w:rsidRPr="00B05DBE" w:rsidRDefault="00B05DBE">
      <w:pPr>
        <w:numPr>
          <w:ilvl w:val="1"/>
          <w:numId w:val="9"/>
        </w:numPr>
        <w:spacing w:after="99" w:line="365" w:lineRule="auto"/>
        <w:ind w:hanging="360"/>
      </w:pPr>
      <w:r w:rsidRPr="00B05DBE">
        <w:lastRenderedPageBreak/>
        <w:t xml:space="preserve">Local awards at team banquets will be dedicated by that </w:t>
      </w:r>
      <w:r w:rsidR="0078377F" w:rsidRPr="00B05DBE">
        <w:t>individual’s</w:t>
      </w:r>
      <w:r w:rsidRPr="00B05DBE">
        <w:t xml:space="preserve"> team’s parent committee, with approval of the Physical or Aquatic Committee. Article XI </w:t>
      </w:r>
    </w:p>
    <w:p w:rsidR="00896F87" w:rsidRPr="00B05DBE" w:rsidRDefault="00B05DBE">
      <w:pPr>
        <w:tabs>
          <w:tab w:val="center" w:pos="1168"/>
        </w:tabs>
        <w:spacing w:after="241"/>
        <w:ind w:left="0" w:firstLine="0"/>
      </w:pPr>
      <w:r w:rsidRPr="00B05DBE">
        <w:t xml:space="preserve"> </w:t>
      </w:r>
      <w:r w:rsidRPr="00B05DBE">
        <w:tab/>
        <w:t xml:space="preserve">Team Size </w:t>
      </w:r>
    </w:p>
    <w:p w:rsidR="00896F87" w:rsidRPr="00B05DBE" w:rsidRDefault="00B05DBE">
      <w:pPr>
        <w:spacing w:after="205"/>
        <w:ind w:left="1785" w:hanging="360"/>
      </w:pPr>
      <w:r w:rsidRPr="00B05DBE">
        <w:t>1.</w:t>
      </w:r>
      <w:r w:rsidRPr="00B05DBE">
        <w:rPr>
          <w:rFonts w:ascii="Arial" w:eastAsia="Arial" w:hAnsi="Arial" w:cs="Arial"/>
        </w:rPr>
        <w:t xml:space="preserve"> </w:t>
      </w:r>
      <w:r w:rsidRPr="00B05DBE">
        <w:t>The size of each team will be determined individually by eac</w:t>
      </w:r>
      <w:r w:rsidRPr="00B05DBE">
        <w:t xml:space="preserve">h Physical or Aquatic Committee. </w:t>
      </w:r>
    </w:p>
    <w:p w:rsidR="00896F87" w:rsidRPr="00B05DBE" w:rsidRDefault="00B05DBE">
      <w:pPr>
        <w:ind w:left="10"/>
      </w:pPr>
      <w:r w:rsidRPr="00B05DBE">
        <w:t xml:space="preserve">Article XII </w:t>
      </w:r>
    </w:p>
    <w:p w:rsidR="00896F87" w:rsidRPr="00B05DBE" w:rsidRDefault="00B05DBE">
      <w:pPr>
        <w:numPr>
          <w:ilvl w:val="1"/>
          <w:numId w:val="8"/>
        </w:numPr>
        <w:ind w:hanging="360"/>
      </w:pPr>
      <w:r w:rsidRPr="00B05DBE">
        <w:t xml:space="preserve">USA Technical rules apply where not otherwise specified by these by-laws and constitution. </w:t>
      </w:r>
    </w:p>
    <w:p w:rsidR="00896F87" w:rsidRPr="00B05DBE" w:rsidRDefault="00B05DBE">
      <w:pPr>
        <w:numPr>
          <w:ilvl w:val="1"/>
          <w:numId w:val="8"/>
        </w:numPr>
        <w:spacing w:after="12"/>
        <w:ind w:hanging="360"/>
      </w:pPr>
      <w:r w:rsidRPr="00B05DBE">
        <w:t xml:space="preserve">Safety rules will be determined by the Home Team. </w:t>
      </w:r>
    </w:p>
    <w:p w:rsidR="00896F87" w:rsidRDefault="00B05DBE">
      <w:pPr>
        <w:spacing w:after="0" w:line="453" w:lineRule="auto"/>
        <w:ind w:left="0" w:right="8231" w:firstLine="0"/>
      </w:pPr>
      <w:r>
        <w:t xml:space="preserve">  </w:t>
      </w:r>
    </w:p>
    <w:p w:rsidR="00896F87" w:rsidRDefault="00B05DBE">
      <w:pPr>
        <w:spacing w:after="218" w:line="259" w:lineRule="auto"/>
        <w:ind w:left="720" w:firstLine="0"/>
      </w:pPr>
      <w:r>
        <w:t xml:space="preserve"> </w:t>
      </w:r>
    </w:p>
    <w:p w:rsidR="00896F87" w:rsidRDefault="00B05DBE">
      <w:pPr>
        <w:spacing w:after="232" w:line="259" w:lineRule="auto"/>
        <w:ind w:left="0" w:firstLine="0"/>
      </w:pPr>
      <w:r>
        <w:t xml:space="preserve"> </w:t>
      </w:r>
    </w:p>
    <w:p w:rsidR="00896F87" w:rsidRDefault="00B05DB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sectPr w:rsidR="00896F87">
      <w:pgSz w:w="12240" w:h="15840"/>
      <w:pgMar w:top="1481" w:right="1439" w:bottom="15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FED"/>
    <w:multiLevelType w:val="hybridMultilevel"/>
    <w:tmpl w:val="F118C832"/>
    <w:lvl w:ilvl="0" w:tplc="A9B4E9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34AB12">
      <w:start w:val="1"/>
      <w:numFmt w:val="decimal"/>
      <w:lvlRestart w:val="0"/>
      <w:lvlText w:val="%2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2E07B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FA25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DAC0F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8FFC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552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6ABED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2A40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51FE4"/>
    <w:multiLevelType w:val="hybridMultilevel"/>
    <w:tmpl w:val="5F5E32D6"/>
    <w:lvl w:ilvl="0" w:tplc="B1E896BC">
      <w:start w:val="1"/>
      <w:numFmt w:val="decimal"/>
      <w:lvlText w:val="%1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E61E8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6AB9C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48D14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4F380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EC82C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A5AFC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3C2608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200018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C1850"/>
    <w:multiLevelType w:val="hybridMultilevel"/>
    <w:tmpl w:val="CB8A2344"/>
    <w:lvl w:ilvl="0" w:tplc="3F88C6AC">
      <w:start w:val="1"/>
      <w:numFmt w:val="decimal"/>
      <w:lvlText w:val="%1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444E0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657DA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0D186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1C0728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A03BE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C02B06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82484C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6540A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12AD3"/>
    <w:multiLevelType w:val="hybridMultilevel"/>
    <w:tmpl w:val="180025B8"/>
    <w:lvl w:ilvl="0" w:tplc="90F466E6">
      <w:start w:val="1"/>
      <w:numFmt w:val="decimal"/>
      <w:lvlText w:val="%1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8DB6C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01744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745D7A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0770A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8C242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049DA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0BB2E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E2B20A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73702B"/>
    <w:multiLevelType w:val="hybridMultilevel"/>
    <w:tmpl w:val="D07A7436"/>
    <w:lvl w:ilvl="0" w:tplc="C21400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EA8DE">
      <w:start w:val="1"/>
      <w:numFmt w:val="decimal"/>
      <w:lvlRestart w:val="0"/>
      <w:lvlText w:val="%2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E2DBE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6BFC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2E62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E76C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645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0684A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48C5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B50794"/>
    <w:multiLevelType w:val="hybridMultilevel"/>
    <w:tmpl w:val="D5222554"/>
    <w:lvl w:ilvl="0" w:tplc="81DAE574">
      <w:start w:val="2"/>
      <w:numFmt w:val="decimal"/>
      <w:lvlText w:val="%1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ED138">
      <w:start w:val="1"/>
      <w:numFmt w:val="lowerLetter"/>
      <w:lvlText w:val="%2.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248BC">
      <w:start w:val="1"/>
      <w:numFmt w:val="lowerRoman"/>
      <w:lvlText w:val="%3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80832">
      <w:start w:val="1"/>
      <w:numFmt w:val="decimal"/>
      <w:lvlText w:val="%4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8A8BA">
      <w:start w:val="1"/>
      <w:numFmt w:val="lowerLetter"/>
      <w:lvlText w:val="%5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F4803A">
      <w:start w:val="1"/>
      <w:numFmt w:val="lowerRoman"/>
      <w:lvlText w:val="%6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059C">
      <w:start w:val="1"/>
      <w:numFmt w:val="decimal"/>
      <w:lvlText w:val="%7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4BC6E">
      <w:start w:val="1"/>
      <w:numFmt w:val="lowerLetter"/>
      <w:lvlText w:val="%8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C4183E">
      <w:start w:val="1"/>
      <w:numFmt w:val="lowerRoman"/>
      <w:lvlText w:val="%9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D0724F"/>
    <w:multiLevelType w:val="hybridMultilevel"/>
    <w:tmpl w:val="2BEC4718"/>
    <w:lvl w:ilvl="0" w:tplc="C9C66F72">
      <w:start w:val="1"/>
      <w:numFmt w:val="decimal"/>
      <w:lvlText w:val="%1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EE8CA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63B24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27F78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ADC44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F0C370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E67CEE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CB8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C87A6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A366E8"/>
    <w:multiLevelType w:val="hybridMultilevel"/>
    <w:tmpl w:val="61242FDE"/>
    <w:lvl w:ilvl="0" w:tplc="BA76D0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65A74">
      <w:start w:val="1"/>
      <w:numFmt w:val="decimal"/>
      <w:lvlRestart w:val="0"/>
      <w:lvlText w:val="%2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4E95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61B1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6958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44697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C9CD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25B4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10715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8674E0"/>
    <w:multiLevelType w:val="hybridMultilevel"/>
    <w:tmpl w:val="303CD296"/>
    <w:lvl w:ilvl="0" w:tplc="6D5E0A4C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2D5A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0F8C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16937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245E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80EC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CA844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892C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28A0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EB575D"/>
    <w:multiLevelType w:val="hybridMultilevel"/>
    <w:tmpl w:val="8488DC0E"/>
    <w:lvl w:ilvl="0" w:tplc="C1F8C59E">
      <w:start w:val="1"/>
      <w:numFmt w:val="decimal"/>
      <w:lvlText w:val="%1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360BE4">
      <w:start w:val="1"/>
      <w:numFmt w:val="decimal"/>
      <w:lvlText w:val="%2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26298">
      <w:start w:val="1"/>
      <w:numFmt w:val="lowerRoman"/>
      <w:lvlText w:val="%3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62604">
      <w:start w:val="1"/>
      <w:numFmt w:val="decimal"/>
      <w:lvlText w:val="%4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D8DA">
      <w:start w:val="1"/>
      <w:numFmt w:val="lowerLetter"/>
      <w:lvlText w:val="%5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EC5AE">
      <w:start w:val="1"/>
      <w:numFmt w:val="lowerRoman"/>
      <w:lvlText w:val="%6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629C4">
      <w:start w:val="1"/>
      <w:numFmt w:val="decimal"/>
      <w:lvlText w:val="%7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23126">
      <w:start w:val="1"/>
      <w:numFmt w:val="lowerLetter"/>
      <w:lvlText w:val="%8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AC338E">
      <w:start w:val="1"/>
      <w:numFmt w:val="lowerRoman"/>
      <w:lvlText w:val="%9"/>
      <w:lvlJc w:val="left"/>
      <w:pPr>
        <w:ind w:left="7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87"/>
    <w:rsid w:val="0078377F"/>
    <w:rsid w:val="00896F87"/>
    <w:rsid w:val="00B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05FE1-8E6A-4284-8381-F3A63E8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 w:line="269" w:lineRule="auto"/>
      <w:ind w:left="1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Aelson</dc:creator>
  <cp:keywords/>
  <cp:lastModifiedBy>Robin Taylor</cp:lastModifiedBy>
  <cp:revision>2</cp:revision>
  <dcterms:created xsi:type="dcterms:W3CDTF">2015-10-20T02:50:00Z</dcterms:created>
  <dcterms:modified xsi:type="dcterms:W3CDTF">2015-10-20T02:50:00Z</dcterms:modified>
</cp:coreProperties>
</file>