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10" w:rsidRDefault="003E6D10" w:rsidP="0077010E">
      <w:pPr>
        <w:jc w:val="center"/>
      </w:pPr>
      <w:r>
        <w:t>FAST Swim Team</w:t>
      </w:r>
      <w:r w:rsidR="0077010E">
        <w:t xml:space="preserve"> </w:t>
      </w:r>
      <w:r w:rsidR="00C5062C">
        <w:t>5-15-17</w:t>
      </w:r>
    </w:p>
    <w:p w:rsidR="006D513F" w:rsidRDefault="006D513F" w:rsidP="006D513F">
      <w:r>
        <w:t xml:space="preserve">The </w:t>
      </w:r>
      <w:r w:rsidR="00466136">
        <w:t>FAST swim team group met at 5</w:t>
      </w:r>
      <w:r w:rsidR="00C5062C">
        <w:t>:45</w:t>
      </w:r>
      <w:r>
        <w:t xml:space="preserve"> PM</w:t>
      </w:r>
      <w:r w:rsidR="001B22AC">
        <w:t xml:space="preserve"> at </w:t>
      </w:r>
      <w:r w:rsidR="008C4AB1">
        <w:t xml:space="preserve">the YMCA Tennis Instruction Room </w:t>
      </w:r>
      <w:r>
        <w:t>with the following attendees</w:t>
      </w:r>
      <w:r w:rsidR="00583883">
        <w:t xml:space="preserve">: </w:t>
      </w:r>
      <w:r>
        <w:t>Lynne</w:t>
      </w:r>
      <w:r w:rsidR="00583883">
        <w:t xml:space="preserve"> Walz, Dwayne Jesse, Jen Sch</w:t>
      </w:r>
      <w:r>
        <w:t>ieman</w:t>
      </w:r>
      <w:r w:rsidR="001953B7">
        <w:t>n</w:t>
      </w:r>
      <w:r>
        <w:t>, D</w:t>
      </w:r>
      <w:r w:rsidR="001B22AC">
        <w:t xml:space="preserve">avid Struble, Mark Prince, Les </w:t>
      </w:r>
      <w:r>
        <w:t>Shallberg</w:t>
      </w:r>
      <w:r w:rsidR="001B22AC">
        <w:t>, M</w:t>
      </w:r>
      <w:r w:rsidR="0023358D">
        <w:t>arty Giff</w:t>
      </w:r>
      <w:r w:rsidR="00864E31">
        <w:t>ord, and Sandy Westerman. Brett Richmond was absent.</w:t>
      </w:r>
    </w:p>
    <w:p w:rsidR="00F53E3F" w:rsidRDefault="00F53E3F" w:rsidP="00F53E3F">
      <w:pPr>
        <w:pStyle w:val="NoSpacing"/>
      </w:pPr>
      <w:r>
        <w:t>Secretary report:</w:t>
      </w:r>
    </w:p>
    <w:p w:rsidR="00950DA3" w:rsidRDefault="001B22AC" w:rsidP="006D513F">
      <w:r>
        <w:t>The minutes from the previo</w:t>
      </w:r>
      <w:r w:rsidR="008C4AB1">
        <w:t>us meeting were presented</w:t>
      </w:r>
      <w:r w:rsidR="00466136">
        <w:t xml:space="preserve"> </w:t>
      </w:r>
      <w:r w:rsidR="008C4AB1">
        <w:t>Marty</w:t>
      </w:r>
      <w:r>
        <w:t xml:space="preserve"> made mo</w:t>
      </w:r>
      <w:r w:rsidR="00864E31">
        <w:t xml:space="preserve">tion to accept as printed, </w:t>
      </w:r>
      <w:r w:rsidR="00466136">
        <w:t>Jen</w:t>
      </w:r>
      <w:r w:rsidR="0048354F">
        <w:t xml:space="preserve"> seconded</w:t>
      </w:r>
      <w:r>
        <w:t xml:space="preserve"> the motion, motion carried.</w:t>
      </w:r>
    </w:p>
    <w:p w:rsidR="00F53E3F" w:rsidRDefault="00F53E3F" w:rsidP="00F53E3F">
      <w:pPr>
        <w:pStyle w:val="NoSpacing"/>
      </w:pPr>
      <w:r>
        <w:t>Treasurers report:</w:t>
      </w:r>
    </w:p>
    <w:p w:rsidR="00B11232" w:rsidRDefault="008C4AB1" w:rsidP="00F53E3F">
      <w:pPr>
        <w:pStyle w:val="NoSpacing"/>
      </w:pPr>
      <w:r>
        <w:t xml:space="preserve">Dwayne presented the treasurer report </w:t>
      </w:r>
      <w:r w:rsidR="00A349F6">
        <w:t>and the s</w:t>
      </w:r>
      <w:r w:rsidR="00C5062C">
        <w:t xml:space="preserve">ponsorship income report. Treasurer report </w:t>
      </w:r>
      <w:r w:rsidR="00E14E44">
        <w:t>was approved as printed.</w:t>
      </w:r>
    </w:p>
    <w:p w:rsidR="00E14E44" w:rsidRDefault="00E14E44" w:rsidP="00F53E3F">
      <w:pPr>
        <w:pStyle w:val="NoSpacing"/>
      </w:pPr>
    </w:p>
    <w:p w:rsidR="00E14E44" w:rsidRDefault="00E14E44" w:rsidP="00F53E3F">
      <w:pPr>
        <w:pStyle w:val="NoSpacing"/>
      </w:pPr>
      <w:r>
        <w:t>Old business:</w:t>
      </w:r>
    </w:p>
    <w:p w:rsidR="00F53E3F" w:rsidRDefault="00E14E44" w:rsidP="00F53E3F">
      <w:pPr>
        <w:pStyle w:val="NoSpacing"/>
      </w:pPr>
      <w:r>
        <w:t>The dual affiliation has progressed well and the transition seems to be working out. David reported there are 48 swimmers signed up for swim team.</w:t>
      </w:r>
    </w:p>
    <w:p w:rsidR="001B3A3E" w:rsidRDefault="001B3A3E" w:rsidP="00F53E3F">
      <w:pPr>
        <w:pStyle w:val="NoSpacing"/>
      </w:pPr>
    </w:p>
    <w:p w:rsidR="00E50347" w:rsidRDefault="00E50347" w:rsidP="00F53E3F">
      <w:pPr>
        <w:pStyle w:val="NoSpacing"/>
      </w:pPr>
      <w:r>
        <w:t>New Business:</w:t>
      </w:r>
    </w:p>
    <w:p w:rsidR="009E4503" w:rsidRDefault="00E14E44" w:rsidP="00F53E3F">
      <w:pPr>
        <w:pStyle w:val="NoSpacing"/>
      </w:pPr>
      <w:r>
        <w:t xml:space="preserve">David presented several items of equipment the swim team needs including fins, paddles, cords, and a pace clock. Jen made a motion to approve up to 2,000.00 to purchase the equipment Marty seconded the motion, motion carried. David has scheduled morning swim practice at </w:t>
      </w:r>
      <w:proofErr w:type="spellStart"/>
      <w:r>
        <w:t>Ronin</w:t>
      </w:r>
      <w:proofErr w:type="spellEnd"/>
      <w:r>
        <w:t xml:space="preserve"> pool for this summer. </w:t>
      </w:r>
      <w:r w:rsidR="0085703C">
        <w:t>David announced that the State of Nebraska YMCA swim meet will be held at the new Aquatic Center in March 2018</w:t>
      </w:r>
      <w:r w:rsidR="003D31A4">
        <w:t xml:space="preserve"> more details to follow. David talked about the assistant coaches will be Chad and Jessica again next year and that Ryan </w:t>
      </w:r>
      <w:proofErr w:type="spellStart"/>
      <w:r w:rsidR="003D31A4">
        <w:t>Bubb</w:t>
      </w:r>
      <w:proofErr w:type="spellEnd"/>
      <w:r w:rsidR="003D31A4">
        <w:t xml:space="preserve"> is interested in working with the FAST team next summer as well. David asked about charging Special Olympics for the summer recreation league and the board decided this is a YMCA decision but Sandy would also discuss this with the other teams. Mark reminded the board to consider the changes we need to incorporate in our bylaws now that we are a “booster board”. Marty asked Dwayne how much time he spent keeping track of all the FAST team entries, dues, meet information, and keeping the Team Unify web page current and Dwayne said approximately 10 hours per week. Marty made a motion to negotiate with the YMCA to drop the team dues for Dwayne’s volunteer time, Les seconded the motion, motion carried. Les will discuss with Jerry. </w:t>
      </w:r>
    </w:p>
    <w:p w:rsidR="003D31A4" w:rsidRDefault="003D31A4" w:rsidP="00F53E3F">
      <w:pPr>
        <w:pStyle w:val="NoSpacing"/>
      </w:pPr>
    </w:p>
    <w:p w:rsidR="003D31A4" w:rsidRDefault="003D31A4" w:rsidP="00F53E3F">
      <w:pPr>
        <w:pStyle w:val="NoSpacing"/>
      </w:pPr>
    </w:p>
    <w:p w:rsidR="001B3A3E" w:rsidRDefault="001B3A3E" w:rsidP="00F53E3F">
      <w:pPr>
        <w:pStyle w:val="NoSpacing"/>
      </w:pPr>
    </w:p>
    <w:p w:rsidR="00950DA3" w:rsidRDefault="00950DA3" w:rsidP="00F53E3F">
      <w:pPr>
        <w:pStyle w:val="NoSpacing"/>
      </w:pPr>
    </w:p>
    <w:p w:rsidR="00950DA3" w:rsidRDefault="00950DA3" w:rsidP="00F53E3F">
      <w:pPr>
        <w:pStyle w:val="NoSpacing"/>
      </w:pPr>
      <w:r>
        <w:t>Ne</w:t>
      </w:r>
      <w:r w:rsidR="007C3EF8">
        <w:t>xt meeting will be scheduled as needed.</w:t>
      </w:r>
    </w:p>
    <w:p w:rsidR="001B3A3E" w:rsidRDefault="001B3A3E" w:rsidP="00F53E3F">
      <w:pPr>
        <w:pStyle w:val="NoSpacing"/>
      </w:pPr>
    </w:p>
    <w:p w:rsidR="0048354F" w:rsidRDefault="0048354F" w:rsidP="006D513F">
      <w:pPr>
        <w:pStyle w:val="NoSpacing"/>
      </w:pPr>
    </w:p>
    <w:p w:rsidR="0077010E" w:rsidRDefault="0077010E" w:rsidP="006D513F">
      <w:pPr>
        <w:pStyle w:val="NoSpacing"/>
      </w:pPr>
      <w:r>
        <w:t>The meeting adjou</w:t>
      </w:r>
      <w:r w:rsidR="003D31A4">
        <w:t>rned at 6:45</w:t>
      </w:r>
    </w:p>
    <w:p w:rsidR="0077010E" w:rsidRDefault="0077010E" w:rsidP="006D513F">
      <w:pPr>
        <w:pStyle w:val="NoSpacing"/>
      </w:pPr>
    </w:p>
    <w:p w:rsidR="0048354F" w:rsidRDefault="0048354F" w:rsidP="006D513F">
      <w:pPr>
        <w:pStyle w:val="NoSpacing"/>
      </w:pPr>
    </w:p>
    <w:p w:rsidR="0048354F" w:rsidRDefault="0048354F" w:rsidP="006D513F">
      <w:pPr>
        <w:pStyle w:val="NoSpacing"/>
      </w:pPr>
    </w:p>
    <w:p w:rsidR="0077010E" w:rsidRDefault="0077010E" w:rsidP="006D513F">
      <w:pPr>
        <w:pStyle w:val="NoSpacing"/>
      </w:pPr>
      <w:r>
        <w:t>Secretary</w:t>
      </w:r>
    </w:p>
    <w:p w:rsidR="0077010E" w:rsidRDefault="0077010E" w:rsidP="006D513F">
      <w:pPr>
        <w:pStyle w:val="NoSpacing"/>
      </w:pPr>
      <w:r>
        <w:t>Les Shallberg</w:t>
      </w: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A4" w:rsidRDefault="003D31A4" w:rsidP="00AF33E1">
      <w:pPr>
        <w:spacing w:after="0" w:line="240" w:lineRule="auto"/>
      </w:pPr>
      <w:r>
        <w:separator/>
      </w:r>
    </w:p>
  </w:endnote>
  <w:endnote w:type="continuationSeparator" w:id="0">
    <w:p w:rsidR="003D31A4" w:rsidRDefault="003D31A4" w:rsidP="00AF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A4" w:rsidRDefault="003D31A4" w:rsidP="00AF33E1">
      <w:pPr>
        <w:spacing w:after="0" w:line="240" w:lineRule="auto"/>
      </w:pPr>
      <w:r>
        <w:separator/>
      </w:r>
    </w:p>
  </w:footnote>
  <w:footnote w:type="continuationSeparator" w:id="0">
    <w:p w:rsidR="003D31A4" w:rsidRDefault="003D31A4" w:rsidP="00AF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A4" w:rsidRDefault="003D31A4">
    <w:pPr>
      <w:pStyle w:val="Header"/>
    </w:pPr>
  </w:p>
  <w:p w:rsidR="003D31A4" w:rsidRDefault="003D31A4">
    <w:pPr>
      <w:pStyle w:val="Header"/>
    </w:pPr>
  </w:p>
  <w:p w:rsidR="003D31A4" w:rsidRDefault="003D31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13F"/>
    <w:rsid w:val="000442C1"/>
    <w:rsid w:val="00087684"/>
    <w:rsid w:val="000D7D93"/>
    <w:rsid w:val="001953B7"/>
    <w:rsid w:val="001B22AC"/>
    <w:rsid w:val="001B3A3E"/>
    <w:rsid w:val="0023358D"/>
    <w:rsid w:val="00302E4C"/>
    <w:rsid w:val="003417C1"/>
    <w:rsid w:val="003751CE"/>
    <w:rsid w:val="003B5DC5"/>
    <w:rsid w:val="003D31A4"/>
    <w:rsid w:val="003E0A33"/>
    <w:rsid w:val="003E6D10"/>
    <w:rsid w:val="003F53FB"/>
    <w:rsid w:val="004034F5"/>
    <w:rsid w:val="00426981"/>
    <w:rsid w:val="00466136"/>
    <w:rsid w:val="0048354F"/>
    <w:rsid w:val="004867C4"/>
    <w:rsid w:val="004E1FFE"/>
    <w:rsid w:val="00583883"/>
    <w:rsid w:val="005E6621"/>
    <w:rsid w:val="00630203"/>
    <w:rsid w:val="006D513F"/>
    <w:rsid w:val="00736B54"/>
    <w:rsid w:val="00763A78"/>
    <w:rsid w:val="0077010E"/>
    <w:rsid w:val="007C3EF8"/>
    <w:rsid w:val="007E7A16"/>
    <w:rsid w:val="008567CE"/>
    <w:rsid w:val="0085703C"/>
    <w:rsid w:val="00864E31"/>
    <w:rsid w:val="008A6E1F"/>
    <w:rsid w:val="008C4AB1"/>
    <w:rsid w:val="008D72CC"/>
    <w:rsid w:val="008E681E"/>
    <w:rsid w:val="00936275"/>
    <w:rsid w:val="00950DA3"/>
    <w:rsid w:val="009C7E03"/>
    <w:rsid w:val="009E4503"/>
    <w:rsid w:val="00A065C2"/>
    <w:rsid w:val="00A349F6"/>
    <w:rsid w:val="00AF33E1"/>
    <w:rsid w:val="00B04A47"/>
    <w:rsid w:val="00B10D5B"/>
    <w:rsid w:val="00B11232"/>
    <w:rsid w:val="00B7061A"/>
    <w:rsid w:val="00C41221"/>
    <w:rsid w:val="00C5062C"/>
    <w:rsid w:val="00CE4659"/>
    <w:rsid w:val="00CF2BBB"/>
    <w:rsid w:val="00D06A1F"/>
    <w:rsid w:val="00D531A9"/>
    <w:rsid w:val="00E05099"/>
    <w:rsid w:val="00E14E44"/>
    <w:rsid w:val="00E50347"/>
    <w:rsid w:val="00F32430"/>
    <w:rsid w:val="00F5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2017-05-16T18:58:00Z</dcterms:created>
  <dcterms:modified xsi:type="dcterms:W3CDTF">2017-05-16T18:58:00Z</dcterms:modified>
</cp:coreProperties>
</file>