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00" w:type="pct"/>
        <w:jc w:val="center"/>
        <w:tblCellSpacing w:w="0" w:type="dxa"/>
        <w:tblBorders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9344"/>
      </w:tblGrid>
      <w:tr w:rsidR="003B352F" w:rsidRPr="003B352F" w:rsidTr="003B352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B352F" w:rsidRPr="003B352F" w:rsidRDefault="003B352F" w:rsidP="003B352F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B352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Titans,</w:t>
            </w:r>
          </w:p>
          <w:p w:rsidR="003B352F" w:rsidRPr="003B352F" w:rsidRDefault="003B352F" w:rsidP="003B352F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B352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We have two hotel blocks for you to choose from for our family travel VA Beach Swim Meet Oct. 18-20</w:t>
            </w:r>
            <w:r w:rsidRPr="003B352F">
              <w:rPr>
                <w:rFonts w:ascii="Helvetica" w:eastAsia="Times New Roman" w:hAnsi="Helvetica" w:cs="Helvetica"/>
                <w:color w:val="333333"/>
                <w:sz w:val="21"/>
                <w:szCs w:val="21"/>
                <w:vertAlign w:val="superscript"/>
              </w:rPr>
              <w:t>th</w:t>
            </w:r>
            <w:r w:rsidRPr="003B352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  Coaches will send out details about the meet closer to the event, but if you would like to book your hotel rooms </w:t>
            </w:r>
            <w:proofErr w:type="gramStart"/>
            <w:r w:rsidRPr="003B352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now</w:t>
            </w:r>
            <w:proofErr w:type="gramEnd"/>
            <w:r w:rsidRPr="003B352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we suggest it! </w:t>
            </w:r>
          </w:p>
          <w:p w:rsidR="003B352F" w:rsidRPr="003B352F" w:rsidRDefault="003B352F" w:rsidP="003B352F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B35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Courtyard Marriott North Virginia Beach</w:t>
            </w:r>
          </w:p>
          <w:p w:rsidR="003B352F" w:rsidRPr="003B352F" w:rsidRDefault="003B352F" w:rsidP="003B352F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B352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3737 Atlantic Ave, Virginia Beach, VA 23451</w:t>
            </w:r>
          </w:p>
          <w:p w:rsidR="003B352F" w:rsidRPr="003B352F" w:rsidRDefault="003B352F" w:rsidP="003B352F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B352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757-437-0098 </w:t>
            </w:r>
          </w:p>
          <w:p w:rsidR="003B352F" w:rsidRPr="003B352F" w:rsidRDefault="003B352F" w:rsidP="003B352F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B352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Rate: $164/ night</w:t>
            </w:r>
          </w:p>
          <w:p w:rsidR="003B352F" w:rsidRPr="003B352F" w:rsidRDefault="003B352F" w:rsidP="003B352F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B352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Includes FREE hot breakfast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4"/>
            </w:tblGrid>
            <w:tr w:rsidR="003B352F" w:rsidRPr="003B35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352F" w:rsidRPr="003B352F" w:rsidRDefault="003B352F" w:rsidP="003B352F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hyperlink r:id="rId4" w:tgtFrame="_blank" w:history="1">
                    <w:r w:rsidRPr="003B352F">
                      <w:rPr>
                        <w:rFonts w:ascii="Helvetica" w:eastAsia="Times New Roman" w:hAnsi="Helvetica" w:cs="Helvetica"/>
                        <w:b/>
                        <w:bCs/>
                        <w:color w:val="1155CC"/>
                        <w:sz w:val="24"/>
                        <w:szCs w:val="24"/>
                        <w:u w:val="single"/>
                      </w:rPr>
                      <w:t>Book your group rate for Tac Titans Team Block 2019</w:t>
                    </w:r>
                  </w:hyperlink>
                </w:p>
              </w:tc>
            </w:tr>
            <w:tr w:rsidR="003B352F" w:rsidRPr="003B35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352F" w:rsidRPr="003B352F" w:rsidRDefault="003B352F" w:rsidP="003B352F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3B352F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</w:rPr>
                    <w:t>Event Summary:</w:t>
                  </w:r>
                </w:p>
              </w:tc>
            </w:tr>
            <w:tr w:rsidR="003B352F" w:rsidRPr="003B35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352F" w:rsidRPr="003B352F" w:rsidRDefault="003B352F" w:rsidP="003B352F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3B352F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</w:rPr>
                    <w:t>Tac Titans Team Block 2019</w:t>
                  </w:r>
                </w:p>
              </w:tc>
            </w:tr>
            <w:tr w:rsidR="003B352F" w:rsidRPr="003B35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352F" w:rsidRPr="003B352F" w:rsidRDefault="003B352F" w:rsidP="003B352F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3B352F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</w:rPr>
                    <w:t>Start Date: Thursday, October 17, 2019</w:t>
                  </w:r>
                </w:p>
              </w:tc>
            </w:tr>
            <w:tr w:rsidR="003B352F" w:rsidRPr="003B35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352F" w:rsidRPr="003B352F" w:rsidRDefault="003B352F" w:rsidP="003B352F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3B352F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</w:rPr>
                    <w:t>End Date: Sunday, October 20, 2019</w:t>
                  </w:r>
                </w:p>
              </w:tc>
            </w:tr>
            <w:tr w:rsidR="003B352F" w:rsidRPr="003B35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352F" w:rsidRPr="003B352F" w:rsidRDefault="003B352F" w:rsidP="003B352F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3B352F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</w:rPr>
                    <w:t>Last Day to Book: Monday, September 30, 2019</w:t>
                  </w:r>
                </w:p>
                <w:p w:rsidR="003B352F" w:rsidRPr="003B352F" w:rsidRDefault="003B352F" w:rsidP="003B352F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3B352F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 </w:t>
                  </w:r>
                  <w:bookmarkStart w:id="0" w:name="_GoBack"/>
                  <w:bookmarkEnd w:id="0"/>
                  <w:r w:rsidRPr="003B352F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</w:rPr>
                    <w:t>Holiday Inn and Suites North Beach</w:t>
                  </w:r>
                </w:p>
                <w:p w:rsidR="003B352F" w:rsidRPr="003B352F" w:rsidRDefault="003B352F" w:rsidP="003B352F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3B352F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3900 Atlantic Avenue, Virginia Beach, VA 23451</w:t>
                  </w:r>
                </w:p>
                <w:p w:rsidR="003B352F" w:rsidRPr="003B352F" w:rsidRDefault="003B352F" w:rsidP="003B352F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3B352F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757-428-1711</w:t>
                  </w:r>
                </w:p>
                <w:p w:rsidR="003B352F" w:rsidRPr="003B352F" w:rsidRDefault="003B352F" w:rsidP="003B352F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3B352F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Rate: $164/night includes Free hot breakfast</w:t>
                  </w:r>
                </w:p>
                <w:p w:rsidR="003B352F" w:rsidRPr="003B352F" w:rsidRDefault="003B352F" w:rsidP="003B352F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3B352F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To make reservations, guest can call: 1-866-456-3446 and use the code “TTT” or group name “Tac Titans”  </w:t>
                  </w:r>
                </w:p>
                <w:p w:rsidR="003B352F" w:rsidRPr="003B352F" w:rsidRDefault="003B352F" w:rsidP="003B352F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3B352F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 </w:t>
                  </w:r>
                </w:p>
                <w:p w:rsidR="003B352F" w:rsidRPr="003B352F" w:rsidRDefault="003B352F" w:rsidP="003B352F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3B352F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Here is the booking link for your guests to make reservations online:</w:t>
                  </w:r>
                </w:p>
                <w:p w:rsidR="003B352F" w:rsidRPr="003B352F" w:rsidRDefault="003B352F" w:rsidP="003B352F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hyperlink r:id="rId5" w:tgtFrame="_blank" w:history="1">
                    <w:r w:rsidRPr="003B352F">
                      <w:rPr>
                        <w:rFonts w:ascii="Helvetica" w:eastAsia="Times New Roman" w:hAnsi="Helvetica" w:cs="Helvetica"/>
                        <w:color w:val="1155CC"/>
                        <w:sz w:val="24"/>
                        <w:szCs w:val="24"/>
                        <w:u w:val="single"/>
                      </w:rPr>
                      <w:t>https://www.holidayinn.com/redirect?path=hd&amp;brandCode=HI&amp;localeCode=en&amp;regionCode=1&amp;hotelCode=ORFOB&amp;_PMID=99801505&amp;GPC=TTT&amp;cn=no&amp;viewfullsite=true</w:t>
                    </w:r>
                  </w:hyperlink>
                </w:p>
                <w:p w:rsidR="003B352F" w:rsidRPr="003B352F" w:rsidRDefault="003B352F" w:rsidP="003B352F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3B352F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Thank you,</w:t>
                  </w:r>
                </w:p>
                <w:p w:rsidR="003B352F" w:rsidRPr="003B352F" w:rsidRDefault="003B352F" w:rsidP="003B352F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3B352F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Titans Spirit Committee</w:t>
                  </w:r>
                </w:p>
              </w:tc>
            </w:tr>
          </w:tbl>
          <w:p w:rsidR="003B352F" w:rsidRPr="003B352F" w:rsidRDefault="003B352F" w:rsidP="003B352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3B352F" w:rsidRPr="003B352F" w:rsidTr="003B352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B352F" w:rsidRPr="003B352F" w:rsidRDefault="003B352F" w:rsidP="003B352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5005" w:rsidRDefault="00785005"/>
    <w:sectPr w:rsidR="00785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2F"/>
    <w:rsid w:val="003B352F"/>
    <w:rsid w:val="0078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A95C7-584C-4089-92A1-17308A7C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352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B3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3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04.safelinks.protection.outlook.com/?url=https%3A%2F%2Fwww.holidayinn.com%2Fredirect%3Fpath%3Dhd%26brandCode%3DHI%26localeCode%3Den%26regionCode%3D1%26hotelCode%3DORFOB%26_PMID%3D99801505%26GPC%3DTTT%26cn%3Dno%26viewfullsite%3Dtrue&amp;data=01%7C01%7Csarahtangeman%40bobbarker.com%7C0c3c740ec5be4fac006908d72ca93acc%7Cd8e5822d430b4a6ea1df6f7f83d387f6%7C1&amp;sdata=f%2FZys0ffv8eg9A4DIe2imUaDMjwz8v2pjL%2FCepAPOtY%3D&amp;reserved=0" TargetMode="External"/><Relationship Id="rId4" Type="http://schemas.openxmlformats.org/officeDocument/2006/relationships/hyperlink" Target="https://nam04.safelinks.protection.outlook.com/?url=https%3A%2F%2Fwww.marriott.com%2Fevents%2Fstart.mi%3Fid%3D1566408074834%26key%3DGRP&amp;data=01%7C01%7Csarahtangeman%40bobbarker.com%7Ca2d96c30ffcd4bd753ec08d7265c7401%7Cd8e5822d430b4a6ea1df6f7f83d387f6%7C1&amp;sdata=7M5UeCTjP3nNiEsJeIfCuz%2FViSYHaPmEehL64%2FYfcX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 Inc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Riley (jenriley)</dc:creator>
  <cp:keywords/>
  <dc:description/>
  <cp:lastModifiedBy>Jennifer Riley (jenriley)</cp:lastModifiedBy>
  <cp:revision>1</cp:revision>
  <dcterms:created xsi:type="dcterms:W3CDTF">2019-09-03T13:47:00Z</dcterms:created>
  <dcterms:modified xsi:type="dcterms:W3CDTF">2019-09-03T13:47:00Z</dcterms:modified>
</cp:coreProperties>
</file>