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E5" w:rsidRPr="00253F26" w:rsidRDefault="006B6967" w:rsidP="007851E5">
      <w:pPr>
        <w:pStyle w:val="NoSpacing"/>
        <w:rPr>
          <w:rFonts w:cstheme="minorHAnsi"/>
          <w:b/>
          <w:sz w:val="24"/>
          <w:szCs w:val="24"/>
        </w:rPr>
      </w:pPr>
      <w:r>
        <w:rPr>
          <w:noProof/>
        </w:rPr>
        <w:drawing>
          <wp:inline distT="0" distB="0" distL="0" distR="0" wp14:anchorId="72DCE305" wp14:editId="0BBDB1A1">
            <wp:extent cx="1534920" cy="1047750"/>
            <wp:effectExtent l="0" t="0" r="8255" b="0"/>
            <wp:docPr id="1" name="Picture 1" descr="https://www.teamunify.com/njhyac/_images/teamlogo_1857_132241116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njhyac/_images/teamlogo_1857_132241116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506" cy="1049515"/>
                    </a:xfrm>
                    <a:prstGeom prst="rect">
                      <a:avLst/>
                    </a:prstGeom>
                    <a:noFill/>
                    <a:ln>
                      <a:noFill/>
                    </a:ln>
                  </pic:spPr>
                </pic:pic>
              </a:graphicData>
            </a:graphic>
          </wp:inline>
        </w:drawing>
      </w:r>
      <w:r w:rsidR="007851E5" w:rsidRPr="00253F26">
        <w:rPr>
          <w:rFonts w:cstheme="minorHAnsi"/>
          <w:b/>
          <w:sz w:val="24"/>
          <w:szCs w:val="24"/>
        </w:rPr>
        <w:t>: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B56898">
        <w:rPr>
          <w:rFonts w:cstheme="minorHAnsi"/>
          <w:b/>
          <w:sz w:val="24"/>
          <w:szCs w:val="24"/>
          <w:u w:val="single"/>
        </w:rPr>
        <w:t>Hamilton Y Aquatic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645545">
        <w:rPr>
          <w:rFonts w:cstheme="minorHAnsi"/>
          <w:sz w:val="24"/>
          <w:szCs w:val="24"/>
        </w:rPr>
        <w:t>Hamilton Y Aquatic Club</w:t>
      </w:r>
      <w:bookmarkStart w:id="0" w:name="_GoBack"/>
      <w:bookmarkEnd w:id="0"/>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10.5pt;height:15.75pt" o:bullet="t">
        <v:imagedata r:id="rId1" o:title="listarrow"/>
      </v:shape>
    </w:pict>
  </w:numPicBullet>
  <w:numPicBullet w:numPicBulletId="7">
    <w:pict>
      <v:shape id="_x0000_i1051" type="#_x0000_t75" style="width:3in;height:3in" o:bullet="t"/>
    </w:pict>
  </w:numPicBullet>
  <w:numPicBullet w:numPicBulletId="8">
    <w:pict>
      <v:shape id="_x0000_i1052"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5"/>
    <w:rsid w:val="0003058A"/>
    <w:rsid w:val="0009303C"/>
    <w:rsid w:val="00135488"/>
    <w:rsid w:val="00253F26"/>
    <w:rsid w:val="002A6B96"/>
    <w:rsid w:val="002F7186"/>
    <w:rsid w:val="003900ED"/>
    <w:rsid w:val="005558DA"/>
    <w:rsid w:val="00615A0A"/>
    <w:rsid w:val="00645545"/>
    <w:rsid w:val="006B6967"/>
    <w:rsid w:val="006D46C9"/>
    <w:rsid w:val="007851E5"/>
    <w:rsid w:val="00936032"/>
    <w:rsid w:val="00A42ABC"/>
    <w:rsid w:val="00A43622"/>
    <w:rsid w:val="00B2698D"/>
    <w:rsid w:val="00B5558C"/>
    <w:rsid w:val="00B56898"/>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62E6FF"/>
  <w15:docId w15:val="{F67673DF-B431-4AF1-A487-F19F861E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webSettings" Target="web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OIT</cp:lastModifiedBy>
  <cp:revision>2</cp:revision>
  <cp:lastPrinted>2019-06-19T19:18:00Z</cp:lastPrinted>
  <dcterms:created xsi:type="dcterms:W3CDTF">2019-09-06T18:46:00Z</dcterms:created>
  <dcterms:modified xsi:type="dcterms:W3CDTF">2019-09-06T18:46:00Z</dcterms:modified>
</cp:coreProperties>
</file>