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1525" w14:textId="77777777" w:rsidR="00AB3961" w:rsidRPr="00AB3961" w:rsidRDefault="00AB3961" w:rsidP="00AB39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AB3961">
        <w:rPr>
          <w:rFonts w:ascii="Arial" w:eastAsia="Times New Roman" w:hAnsi="Arial" w:cs="Arial"/>
          <w:b/>
          <w:bCs/>
          <w:i/>
          <w:iCs/>
          <w:sz w:val="33"/>
          <w:szCs w:val="33"/>
        </w:rPr>
        <w:t>Want to host an Officials Clinic? Here is how!</w:t>
      </w:r>
    </w:p>
    <w:p w14:paraId="5ADF090C" w14:textId="77777777" w:rsidR="00AB3961" w:rsidRPr="00AB3961" w:rsidRDefault="00AB3961" w:rsidP="00AB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Verdana" w:eastAsia="Times New Roman" w:hAnsi="Verdana" w:cs="Times New Roman"/>
          <w:b/>
          <w:bCs/>
          <w:sz w:val="18"/>
          <w:szCs w:val="18"/>
        </w:rPr>
        <w:t xml:space="preserve">Please submit your clinic information for approval &amp; posting to </w:t>
      </w:r>
      <w:hyperlink r:id="rId5" w:history="1">
        <w:r w:rsidRPr="00102472">
          <w:rPr>
            <w:rStyle w:val="Hyperlink"/>
            <w:rFonts w:ascii="Verdana" w:eastAsia="Times New Roman" w:hAnsi="Verdana" w:cs="Times New Roman"/>
            <w:b/>
            <w:bCs/>
            <w:sz w:val="18"/>
            <w:szCs w:val="18"/>
          </w:rPr>
          <w:t>k.bernier@comcast.net</w:t>
        </w:r>
      </w:hyperlink>
      <w:r w:rsidRPr="00AB396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.   </w:t>
      </w:r>
    </w:p>
    <w:p w14:paraId="396AF70A" w14:textId="77777777" w:rsidR="00AB3961" w:rsidRPr="00AB3961" w:rsidRDefault="00AB3961" w:rsidP="00AB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79400C4" w14:textId="77777777" w:rsidR="00AB3961" w:rsidRPr="00AB3961" w:rsidRDefault="00AB3961" w:rsidP="00AB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Clinic information needed &amp; Preferred format:  </w:t>
      </w:r>
    </w:p>
    <w:p w14:paraId="63EE39A4" w14:textId="77777777" w:rsidR="00AB3961" w:rsidRPr="00AB3961" w:rsidRDefault="00AB3961" w:rsidP="00AB396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Type of clinic</w:t>
      </w:r>
    </w:p>
    <w:p w14:paraId="45262BA2" w14:textId="77777777" w:rsidR="00AB3961" w:rsidRPr="00AB3961" w:rsidRDefault="00AB3961" w:rsidP="00AB396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Date/time</w:t>
      </w:r>
    </w:p>
    <w:p w14:paraId="6464C4A2" w14:textId="77777777" w:rsidR="00AB3961" w:rsidRPr="00AB3961" w:rsidRDefault="00AB3961" w:rsidP="00AB396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Location </w:t>
      </w:r>
    </w:p>
    <w:p w14:paraId="08D87271" w14:textId="77777777" w:rsidR="00AB3961" w:rsidRPr="00AB3961" w:rsidRDefault="00AB3961" w:rsidP="00AB3961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RSVP contact information  </w:t>
      </w:r>
    </w:p>
    <w:p w14:paraId="72AB08A1" w14:textId="77777777" w:rsidR="00AB3961" w:rsidRPr="00AB3961" w:rsidRDefault="00AB3961" w:rsidP="00AB3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Do you have an interest in becoming an official? Our sport needs officials to ensure fairness and to make sure meets run efficiently.   It's a great way to learn more about an exciting and rewarding way to participate with your athlete in this great </w:t>
      </w:r>
    </w:p>
    <w:p w14:paraId="2676EF71" w14:textId="77777777" w:rsidR="00AB3961" w:rsidRPr="00AB3961" w:rsidRDefault="00AB3961" w:rsidP="00AB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961">
        <w:rPr>
          <w:rFonts w:ascii="Arial" w:eastAsia="Times New Roman" w:hAnsi="Arial" w:cs="Arial"/>
          <w:b/>
          <w:bCs/>
          <w:i/>
          <w:iCs/>
          <w:sz w:val="30"/>
          <w:szCs w:val="30"/>
        </w:rPr>
        <w:t>CURRENT CLINICS AVAILABLE</w:t>
      </w:r>
    </w:p>
    <w:p w14:paraId="3BCC8BB5" w14:textId="77777777" w:rsidR="00AB3961" w:rsidRPr="00AB3961" w:rsidRDefault="00CB0623" w:rsidP="00AB3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BCACFD1">
          <v:rect id="_x0000_i1025" style="width:0;height:1.5pt" o:hralign="center" o:hrstd="t" o:hr="t" fillcolor="#a0a0a0" stroked="f"/>
        </w:pict>
      </w:r>
    </w:p>
    <w:p w14:paraId="31186770" w14:textId="77777777" w:rsidR="00AB3961" w:rsidRPr="00AB3961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396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  </w:t>
      </w:r>
    </w:p>
    <w:p w14:paraId="708080CE" w14:textId="2DE013D9" w:rsidR="00CB0623" w:rsidRDefault="00CB0623" w:rsidP="00AB3961">
      <w:pPr>
        <w:spacing w:after="0" w:line="312" w:lineRule="atLeas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AO/AR Clinic</w:t>
      </w:r>
    </w:p>
    <w:p w14:paraId="54BF7741" w14:textId="014294B3" w:rsidR="00CB0623" w:rsidRPr="00AB3961" w:rsidRDefault="00CB0623" w:rsidP="00CB0623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 xml:space="preserve">December 11, 2021 – </w:t>
      </w:r>
      <w:r>
        <w:rPr>
          <w:rFonts w:ascii="Tahoma" w:eastAsia="Times New Roman" w:hAnsi="Tahoma" w:cs="Tahoma"/>
          <w:color w:val="333333"/>
          <w:sz w:val="24"/>
          <w:szCs w:val="24"/>
        </w:rPr>
        <w:t>9am-1pm (new!)</w:t>
      </w:r>
    </w:p>
    <w:p w14:paraId="504EEBB4" w14:textId="77777777" w:rsidR="00CB0623" w:rsidRPr="00AB3961" w:rsidRDefault="00CB0623" w:rsidP="00CB0623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Albuquerque Academy Barney Natatorium</w:t>
      </w:r>
    </w:p>
    <w:p w14:paraId="7EB5323A" w14:textId="77777777" w:rsidR="00CB0623" w:rsidRPr="00AB3961" w:rsidRDefault="00CB0623" w:rsidP="00CB0623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Language Lab (kitty-corner across the hall from the pool front entrance)</w:t>
      </w:r>
    </w:p>
    <w:p w14:paraId="0854D31C" w14:textId="2224C2CB" w:rsidR="00CB0623" w:rsidRPr="00006FE9" w:rsidRDefault="00CB0623" w:rsidP="00CB0623">
      <w:pPr>
        <w:spacing w:after="0" w:line="312" w:lineRule="atLeast"/>
        <w:rPr>
          <w:rFonts w:ascii="Tahoma" w:eastAsia="Times New Roman" w:hAnsi="Tahoma" w:cs="Tahoma"/>
          <w:color w:val="0000FF"/>
          <w:sz w:val="24"/>
          <w:szCs w:val="24"/>
          <w:u w:val="single"/>
        </w:rPr>
      </w:pPr>
      <w:r w:rsidRPr="00AB3961">
        <w:rPr>
          <w:rFonts w:ascii="Tahoma" w:eastAsia="Times New Roman" w:hAnsi="Tahoma" w:cs="Tahoma"/>
          <w:color w:val="333333"/>
          <w:sz w:val="24"/>
          <w:szCs w:val="24"/>
        </w:rPr>
        <w:t xml:space="preserve">RSVP: 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Steve Morrell 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or Ken Bernier – </w:t>
      </w:r>
      <w:hyperlink r:id="rId6" w:history="1">
        <w:r w:rsidRPr="00A906A4">
          <w:rPr>
            <w:rStyle w:val="Hyperlink"/>
            <w:rFonts w:ascii="Tahoma" w:eastAsia="Times New Roman" w:hAnsi="Tahoma" w:cs="Tahoma"/>
            <w:sz w:val="24"/>
            <w:szCs w:val="24"/>
          </w:rPr>
          <w:t>k.bernier@comcast.net</w:t>
        </w:r>
      </w:hyperlink>
    </w:p>
    <w:p w14:paraId="30999316" w14:textId="77777777" w:rsidR="00CB0623" w:rsidRDefault="00CB0623" w:rsidP="00AB3961">
      <w:pPr>
        <w:spacing w:after="0" w:line="312" w:lineRule="atLeast"/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</w:pPr>
    </w:p>
    <w:p w14:paraId="1044EE82" w14:textId="0CDA5FCA" w:rsidR="00AB3961" w:rsidRPr="00CB0623" w:rsidRDefault="00AB3961" w:rsidP="00AB3961">
      <w:pPr>
        <w:spacing w:after="0" w:line="312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B0623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Stroke &amp; Turn/Technical Official Clinic</w:t>
      </w:r>
      <w:r w:rsidRPr="00CB062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F7EBB42" w14:textId="6796CD2B" w:rsidR="00AB3961" w:rsidRPr="00AB3961" w:rsidRDefault="00006FE9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December 11</w:t>
      </w:r>
      <w:r w:rsidR="009764C2">
        <w:rPr>
          <w:rFonts w:ascii="Tahoma" w:eastAsia="Times New Roman" w:hAnsi="Tahoma" w:cs="Tahoma"/>
          <w:color w:val="333333"/>
          <w:sz w:val="24"/>
          <w:szCs w:val="24"/>
        </w:rPr>
        <w:t>, 2021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 – </w:t>
      </w:r>
      <w:r w:rsidR="00CB0623">
        <w:rPr>
          <w:rFonts w:ascii="Tahoma" w:eastAsia="Times New Roman" w:hAnsi="Tahoma" w:cs="Tahoma"/>
          <w:color w:val="333333"/>
          <w:sz w:val="24"/>
          <w:szCs w:val="24"/>
        </w:rPr>
        <w:t>1-3pm (updated!)</w:t>
      </w:r>
    </w:p>
    <w:p w14:paraId="7BE29822" w14:textId="64FC827D" w:rsidR="00AB3961" w:rsidRPr="00AB3961" w:rsidRDefault="00006FE9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Albuquerque Academy Barney Natatorium</w:t>
      </w:r>
    </w:p>
    <w:p w14:paraId="3EF3434B" w14:textId="09643B90" w:rsidR="00AB3961" w:rsidRPr="00AB3961" w:rsidRDefault="00006FE9" w:rsidP="00AB3961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Language Lab (kitty-corner across the hall from the pool front entrance)</w:t>
      </w:r>
    </w:p>
    <w:p w14:paraId="54401A0D" w14:textId="697969DD" w:rsidR="00006FE9" w:rsidRPr="00006FE9" w:rsidRDefault="00AB3961" w:rsidP="00AB3961">
      <w:pPr>
        <w:spacing w:after="0" w:line="312" w:lineRule="atLeast"/>
        <w:rPr>
          <w:rFonts w:ascii="Tahoma" w:eastAsia="Times New Roman" w:hAnsi="Tahoma" w:cs="Tahoma"/>
          <w:color w:val="0000FF"/>
          <w:sz w:val="24"/>
          <w:szCs w:val="24"/>
          <w:u w:val="single"/>
        </w:rPr>
      </w:pPr>
      <w:r w:rsidRPr="00AB3961">
        <w:rPr>
          <w:rFonts w:ascii="Tahoma" w:eastAsia="Times New Roman" w:hAnsi="Tahoma" w:cs="Tahoma"/>
          <w:color w:val="333333"/>
          <w:sz w:val="24"/>
          <w:szCs w:val="24"/>
        </w:rPr>
        <w:t xml:space="preserve">RSVP: </w:t>
      </w:r>
      <w:r w:rsidR="00006FE9">
        <w:rPr>
          <w:rFonts w:ascii="Tahoma" w:eastAsia="Times New Roman" w:hAnsi="Tahoma" w:cs="Tahoma"/>
          <w:color w:val="333333"/>
          <w:sz w:val="24"/>
          <w:szCs w:val="24"/>
        </w:rPr>
        <w:t xml:space="preserve">Tony Megofna – megofna@hotmail.com or </w:t>
      </w:r>
      <w:r w:rsidR="009764C2">
        <w:rPr>
          <w:rFonts w:ascii="Tahoma" w:eastAsia="Times New Roman" w:hAnsi="Tahoma" w:cs="Tahoma"/>
          <w:color w:val="333333"/>
          <w:sz w:val="24"/>
          <w:szCs w:val="24"/>
        </w:rPr>
        <w:t>Ken Bernier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9764C2">
        <w:rPr>
          <w:rFonts w:ascii="Tahoma" w:eastAsia="Times New Roman" w:hAnsi="Tahoma" w:cs="Tahoma"/>
          <w:color w:val="333333"/>
          <w:sz w:val="24"/>
          <w:szCs w:val="24"/>
        </w:rPr>
        <w:t>–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hyperlink r:id="rId7" w:history="1">
        <w:r w:rsidR="009764C2" w:rsidRPr="00A906A4">
          <w:rPr>
            <w:rStyle w:val="Hyperlink"/>
            <w:rFonts w:ascii="Tahoma" w:eastAsia="Times New Roman" w:hAnsi="Tahoma" w:cs="Tahoma"/>
            <w:sz w:val="24"/>
            <w:szCs w:val="24"/>
          </w:rPr>
          <w:t>k.bernier@comcast.net</w:t>
        </w:r>
      </w:hyperlink>
    </w:p>
    <w:p w14:paraId="06A02B77" w14:textId="71DF4270" w:rsidR="00AB3961" w:rsidRDefault="00AB3961" w:rsidP="00AB3961">
      <w:pPr>
        <w:spacing w:after="0" w:line="312" w:lineRule="atLeast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14:paraId="1D04A5E5" w14:textId="77777777" w:rsidR="00006FE9" w:rsidRDefault="00006FE9" w:rsidP="00AB3961">
      <w:pPr>
        <w:spacing w:after="0" w:line="312" w:lineRule="atLeast"/>
        <w:rPr>
          <w:rFonts w:ascii="Tahoma" w:eastAsia="Times New Roman" w:hAnsi="Tahoma" w:cs="Tahoma"/>
          <w:b/>
          <w:bCs/>
          <w:color w:val="FF0000"/>
          <w:sz w:val="24"/>
          <w:szCs w:val="24"/>
        </w:rPr>
      </w:pPr>
    </w:p>
    <w:p w14:paraId="72410800" w14:textId="77777777" w:rsidR="00AB3961" w:rsidRDefault="00AB3961" w:rsidP="00AB3961">
      <w:pPr>
        <w:spacing w:after="0" w:line="312" w:lineRule="atLeast"/>
        <w:rPr>
          <w:rFonts w:ascii="Tahoma" w:eastAsia="Times New Roman" w:hAnsi="Tahoma" w:cs="Tahoma"/>
          <w:b/>
          <w:bCs/>
          <w:sz w:val="24"/>
          <w:szCs w:val="24"/>
        </w:rPr>
      </w:pPr>
    </w:p>
    <w:p w14:paraId="43DCE1AF" w14:textId="77777777" w:rsidR="00EB08B1" w:rsidRDefault="00EB08B1"/>
    <w:sectPr w:rsidR="00EB0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27EA4"/>
    <w:multiLevelType w:val="multilevel"/>
    <w:tmpl w:val="3B2E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61"/>
    <w:rsid w:val="00006FE9"/>
    <w:rsid w:val="001C6C6F"/>
    <w:rsid w:val="00543C7D"/>
    <w:rsid w:val="009764C2"/>
    <w:rsid w:val="00A5177A"/>
    <w:rsid w:val="00AB3961"/>
    <w:rsid w:val="00CB0623"/>
    <w:rsid w:val="00E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22F9"/>
  <w15:chartTrackingRefBased/>
  <w15:docId w15:val="{1EA9D948-7657-42EF-A176-A2E18E9A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623"/>
  </w:style>
  <w:style w:type="paragraph" w:styleId="Heading2">
    <w:name w:val="heading 2"/>
    <w:basedOn w:val="Normal"/>
    <w:link w:val="Heading2Char"/>
    <w:uiPriority w:val="9"/>
    <w:qFormat/>
    <w:rsid w:val="00AB3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39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B3961"/>
    <w:rPr>
      <w:b/>
      <w:bCs/>
    </w:rPr>
  </w:style>
  <w:style w:type="character" w:styleId="Hyperlink">
    <w:name w:val="Hyperlink"/>
    <w:basedOn w:val="DefaultParagraphFont"/>
    <w:uiPriority w:val="99"/>
    <w:unhideWhenUsed/>
    <w:rsid w:val="00AB396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3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dp8d65663blrzxr">
    <w:name w:val="ydp8d65663blrzxr"/>
    <w:basedOn w:val="DefaultParagraphFont"/>
    <w:rsid w:val="00AB3961"/>
  </w:style>
  <w:style w:type="character" w:styleId="UnresolvedMention">
    <w:name w:val="Unresolved Mention"/>
    <w:basedOn w:val="DefaultParagraphFont"/>
    <w:uiPriority w:val="99"/>
    <w:semiHidden/>
    <w:unhideWhenUsed/>
    <w:rsid w:val="00AB3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2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75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24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731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70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3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4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7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20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891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113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95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80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526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567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6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865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8693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9639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7859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1459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0846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4120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9366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2544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19527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75986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1585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503717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851825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533020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2647843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292502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344641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306782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8216289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75899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0211341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1690387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87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3929833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9692886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7649737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38044553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3458861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4269158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470085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405751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2536868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4110801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06314210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32346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888206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0959818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8787044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5285159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60048039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29722475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<w:div w:id="125174216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0235981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79948971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53631118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14219167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<w:div w:id="209219171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1975113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79347684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79136351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03318976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16446890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61686130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9543199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6734576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78723740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39323671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99263747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3915428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09840351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50752780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29938139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54441539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45456695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4821063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116565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37496340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137037320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bernier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bernier@comcast.net" TargetMode="External"/><Relationship Id="rId5" Type="http://schemas.openxmlformats.org/officeDocument/2006/relationships/hyperlink" Target="mailto:k.bernier@comcas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Bernier, Kenneth A</dc:creator>
  <cp:keywords/>
  <dc:description/>
  <cp:lastModifiedBy>Murray Kelley</cp:lastModifiedBy>
  <cp:revision>3</cp:revision>
  <dcterms:created xsi:type="dcterms:W3CDTF">2021-12-03T00:09:00Z</dcterms:created>
  <dcterms:modified xsi:type="dcterms:W3CDTF">2021-12-03T00:11:00Z</dcterms:modified>
</cp:coreProperties>
</file>