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D2B0" w14:textId="5711FC89" w:rsidR="00192E6B" w:rsidRDefault="00D15568" w:rsidP="009F1550">
      <w:pPr>
        <w:spacing w:after="0" w:line="240" w:lineRule="auto"/>
        <w:jc w:val="center"/>
      </w:pPr>
      <w:r w:rsidRPr="001A5CF9">
        <w:rPr>
          <w:noProof/>
        </w:rPr>
        <w:drawing>
          <wp:inline distT="0" distB="0" distL="0" distR="0" wp14:anchorId="6811E943" wp14:editId="122E92D9">
            <wp:extent cx="219075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899490" w14:textId="77777777" w:rsidR="001A5CF9" w:rsidRDefault="001A5CF9" w:rsidP="009F1550">
      <w:pPr>
        <w:spacing w:after="0" w:line="240" w:lineRule="auto"/>
        <w:jc w:val="center"/>
      </w:pPr>
    </w:p>
    <w:p w14:paraId="4C151DFF" w14:textId="630198B7" w:rsidR="001A5CF9" w:rsidRPr="00084F46" w:rsidRDefault="005316BC" w:rsidP="009F155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ED4FFD">
        <w:rPr>
          <w:b/>
          <w:sz w:val="36"/>
        </w:rPr>
        <w:t>9</w:t>
      </w:r>
      <w:r w:rsidR="00635E53">
        <w:rPr>
          <w:b/>
          <w:sz w:val="36"/>
        </w:rPr>
        <w:t xml:space="preserve"> Coach-In-</w:t>
      </w:r>
      <w:r w:rsidR="00ED4FFD">
        <w:rPr>
          <w:b/>
          <w:sz w:val="36"/>
        </w:rPr>
        <w:t xml:space="preserve">Training (CIT)/Junior Coach </w:t>
      </w:r>
      <w:r w:rsidR="001A5CF9" w:rsidRPr="00084F46">
        <w:rPr>
          <w:b/>
          <w:sz w:val="36"/>
        </w:rPr>
        <w:t>Application</w:t>
      </w:r>
    </w:p>
    <w:p w14:paraId="612C96A0" w14:textId="77777777" w:rsidR="001A5CF9" w:rsidRDefault="001A5CF9" w:rsidP="001A5CF9">
      <w:pPr>
        <w:spacing w:after="0" w:line="240" w:lineRule="auto"/>
      </w:pPr>
    </w:p>
    <w:p w14:paraId="069B73E9" w14:textId="77777777" w:rsidR="001A5CF9" w:rsidRDefault="001A5CF9" w:rsidP="001A5CF9">
      <w:pPr>
        <w:spacing w:after="0" w:line="240" w:lineRule="auto"/>
      </w:pPr>
    </w:p>
    <w:p w14:paraId="5A604999" w14:textId="7D124F71" w:rsidR="005F58B9" w:rsidRDefault="00635E53" w:rsidP="00635E53">
      <w:pPr>
        <w:tabs>
          <w:tab w:val="left" w:pos="1080"/>
          <w:tab w:val="left" w:pos="4410"/>
          <w:tab w:val="left" w:pos="5310"/>
        </w:tabs>
        <w:spacing w:after="0" w:line="240" w:lineRule="auto"/>
        <w:rPr>
          <w:b/>
          <w:sz w:val="24"/>
          <w:szCs w:val="24"/>
        </w:rPr>
      </w:pPr>
      <w:r w:rsidRPr="00AD4C5C">
        <w:rPr>
          <w:b/>
          <w:sz w:val="24"/>
          <w:szCs w:val="24"/>
        </w:rPr>
        <w:t>Name:</w:t>
      </w:r>
      <w:r w:rsidRPr="00AD4C5C">
        <w:rPr>
          <w:b/>
          <w:sz w:val="24"/>
          <w:szCs w:val="24"/>
        </w:rPr>
        <w:tab/>
        <w:t>________________________</w:t>
      </w:r>
      <w:r w:rsidR="005F58B9">
        <w:rPr>
          <w:b/>
          <w:sz w:val="24"/>
          <w:szCs w:val="24"/>
        </w:rPr>
        <w:t>___________________________________</w:t>
      </w:r>
      <w:r w:rsidRPr="00AD4C5C">
        <w:rPr>
          <w:b/>
          <w:sz w:val="24"/>
          <w:szCs w:val="24"/>
        </w:rPr>
        <w:t>_________</w:t>
      </w:r>
      <w:r w:rsidRPr="00AD4C5C">
        <w:rPr>
          <w:b/>
          <w:sz w:val="24"/>
          <w:szCs w:val="24"/>
        </w:rPr>
        <w:tab/>
      </w:r>
    </w:p>
    <w:p w14:paraId="427EAC4B" w14:textId="77777777" w:rsidR="005F58B9" w:rsidRDefault="005F58B9" w:rsidP="00635E53">
      <w:pPr>
        <w:tabs>
          <w:tab w:val="left" w:pos="1080"/>
          <w:tab w:val="left" w:pos="4410"/>
          <w:tab w:val="left" w:pos="5310"/>
        </w:tabs>
        <w:spacing w:after="0" w:line="240" w:lineRule="auto"/>
        <w:rPr>
          <w:b/>
          <w:sz w:val="24"/>
          <w:szCs w:val="24"/>
        </w:rPr>
      </w:pPr>
    </w:p>
    <w:p w14:paraId="14BA67D2" w14:textId="02050472" w:rsidR="00635E53" w:rsidRPr="00AD4C5C" w:rsidRDefault="00635E53" w:rsidP="00635E53">
      <w:pPr>
        <w:tabs>
          <w:tab w:val="left" w:pos="1080"/>
          <w:tab w:val="left" w:pos="4410"/>
          <w:tab w:val="left" w:pos="5310"/>
        </w:tabs>
        <w:spacing w:after="0" w:line="240" w:lineRule="auto"/>
        <w:rPr>
          <w:b/>
          <w:sz w:val="24"/>
          <w:szCs w:val="24"/>
        </w:rPr>
      </w:pPr>
      <w:r w:rsidRPr="00AD4C5C">
        <w:rPr>
          <w:b/>
          <w:sz w:val="24"/>
          <w:szCs w:val="24"/>
        </w:rPr>
        <w:t>Email:</w:t>
      </w:r>
      <w:r w:rsidRPr="00AD4C5C">
        <w:rPr>
          <w:b/>
          <w:sz w:val="24"/>
          <w:szCs w:val="24"/>
        </w:rPr>
        <w:tab/>
        <w:t>______________________</w:t>
      </w:r>
      <w:r w:rsidR="005F58B9">
        <w:rPr>
          <w:b/>
          <w:sz w:val="24"/>
          <w:szCs w:val="24"/>
        </w:rPr>
        <w:t>____________________________________________</w:t>
      </w:r>
      <w:r w:rsidRPr="00AD4C5C">
        <w:rPr>
          <w:b/>
          <w:sz w:val="24"/>
          <w:szCs w:val="24"/>
        </w:rPr>
        <w:t>__</w:t>
      </w:r>
    </w:p>
    <w:p w14:paraId="4E2DA347" w14:textId="77777777" w:rsidR="00635E53" w:rsidRPr="00AD4C5C" w:rsidRDefault="00635E53" w:rsidP="00635E53">
      <w:pPr>
        <w:tabs>
          <w:tab w:val="left" w:pos="1080"/>
          <w:tab w:val="left" w:pos="4410"/>
          <w:tab w:val="left" w:pos="5310"/>
        </w:tabs>
        <w:spacing w:after="0" w:line="240" w:lineRule="auto"/>
        <w:rPr>
          <w:b/>
          <w:sz w:val="24"/>
          <w:szCs w:val="24"/>
        </w:rPr>
      </w:pPr>
    </w:p>
    <w:p w14:paraId="47DDB947" w14:textId="77777777" w:rsidR="00635E53" w:rsidRPr="00AD4C5C" w:rsidRDefault="00635E53" w:rsidP="00635E53">
      <w:pPr>
        <w:tabs>
          <w:tab w:val="left" w:pos="1080"/>
          <w:tab w:val="left" w:pos="4410"/>
          <w:tab w:val="left" w:pos="5310"/>
          <w:tab w:val="left" w:pos="7560"/>
          <w:tab w:val="left" w:pos="8190"/>
        </w:tabs>
        <w:spacing w:after="0" w:line="240" w:lineRule="auto"/>
        <w:rPr>
          <w:b/>
          <w:sz w:val="24"/>
          <w:szCs w:val="24"/>
        </w:rPr>
      </w:pPr>
      <w:r w:rsidRPr="00AD4C5C">
        <w:rPr>
          <w:b/>
          <w:sz w:val="24"/>
          <w:szCs w:val="24"/>
        </w:rPr>
        <w:t>Phone #:</w:t>
      </w:r>
      <w:r w:rsidRPr="00AD4C5C">
        <w:rPr>
          <w:b/>
          <w:sz w:val="24"/>
          <w:szCs w:val="24"/>
        </w:rPr>
        <w:tab/>
        <w:t>__________________________</w:t>
      </w:r>
      <w:r w:rsidRPr="00AD4C5C">
        <w:rPr>
          <w:b/>
          <w:sz w:val="24"/>
          <w:szCs w:val="24"/>
        </w:rPr>
        <w:tab/>
        <w:t xml:space="preserve"> (circle one:  h</w:t>
      </w:r>
      <w:r>
        <w:rPr>
          <w:b/>
          <w:sz w:val="24"/>
          <w:szCs w:val="24"/>
        </w:rPr>
        <w:t>ome   or   cell)</w:t>
      </w:r>
      <w:r>
        <w:rPr>
          <w:b/>
          <w:sz w:val="24"/>
          <w:szCs w:val="24"/>
        </w:rPr>
        <w:tab/>
        <w:t>Age:</w:t>
      </w:r>
      <w:r>
        <w:rPr>
          <w:b/>
          <w:sz w:val="24"/>
          <w:szCs w:val="24"/>
        </w:rPr>
        <w:tab/>
        <w:t>___</w:t>
      </w:r>
      <w:r w:rsidRPr="00AD4C5C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</w:t>
      </w:r>
    </w:p>
    <w:p w14:paraId="2019B482" w14:textId="77777777" w:rsidR="00635E53" w:rsidRPr="00AD4C5C" w:rsidRDefault="00635E53" w:rsidP="00635E53">
      <w:pPr>
        <w:tabs>
          <w:tab w:val="left" w:pos="1080"/>
          <w:tab w:val="left" w:pos="4410"/>
          <w:tab w:val="left" w:pos="5310"/>
        </w:tabs>
        <w:spacing w:after="0" w:line="240" w:lineRule="auto"/>
        <w:rPr>
          <w:b/>
          <w:sz w:val="24"/>
          <w:szCs w:val="24"/>
        </w:rPr>
      </w:pPr>
    </w:p>
    <w:p w14:paraId="152E9F4B" w14:textId="2C5E9E2C" w:rsidR="00635E53" w:rsidRPr="00AD4C5C" w:rsidRDefault="00635E53" w:rsidP="00635E53">
      <w:pPr>
        <w:tabs>
          <w:tab w:val="left" w:pos="1080"/>
          <w:tab w:val="left" w:pos="5040"/>
          <w:tab w:val="left" w:pos="5310"/>
        </w:tabs>
        <w:spacing w:after="0" w:line="240" w:lineRule="auto"/>
        <w:rPr>
          <w:b/>
          <w:sz w:val="24"/>
          <w:szCs w:val="24"/>
        </w:rPr>
      </w:pPr>
      <w:r w:rsidRPr="00AD4C5C">
        <w:rPr>
          <w:b/>
          <w:sz w:val="24"/>
          <w:szCs w:val="24"/>
        </w:rPr>
        <w:t>School and Grade for the 201</w:t>
      </w:r>
      <w:r w:rsidR="00ED4FFD">
        <w:rPr>
          <w:b/>
          <w:sz w:val="24"/>
          <w:szCs w:val="24"/>
        </w:rPr>
        <w:t>9-2020</w:t>
      </w:r>
      <w:r w:rsidRPr="00AD4C5C">
        <w:rPr>
          <w:b/>
          <w:sz w:val="24"/>
          <w:szCs w:val="24"/>
        </w:rPr>
        <w:t xml:space="preserve"> school year:</w:t>
      </w:r>
      <w:r w:rsidRPr="00AD4C5C">
        <w:rPr>
          <w:b/>
          <w:sz w:val="24"/>
          <w:szCs w:val="24"/>
        </w:rPr>
        <w:tab/>
        <w:t>____________________________________</w:t>
      </w:r>
    </w:p>
    <w:p w14:paraId="38A1BF56" w14:textId="77777777" w:rsidR="00635E53" w:rsidRPr="00AD4C5C" w:rsidRDefault="00635E53" w:rsidP="00635E53">
      <w:pPr>
        <w:tabs>
          <w:tab w:val="left" w:pos="1080"/>
          <w:tab w:val="left" w:pos="4410"/>
          <w:tab w:val="left" w:pos="5310"/>
        </w:tabs>
        <w:spacing w:after="0" w:line="240" w:lineRule="auto"/>
        <w:rPr>
          <w:b/>
          <w:sz w:val="24"/>
          <w:szCs w:val="24"/>
        </w:rPr>
      </w:pPr>
    </w:p>
    <w:p w14:paraId="30361DD6" w14:textId="77777777" w:rsidR="00635E53" w:rsidRDefault="00635E53" w:rsidP="001A5CF9">
      <w:pPr>
        <w:spacing w:after="0" w:line="240" w:lineRule="auto"/>
      </w:pPr>
    </w:p>
    <w:p w14:paraId="27235B2F" w14:textId="77777777" w:rsidR="001A5CF9" w:rsidRDefault="001A5CF9" w:rsidP="001A5CF9">
      <w:pPr>
        <w:spacing w:after="0" w:line="240" w:lineRule="auto"/>
      </w:pPr>
      <w:r>
        <w:t>Please note that the Dolphins CIT is an unpaid/volunteer position.  You may receive service hours based upon your participation.  Responsibilities of Dolphins CITs:</w:t>
      </w:r>
    </w:p>
    <w:p w14:paraId="126DD5A5" w14:textId="77777777" w:rsidR="001A5CF9" w:rsidRDefault="001A5CF9" w:rsidP="001A5CF9">
      <w:pPr>
        <w:spacing w:after="0" w:line="240" w:lineRule="auto"/>
      </w:pPr>
    </w:p>
    <w:p w14:paraId="1AA9DDEE" w14:textId="10A49809" w:rsidR="001A5CF9" w:rsidRDefault="001A5CF9" w:rsidP="00084F46">
      <w:pPr>
        <w:pStyle w:val="ListParagraph"/>
        <w:numPr>
          <w:ilvl w:val="0"/>
          <w:numId w:val="1"/>
        </w:numPr>
        <w:spacing w:after="0" w:line="240" w:lineRule="auto"/>
      </w:pPr>
      <w:r>
        <w:t>Attend all practices and meets</w:t>
      </w:r>
    </w:p>
    <w:p w14:paraId="01B3B5C7" w14:textId="77777777" w:rsidR="001A5CF9" w:rsidRDefault="001A5CF9" w:rsidP="00084F46">
      <w:pPr>
        <w:pStyle w:val="ListParagraph"/>
        <w:numPr>
          <w:ilvl w:val="0"/>
          <w:numId w:val="1"/>
        </w:numPr>
        <w:spacing w:after="0" w:line="240" w:lineRule="auto"/>
      </w:pPr>
      <w:r>
        <w:t>Actively mentor an assigned group of younger swimmers and monitor their progress, writing periodic reports for them to take home</w:t>
      </w:r>
    </w:p>
    <w:p w14:paraId="66513D40" w14:textId="77777777" w:rsidR="001A5CF9" w:rsidRDefault="001A5CF9" w:rsidP="00084F46">
      <w:pPr>
        <w:pStyle w:val="ListParagraph"/>
        <w:numPr>
          <w:ilvl w:val="0"/>
          <w:numId w:val="1"/>
        </w:numPr>
        <w:spacing w:after="0" w:line="240" w:lineRule="auto"/>
      </w:pPr>
      <w:r>
        <w:t>Take direction from coaches on ge</w:t>
      </w:r>
      <w:r w:rsidR="00112201">
        <w:t>neral ways to help out the team</w:t>
      </w:r>
    </w:p>
    <w:p w14:paraId="55A7B5AA" w14:textId="77777777" w:rsidR="001A5CF9" w:rsidRDefault="001A5CF9" w:rsidP="00084F46">
      <w:pPr>
        <w:pStyle w:val="ListParagraph"/>
        <w:numPr>
          <w:ilvl w:val="0"/>
          <w:numId w:val="1"/>
        </w:numPr>
        <w:spacing w:after="0" w:line="240" w:lineRule="auto"/>
      </w:pPr>
      <w:r>
        <w:t>Attend coaching meetings</w:t>
      </w:r>
    </w:p>
    <w:p w14:paraId="1DF11D71" w14:textId="77777777" w:rsidR="001A5CF9" w:rsidRDefault="001A5CF9" w:rsidP="00084F46">
      <w:pPr>
        <w:pStyle w:val="ListParagraph"/>
        <w:numPr>
          <w:ilvl w:val="0"/>
          <w:numId w:val="1"/>
        </w:numPr>
        <w:spacing w:after="0" w:line="240" w:lineRule="auto"/>
      </w:pPr>
      <w:r>
        <w:t>Provide a positive impact on team spirit</w:t>
      </w:r>
    </w:p>
    <w:p w14:paraId="460333FE" w14:textId="2DF05E90" w:rsidR="001A5CF9" w:rsidRDefault="001A5CF9" w:rsidP="001A5CF9">
      <w:pPr>
        <w:spacing w:after="0" w:line="240" w:lineRule="auto"/>
      </w:pPr>
    </w:p>
    <w:p w14:paraId="7968822A" w14:textId="39568CE1" w:rsidR="00A82769" w:rsidRDefault="00A82769" w:rsidP="001A5CF9">
      <w:pPr>
        <w:spacing w:after="0" w:line="240" w:lineRule="auto"/>
      </w:pPr>
    </w:p>
    <w:p w14:paraId="486764E3" w14:textId="41962771" w:rsidR="00A82769" w:rsidRDefault="00A82769" w:rsidP="001A5CF9">
      <w:pPr>
        <w:spacing w:after="0" w:line="240" w:lineRule="auto"/>
      </w:pPr>
    </w:p>
    <w:p w14:paraId="3873DEC3" w14:textId="5035A7F8" w:rsidR="00A82769" w:rsidRDefault="00A82769" w:rsidP="001A5CF9">
      <w:pPr>
        <w:spacing w:after="0" w:line="240" w:lineRule="auto"/>
      </w:pPr>
    </w:p>
    <w:p w14:paraId="3579B9B9" w14:textId="19D6C5E0" w:rsidR="00A82769" w:rsidRDefault="00A82769" w:rsidP="001A5CF9">
      <w:pPr>
        <w:spacing w:after="0" w:line="240" w:lineRule="auto"/>
      </w:pPr>
    </w:p>
    <w:p w14:paraId="59BDBE26" w14:textId="77777777" w:rsidR="00A82769" w:rsidRDefault="00A82769" w:rsidP="00A82769">
      <w:pPr>
        <w:spacing w:after="0" w:line="360" w:lineRule="auto"/>
      </w:pPr>
      <w:r>
        <w:t>____________________________________________________________________________</w:t>
      </w:r>
    </w:p>
    <w:p w14:paraId="5F34996F" w14:textId="77777777" w:rsidR="00A82769" w:rsidRDefault="00A82769" w:rsidP="00A82769">
      <w:pPr>
        <w:spacing w:after="0"/>
      </w:pPr>
      <w:r>
        <w:t>Applicant Signature</w:t>
      </w:r>
    </w:p>
    <w:p w14:paraId="7FEF2B29" w14:textId="77777777" w:rsidR="00A82769" w:rsidRDefault="009378A6" w:rsidP="00A82769">
      <w:pPr>
        <w:spacing w:after="0"/>
      </w:pPr>
      <w:r>
        <w:rPr>
          <w:noProof/>
        </w:rPr>
        <w:pict w14:anchorId="3CB72972">
          <v:rect id="_x0000_s1027" style="position:absolute;margin-left:-.45pt;margin-top:6.75pt;width:27.8pt;height:28.25pt;z-index:251659264"/>
        </w:pict>
      </w:r>
    </w:p>
    <w:p w14:paraId="1557BD0E" w14:textId="29BE3F33" w:rsidR="00A82769" w:rsidRPr="00ED4FFD" w:rsidRDefault="00A82769" w:rsidP="00ED4FFD">
      <w:pPr>
        <w:spacing w:after="0"/>
        <w:ind w:left="720"/>
        <w:rPr>
          <w:b/>
          <w:color w:val="002060"/>
        </w:rPr>
      </w:pPr>
      <w:r w:rsidRPr="00ED4FFD">
        <w:rPr>
          <w:b/>
          <w:color w:val="002060"/>
        </w:rPr>
        <w:t>I would like to be considered for a paid J</w:t>
      </w:r>
      <w:r w:rsidR="00ED4FFD">
        <w:rPr>
          <w:b/>
          <w:color w:val="002060"/>
        </w:rPr>
        <w:t>unior</w:t>
      </w:r>
      <w:r w:rsidRPr="00ED4FFD">
        <w:rPr>
          <w:b/>
          <w:color w:val="002060"/>
        </w:rPr>
        <w:t xml:space="preserve"> Coaching position this season.  I understand that J</w:t>
      </w:r>
      <w:r w:rsidR="00ED4FFD">
        <w:rPr>
          <w:b/>
          <w:color w:val="002060"/>
        </w:rPr>
        <w:t xml:space="preserve">unior </w:t>
      </w:r>
      <w:r w:rsidRPr="00ED4FFD">
        <w:rPr>
          <w:b/>
          <w:color w:val="002060"/>
        </w:rPr>
        <w:t>Coaches will be required to coach every day during the season.</w:t>
      </w:r>
    </w:p>
    <w:p w14:paraId="5F71E9C8" w14:textId="30227B78" w:rsidR="00A82769" w:rsidRDefault="00A82769" w:rsidP="001A5CF9">
      <w:pPr>
        <w:spacing w:after="0" w:line="240" w:lineRule="auto"/>
      </w:pPr>
    </w:p>
    <w:p w14:paraId="35E76DF5" w14:textId="0A720ECC" w:rsidR="00A82769" w:rsidRDefault="00A82769" w:rsidP="001A5CF9">
      <w:pPr>
        <w:spacing w:after="0" w:line="240" w:lineRule="auto"/>
      </w:pPr>
    </w:p>
    <w:p w14:paraId="54AE63D4" w14:textId="41388CF0" w:rsidR="00A82769" w:rsidRDefault="00A82769" w:rsidP="001A5CF9">
      <w:pPr>
        <w:spacing w:after="0" w:line="240" w:lineRule="auto"/>
      </w:pPr>
    </w:p>
    <w:p w14:paraId="3183B39F" w14:textId="248EABD6" w:rsidR="00A82769" w:rsidRDefault="00A82769" w:rsidP="001A5CF9">
      <w:pPr>
        <w:spacing w:after="0" w:line="240" w:lineRule="auto"/>
      </w:pPr>
    </w:p>
    <w:p w14:paraId="1062F8C0" w14:textId="345DD5BA" w:rsidR="00A82769" w:rsidRDefault="00A82769" w:rsidP="001A5CF9">
      <w:pPr>
        <w:spacing w:after="0" w:line="240" w:lineRule="auto"/>
      </w:pPr>
      <w:r>
        <w:t>Thank you for your interest in coaching this summer!  Please email your complet</w:t>
      </w:r>
      <w:r w:rsidR="00ED4FFD">
        <w:t xml:space="preserve">ed application (3 pages) </w:t>
      </w:r>
      <w:r>
        <w:t xml:space="preserve">to Coach Maggie (coachmaggie@live.com) </w:t>
      </w:r>
      <w:r w:rsidR="00ED4FFD">
        <w:t xml:space="preserve">and the </w:t>
      </w:r>
      <w:r w:rsidR="00ED4FFD">
        <w:t>Team Secretar</w:t>
      </w:r>
      <w:r w:rsidR="00ED4FFD">
        <w:t xml:space="preserve">y (srstsecretary@gmail.com) </w:t>
      </w:r>
      <w:r>
        <w:t>with the subject line “201</w:t>
      </w:r>
      <w:r w:rsidR="00ED4FFD">
        <w:t>9</w:t>
      </w:r>
      <w:r>
        <w:t xml:space="preserve"> coaching application – your name”</w:t>
      </w:r>
    </w:p>
    <w:p w14:paraId="1B1C6AE3" w14:textId="2C3D4841" w:rsidR="00A82769" w:rsidRDefault="00A82769" w:rsidP="001A5CF9">
      <w:pPr>
        <w:spacing w:after="0" w:line="240" w:lineRule="auto"/>
      </w:pPr>
    </w:p>
    <w:p w14:paraId="4609AB85" w14:textId="7C05F936" w:rsidR="00A82769" w:rsidRDefault="00A82769" w:rsidP="001A5CF9">
      <w:pPr>
        <w:spacing w:after="0" w:line="240" w:lineRule="auto"/>
      </w:pPr>
    </w:p>
    <w:p w14:paraId="0C367C0A" w14:textId="21414302" w:rsidR="00A82769" w:rsidRDefault="00A82769" w:rsidP="001A5CF9">
      <w:pPr>
        <w:spacing w:after="0" w:line="240" w:lineRule="auto"/>
      </w:pPr>
    </w:p>
    <w:p w14:paraId="5FB4601E" w14:textId="45FA7385" w:rsidR="00A82769" w:rsidRDefault="009F1550" w:rsidP="009F1550">
      <w:pPr>
        <w:spacing w:after="0" w:line="240" w:lineRule="auto"/>
        <w:jc w:val="center"/>
      </w:pPr>
      <w:r w:rsidRPr="001A5CF9">
        <w:rPr>
          <w:noProof/>
        </w:rPr>
        <w:lastRenderedPageBreak/>
        <w:drawing>
          <wp:inline distT="0" distB="0" distL="0" distR="0" wp14:anchorId="342EA1AA" wp14:editId="7BFCC342">
            <wp:extent cx="2190750" cy="1019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55A1B0" w14:textId="7128D7BE" w:rsidR="00A82769" w:rsidRDefault="00A82769" w:rsidP="001A5CF9">
      <w:pPr>
        <w:spacing w:after="0" w:line="240" w:lineRule="auto"/>
      </w:pPr>
    </w:p>
    <w:p w14:paraId="46E98923" w14:textId="083ED9F6" w:rsidR="00A82769" w:rsidRDefault="00A82769" w:rsidP="001A5CF9">
      <w:pPr>
        <w:spacing w:after="0" w:line="240" w:lineRule="auto"/>
      </w:pPr>
    </w:p>
    <w:p w14:paraId="14201280" w14:textId="56D538BE" w:rsidR="009F1550" w:rsidRPr="00084F46" w:rsidRDefault="009F1550" w:rsidP="009F155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ED4FFD">
        <w:rPr>
          <w:b/>
          <w:sz w:val="36"/>
        </w:rPr>
        <w:t>9</w:t>
      </w:r>
      <w:r>
        <w:rPr>
          <w:b/>
          <w:sz w:val="36"/>
        </w:rPr>
        <w:t xml:space="preserve"> Coach-In-</w:t>
      </w:r>
      <w:r w:rsidRPr="00084F46">
        <w:rPr>
          <w:b/>
          <w:sz w:val="36"/>
        </w:rPr>
        <w:t>Training (CIT)</w:t>
      </w:r>
      <w:r w:rsidR="009378A6">
        <w:rPr>
          <w:b/>
          <w:sz w:val="36"/>
        </w:rPr>
        <w:t>/Junior Coach</w:t>
      </w:r>
      <w:r w:rsidRPr="00084F46">
        <w:rPr>
          <w:b/>
          <w:sz w:val="36"/>
        </w:rPr>
        <w:t xml:space="preserve"> Application</w:t>
      </w:r>
    </w:p>
    <w:p w14:paraId="6E3C6877" w14:textId="1E807C9E" w:rsidR="00A82769" w:rsidRDefault="00A82769" w:rsidP="001A5CF9">
      <w:pPr>
        <w:spacing w:after="0" w:line="240" w:lineRule="auto"/>
      </w:pPr>
    </w:p>
    <w:p w14:paraId="29E137D9" w14:textId="77777777" w:rsidR="00A82769" w:rsidRDefault="00A82769" w:rsidP="001A5CF9">
      <w:pPr>
        <w:spacing w:after="0" w:line="240" w:lineRule="auto"/>
      </w:pPr>
    </w:p>
    <w:p w14:paraId="03EE7D1B" w14:textId="77777777" w:rsidR="001A5CF9" w:rsidRDefault="001A5CF9" w:rsidP="001A5CF9">
      <w:pPr>
        <w:spacing w:after="0" w:line="240" w:lineRule="auto"/>
      </w:pPr>
    </w:p>
    <w:p w14:paraId="4B2ABC68" w14:textId="0682F49F" w:rsidR="005F58B9" w:rsidRDefault="00A82769" w:rsidP="005F58B9">
      <w:pPr>
        <w:spacing w:after="0" w:line="240" w:lineRule="auto"/>
      </w:pPr>
      <w:r>
        <w:t xml:space="preserve">1) </w:t>
      </w:r>
      <w:r w:rsidR="009378A6">
        <w:t>CIT</w:t>
      </w:r>
      <w:r w:rsidR="005F58B9">
        <w:t>s are usually asked to alternate coaching days s</w:t>
      </w:r>
      <w:r w:rsidR="009378A6">
        <w:t>o that more swimmers can be CIT</w:t>
      </w:r>
      <w:r w:rsidR="005F58B9">
        <w:t xml:space="preserve">s.  </w:t>
      </w:r>
      <w:r w:rsidR="009378A6">
        <w:t xml:space="preserve">Junior Coaches are required to coach every weekday during the season.  </w:t>
      </w:r>
      <w:r w:rsidR="005F58B9">
        <w:t>Please look though the practice times and the meet schedule</w:t>
      </w:r>
      <w:r w:rsidR="009378A6">
        <w:t xml:space="preserve"> below and l</w:t>
      </w:r>
      <w:r w:rsidR="005F58B9">
        <w:t>ist any dates or practices t</w:t>
      </w:r>
      <w:r w:rsidR="009378A6">
        <w:t>imes you would not be available.</w:t>
      </w:r>
    </w:p>
    <w:p w14:paraId="6BC62705" w14:textId="77777777" w:rsidR="009378A6" w:rsidRDefault="009378A6" w:rsidP="005F58B9">
      <w:pPr>
        <w:spacing w:after="0" w:line="240" w:lineRule="auto"/>
      </w:pPr>
    </w:p>
    <w:p w14:paraId="178CDC5E" w14:textId="28089197" w:rsidR="00ED4FFD" w:rsidRPr="009378A6" w:rsidRDefault="009378A6" w:rsidP="005F58B9">
      <w:pPr>
        <w:spacing w:after="0" w:line="240" w:lineRule="auto"/>
        <w:rPr>
          <w:u w:val="single"/>
        </w:rPr>
      </w:pPr>
      <w:r w:rsidRPr="009378A6">
        <w:rPr>
          <w:u w:val="single"/>
        </w:rPr>
        <w:t>2019 Practice Schedule:</w:t>
      </w:r>
    </w:p>
    <w:p w14:paraId="0ED5F2B6" w14:textId="2FD64D97" w:rsidR="005F58B9" w:rsidRDefault="005F58B9" w:rsidP="005F58B9">
      <w:pPr>
        <w:spacing w:after="0" w:line="240" w:lineRule="auto"/>
      </w:pPr>
      <w:r>
        <w:t>Evening practices</w:t>
      </w:r>
      <w:r w:rsidR="00B116F3">
        <w:t>: May 2</w:t>
      </w:r>
      <w:r w:rsidR="00ED4FFD">
        <w:t>8</w:t>
      </w:r>
      <w:r w:rsidR="00B116F3">
        <w:t>-June 1</w:t>
      </w:r>
      <w:r w:rsidR="00ED4FFD">
        <w:t>0 are 5:</w:t>
      </w:r>
      <w:r w:rsidR="009378A6">
        <w:t>2</w:t>
      </w:r>
      <w:r>
        <w:t>0-6:15, 6</w:t>
      </w:r>
      <w:r w:rsidR="00ED4FFD">
        <w:t>:</w:t>
      </w:r>
      <w:r>
        <w:t>15-7:30, 7:30-8:30</w:t>
      </w:r>
      <w:r w:rsidR="00B116F3">
        <w:t xml:space="preserve"> (your practice)</w:t>
      </w:r>
    </w:p>
    <w:p w14:paraId="1960C2A6" w14:textId="72A2DB66" w:rsidR="00B116F3" w:rsidRDefault="005F58B9" w:rsidP="005F58B9">
      <w:pPr>
        <w:spacing w:after="0" w:line="240" w:lineRule="auto"/>
      </w:pPr>
      <w:r>
        <w:t>Morning practices</w:t>
      </w:r>
      <w:r w:rsidR="00B116F3">
        <w:t>: June 1</w:t>
      </w:r>
      <w:r w:rsidR="00ED4FFD">
        <w:t>1</w:t>
      </w:r>
      <w:r w:rsidR="00B116F3">
        <w:t xml:space="preserve">-July </w:t>
      </w:r>
      <w:r w:rsidR="00ED4FFD">
        <w:t>19</w:t>
      </w:r>
      <w:r>
        <w:t xml:space="preserve"> afterward are 7:45-8:45 (your practice) and 9:</w:t>
      </w:r>
      <w:r w:rsidR="00B116F3">
        <w:t>00</w:t>
      </w:r>
      <w:r>
        <w:t xml:space="preserve">-10:00.  </w:t>
      </w:r>
    </w:p>
    <w:p w14:paraId="7FE6D3AB" w14:textId="77777777" w:rsidR="00ED4FFD" w:rsidRDefault="00ED4FFD" w:rsidP="005F58B9">
      <w:pPr>
        <w:spacing w:after="0" w:line="240" w:lineRule="auto"/>
      </w:pPr>
    </w:p>
    <w:p w14:paraId="47207D18" w14:textId="2BD3CA80" w:rsidR="00ED4FFD" w:rsidRDefault="00ED4FFD" w:rsidP="005F58B9">
      <w:pPr>
        <w:spacing w:after="0" w:line="240" w:lineRule="auto"/>
        <w:rPr>
          <w:u w:val="single"/>
        </w:rPr>
      </w:pPr>
      <w:r w:rsidRPr="009378A6">
        <w:rPr>
          <w:u w:val="single"/>
        </w:rPr>
        <w:t xml:space="preserve">2019 </w:t>
      </w:r>
      <w:r w:rsidR="00B116F3" w:rsidRPr="009378A6">
        <w:rPr>
          <w:u w:val="single"/>
        </w:rPr>
        <w:t>Meet Schedule:</w:t>
      </w:r>
    </w:p>
    <w:p w14:paraId="574A8B9B" w14:textId="57C157BA" w:rsidR="009378A6" w:rsidRDefault="009378A6" w:rsidP="009378A6">
      <w:pPr>
        <w:spacing w:after="0" w:line="240" w:lineRule="auto"/>
      </w:pPr>
      <w:r>
        <w:t>Wednesday home meets require your time from 4-9pm</w:t>
      </w:r>
      <w:r>
        <w:t xml:space="preserve">; </w:t>
      </w:r>
      <w:r>
        <w:t>Saturday home meets from 6-11am.</w:t>
      </w:r>
    </w:p>
    <w:p w14:paraId="61DA9758" w14:textId="78F8B9F1" w:rsidR="009378A6" w:rsidRDefault="009378A6" w:rsidP="009378A6">
      <w:pPr>
        <w:spacing w:after="0" w:line="240" w:lineRule="auto"/>
      </w:pPr>
      <w:r>
        <w:t>For home meets, you will be needed for meet setup or take down</w:t>
      </w:r>
      <w:r>
        <w:t>.</w:t>
      </w:r>
    </w:p>
    <w:p w14:paraId="4DA562D7" w14:textId="77777777" w:rsidR="009378A6" w:rsidRPr="009378A6" w:rsidRDefault="009378A6" w:rsidP="005F58B9">
      <w:pPr>
        <w:spacing w:after="0" w:line="240" w:lineRule="auto"/>
        <w:rPr>
          <w:u w:val="single"/>
        </w:rPr>
      </w:pPr>
    </w:p>
    <w:p w14:paraId="0DFF591C" w14:textId="0D0C6817" w:rsidR="00ED4FFD" w:rsidRDefault="00ED4FFD" w:rsidP="00ED4FFD">
      <w:pPr>
        <w:spacing w:after="0" w:line="240" w:lineRule="auto"/>
      </w:pPr>
      <w:r>
        <w:t>6/8 Home Meet (time trials)</w:t>
      </w:r>
    </w:p>
    <w:p w14:paraId="643E3B0C" w14:textId="3001F1CE" w:rsidR="00ED4FFD" w:rsidRDefault="00ED4FFD" w:rsidP="00ED4FFD">
      <w:pPr>
        <w:spacing w:after="0" w:line="240" w:lineRule="auto"/>
      </w:pPr>
      <w:r>
        <w:t>6/12 Away Meet (Cascades)</w:t>
      </w:r>
    </w:p>
    <w:p w14:paraId="5DE887E9" w14:textId="55A62F32" w:rsidR="00ED4FFD" w:rsidRDefault="00ED4FFD" w:rsidP="00ED4FFD">
      <w:pPr>
        <w:spacing w:after="0" w:line="240" w:lineRule="auto"/>
      </w:pPr>
      <w:r>
        <w:t>6/15 Home Meet</w:t>
      </w:r>
    </w:p>
    <w:p w14:paraId="6A38154F" w14:textId="636D7651" w:rsidR="00ED4FFD" w:rsidRDefault="00ED4FFD" w:rsidP="00ED4FFD">
      <w:pPr>
        <w:spacing w:after="0" w:line="240" w:lineRule="auto"/>
      </w:pPr>
      <w:r>
        <w:t>6/19 Away Meet (Broadlands)</w:t>
      </w:r>
    </w:p>
    <w:p w14:paraId="36B40CD8" w14:textId="7960E381" w:rsidR="00ED4FFD" w:rsidRDefault="00ED4FFD" w:rsidP="00ED4FFD">
      <w:pPr>
        <w:spacing w:after="0" w:line="240" w:lineRule="auto"/>
      </w:pPr>
      <w:r>
        <w:t>6/22 Away Meet (Saratoga)</w:t>
      </w:r>
    </w:p>
    <w:p w14:paraId="0C287BB4" w14:textId="1504C327" w:rsidR="00ED4FFD" w:rsidRDefault="00ED4FFD" w:rsidP="00ED4FFD">
      <w:pPr>
        <w:spacing w:after="0" w:line="240" w:lineRule="auto"/>
      </w:pPr>
      <w:r>
        <w:t>6/26 Home Meet</w:t>
      </w:r>
    </w:p>
    <w:p w14:paraId="0368DF63" w14:textId="558B9E1C" w:rsidR="00ED4FFD" w:rsidRDefault="00ED4FFD" w:rsidP="00ED4FFD">
      <w:pPr>
        <w:spacing w:after="0" w:line="240" w:lineRule="auto"/>
      </w:pPr>
      <w:r>
        <w:t>6/29 Home Meet</w:t>
      </w:r>
    </w:p>
    <w:p w14:paraId="13326510" w14:textId="72BF693C" w:rsidR="00ED4FFD" w:rsidRDefault="00ED4FFD" w:rsidP="00ED4FFD">
      <w:pPr>
        <w:spacing w:after="0" w:line="240" w:lineRule="auto"/>
      </w:pPr>
      <w:r>
        <w:t>7/3 Away Meet (Burke Centre)</w:t>
      </w:r>
    </w:p>
    <w:p w14:paraId="0429CB57" w14:textId="743C37F3" w:rsidR="00ED4FFD" w:rsidRDefault="00ED4FFD" w:rsidP="00ED4FFD">
      <w:pPr>
        <w:spacing w:after="0" w:line="240" w:lineRule="auto"/>
      </w:pPr>
      <w:r>
        <w:t>7/6 Away meet (Glen Cove)</w:t>
      </w:r>
    </w:p>
    <w:p w14:paraId="5AE1DAE5" w14:textId="3AE16D31" w:rsidR="00ED4FFD" w:rsidRDefault="00ED4FFD" w:rsidP="00ED4FFD">
      <w:pPr>
        <w:spacing w:after="0" w:line="240" w:lineRule="auto"/>
      </w:pPr>
      <w:r>
        <w:t>7/7 Relay Carnival</w:t>
      </w:r>
    </w:p>
    <w:p w14:paraId="5CE9D212" w14:textId="7526BDD3" w:rsidR="00ED4FFD" w:rsidRDefault="00ED4FFD" w:rsidP="00ED4FFD">
      <w:pPr>
        <w:spacing w:after="0" w:line="240" w:lineRule="auto"/>
      </w:pPr>
      <w:r>
        <w:t>7/10 Home Meet</w:t>
      </w:r>
    </w:p>
    <w:p w14:paraId="6A4D3D5D" w14:textId="453B6268" w:rsidR="00ED4FFD" w:rsidRDefault="00ED4FFD" w:rsidP="00ED4FFD">
      <w:pPr>
        <w:spacing w:after="0" w:line="240" w:lineRule="auto"/>
      </w:pPr>
      <w:r>
        <w:t>7/13 Away Meet (Barrington)</w:t>
      </w:r>
      <w:bookmarkStart w:id="0" w:name="_GoBack"/>
      <w:bookmarkEnd w:id="0"/>
    </w:p>
    <w:p w14:paraId="2024165E" w14:textId="6F749E00" w:rsidR="00ED4FFD" w:rsidRDefault="00ED4FFD" w:rsidP="00ED4FFD">
      <w:pPr>
        <w:spacing w:after="0" w:line="240" w:lineRule="auto"/>
      </w:pPr>
      <w:r w:rsidRPr="00ED4FFD">
        <w:t>7/17</w:t>
      </w:r>
      <w:r>
        <w:t xml:space="preserve"> Home Meet</w:t>
      </w:r>
    </w:p>
    <w:p w14:paraId="683D6F16" w14:textId="123B16D0" w:rsidR="00ED4FFD" w:rsidRPr="00ED4FFD" w:rsidRDefault="00ED4FFD" w:rsidP="00ED4FFD">
      <w:pPr>
        <w:spacing w:after="0" w:line="240" w:lineRule="auto"/>
      </w:pPr>
      <w:r>
        <w:t>7/20 Divisionals</w:t>
      </w:r>
    </w:p>
    <w:p w14:paraId="0E6C70E4" w14:textId="77777777" w:rsidR="00B116F3" w:rsidRDefault="00B116F3" w:rsidP="005F58B9">
      <w:pPr>
        <w:spacing w:after="0" w:line="240" w:lineRule="auto"/>
      </w:pPr>
    </w:p>
    <w:p w14:paraId="033616A2" w14:textId="77777777" w:rsidR="005F58B9" w:rsidRDefault="005F58B9" w:rsidP="00635E53">
      <w:pPr>
        <w:spacing w:after="0" w:line="360" w:lineRule="auto"/>
      </w:pPr>
    </w:p>
    <w:p w14:paraId="58CD39AF" w14:textId="77777777" w:rsidR="00635E53" w:rsidRDefault="00635E53" w:rsidP="00635E53">
      <w:pPr>
        <w:pBdr>
          <w:top w:val="single" w:sz="12" w:space="1" w:color="auto"/>
          <w:bottom w:val="single" w:sz="12" w:space="1" w:color="auto"/>
        </w:pBdr>
        <w:spacing w:after="0" w:line="360" w:lineRule="auto"/>
      </w:pPr>
    </w:p>
    <w:p w14:paraId="542ACD48" w14:textId="77777777" w:rsidR="00635E53" w:rsidRDefault="00635E53" w:rsidP="00635E53">
      <w:pPr>
        <w:pBdr>
          <w:bottom w:val="single" w:sz="12" w:space="1" w:color="auto"/>
          <w:between w:val="single" w:sz="12" w:space="1" w:color="auto"/>
        </w:pBdr>
        <w:spacing w:after="0" w:line="360" w:lineRule="auto"/>
      </w:pPr>
    </w:p>
    <w:p w14:paraId="091233C7" w14:textId="7A38045C" w:rsidR="00635E53" w:rsidRDefault="00635E53" w:rsidP="00635E53">
      <w:pPr>
        <w:spacing w:after="0" w:line="360" w:lineRule="auto"/>
      </w:pPr>
    </w:p>
    <w:p w14:paraId="520C3E73" w14:textId="3AC49386" w:rsidR="00991E71" w:rsidRDefault="00991E71" w:rsidP="00635E53">
      <w:pPr>
        <w:spacing w:after="0" w:line="360" w:lineRule="auto"/>
      </w:pPr>
    </w:p>
    <w:p w14:paraId="225C5C0A" w14:textId="4C43B5BD" w:rsidR="00991E71" w:rsidRDefault="00991E71" w:rsidP="00635E53">
      <w:pPr>
        <w:spacing w:after="0" w:line="360" w:lineRule="auto"/>
      </w:pPr>
    </w:p>
    <w:p w14:paraId="5C9FDFC9" w14:textId="04F5C7A7" w:rsidR="00991E71" w:rsidRDefault="00991E71" w:rsidP="00991E71">
      <w:pPr>
        <w:spacing w:after="0" w:line="360" w:lineRule="auto"/>
        <w:jc w:val="center"/>
      </w:pPr>
      <w:r w:rsidRPr="001A5CF9">
        <w:rPr>
          <w:noProof/>
        </w:rPr>
        <w:lastRenderedPageBreak/>
        <w:drawing>
          <wp:inline distT="0" distB="0" distL="0" distR="0" wp14:anchorId="7FE7D461" wp14:editId="7BCB8A24">
            <wp:extent cx="2190750" cy="1019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BFE76" w14:textId="2F4F6306" w:rsidR="00991E71" w:rsidRPr="00084F46" w:rsidRDefault="00991E71" w:rsidP="00991E71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ED4FFD">
        <w:rPr>
          <w:b/>
          <w:sz w:val="36"/>
        </w:rPr>
        <w:t>9</w:t>
      </w:r>
      <w:r>
        <w:rPr>
          <w:b/>
          <w:sz w:val="36"/>
        </w:rPr>
        <w:t xml:space="preserve"> Coach-In-</w:t>
      </w:r>
      <w:r w:rsidRPr="00084F46">
        <w:rPr>
          <w:b/>
          <w:sz w:val="36"/>
        </w:rPr>
        <w:t>Training (CIT)</w:t>
      </w:r>
      <w:r w:rsidR="009378A6">
        <w:rPr>
          <w:b/>
          <w:sz w:val="36"/>
        </w:rPr>
        <w:t>/Junior Coach</w:t>
      </w:r>
      <w:r w:rsidRPr="00084F46">
        <w:rPr>
          <w:b/>
          <w:sz w:val="36"/>
        </w:rPr>
        <w:t xml:space="preserve"> Application</w:t>
      </w:r>
    </w:p>
    <w:p w14:paraId="1A590CFF" w14:textId="77777777" w:rsidR="001A5CF9" w:rsidRDefault="001A5CF9" w:rsidP="001A5CF9">
      <w:pPr>
        <w:spacing w:after="0" w:line="240" w:lineRule="auto"/>
      </w:pPr>
    </w:p>
    <w:p w14:paraId="7C9E60EA" w14:textId="77777777" w:rsidR="009378A6" w:rsidRDefault="009378A6" w:rsidP="00B116F3">
      <w:pPr>
        <w:spacing w:after="0" w:line="240" w:lineRule="auto"/>
      </w:pPr>
    </w:p>
    <w:p w14:paraId="408F15D3" w14:textId="136900FF" w:rsidR="00B116F3" w:rsidRDefault="00A82769" w:rsidP="00B116F3">
      <w:pPr>
        <w:spacing w:after="0" w:line="240" w:lineRule="auto"/>
      </w:pPr>
      <w:r>
        <w:t>2)</w:t>
      </w:r>
      <w:r w:rsidR="00ED4FFD">
        <w:t xml:space="preserve"> </w:t>
      </w:r>
      <w:r w:rsidR="00B116F3">
        <w:t xml:space="preserve">Why do you want to be a Dolphins </w:t>
      </w:r>
      <w:r w:rsidR="009378A6">
        <w:t>CIT/Junior Coach</w:t>
      </w:r>
      <w:r w:rsidR="00B116F3">
        <w:t xml:space="preserve"> this summer?</w:t>
      </w:r>
    </w:p>
    <w:p w14:paraId="6EFB4238" w14:textId="77777777" w:rsidR="00635E53" w:rsidRDefault="00635E53" w:rsidP="00635E53">
      <w:pPr>
        <w:spacing w:after="0" w:line="360" w:lineRule="auto"/>
      </w:pPr>
    </w:p>
    <w:p w14:paraId="3828540F" w14:textId="77777777" w:rsidR="00635E53" w:rsidRDefault="00635E53" w:rsidP="00635E53">
      <w:pPr>
        <w:pBdr>
          <w:top w:val="single" w:sz="12" w:space="1" w:color="auto"/>
          <w:bottom w:val="single" w:sz="12" w:space="1" w:color="auto"/>
        </w:pBdr>
        <w:spacing w:after="0" w:line="360" w:lineRule="auto"/>
      </w:pPr>
    </w:p>
    <w:p w14:paraId="7E2D84B5" w14:textId="77777777" w:rsidR="00635E53" w:rsidRDefault="00635E53" w:rsidP="00635E53">
      <w:pPr>
        <w:pBdr>
          <w:bottom w:val="single" w:sz="12" w:space="1" w:color="auto"/>
          <w:between w:val="single" w:sz="12" w:space="1" w:color="auto"/>
        </w:pBdr>
        <w:spacing w:after="0" w:line="360" w:lineRule="auto"/>
      </w:pPr>
    </w:p>
    <w:p w14:paraId="33491BFA" w14:textId="1BA6F384" w:rsidR="00635E53" w:rsidRDefault="00635E53" w:rsidP="001A5CF9">
      <w:pPr>
        <w:spacing w:after="0" w:line="240" w:lineRule="auto"/>
      </w:pPr>
    </w:p>
    <w:p w14:paraId="6ED8C499" w14:textId="77777777" w:rsidR="00A82769" w:rsidRDefault="00A82769" w:rsidP="001A5CF9">
      <w:pPr>
        <w:spacing w:after="0" w:line="240" w:lineRule="auto"/>
      </w:pPr>
    </w:p>
    <w:p w14:paraId="68EF3906" w14:textId="77777777" w:rsidR="009378A6" w:rsidRDefault="009378A6" w:rsidP="001A5CF9">
      <w:pPr>
        <w:spacing w:after="0" w:line="240" w:lineRule="auto"/>
      </w:pPr>
    </w:p>
    <w:p w14:paraId="6F6689D1" w14:textId="775CC777" w:rsidR="00991E71" w:rsidRDefault="00A82769" w:rsidP="00991E71">
      <w:pPr>
        <w:spacing w:after="0" w:line="360" w:lineRule="auto"/>
      </w:pPr>
      <w:r>
        <w:t>3)</w:t>
      </w:r>
      <w:r w:rsidR="00ED4FFD">
        <w:t xml:space="preserve"> </w:t>
      </w:r>
      <w:r w:rsidR="00B116F3">
        <w:t>How would the Dolphins swimmers benefit from having you as a member of the coaching staff?</w:t>
      </w:r>
      <w:r w:rsidR="00991E71" w:rsidRPr="00991E71">
        <w:t xml:space="preserve"> </w:t>
      </w:r>
    </w:p>
    <w:p w14:paraId="3EBBF0D6" w14:textId="77777777" w:rsidR="00991E71" w:rsidRDefault="00991E71" w:rsidP="00991E71">
      <w:pPr>
        <w:spacing w:after="0" w:line="360" w:lineRule="auto"/>
      </w:pPr>
    </w:p>
    <w:p w14:paraId="4BC1F8DB" w14:textId="77777777" w:rsidR="00991E71" w:rsidRDefault="00991E71" w:rsidP="00991E71">
      <w:pPr>
        <w:pBdr>
          <w:top w:val="single" w:sz="12" w:space="1" w:color="auto"/>
          <w:bottom w:val="single" w:sz="12" w:space="1" w:color="auto"/>
        </w:pBdr>
        <w:spacing w:after="0" w:line="360" w:lineRule="auto"/>
      </w:pPr>
    </w:p>
    <w:p w14:paraId="6B74D2FB" w14:textId="77777777" w:rsidR="00991E71" w:rsidRDefault="00991E71" w:rsidP="00991E71">
      <w:pPr>
        <w:pBdr>
          <w:bottom w:val="single" w:sz="12" w:space="1" w:color="auto"/>
          <w:between w:val="single" w:sz="12" w:space="1" w:color="auto"/>
        </w:pBdr>
        <w:spacing w:after="0" w:line="360" w:lineRule="auto"/>
      </w:pPr>
    </w:p>
    <w:p w14:paraId="7D4A7ED3" w14:textId="77777777" w:rsidR="00A82769" w:rsidRDefault="00A82769" w:rsidP="00635E53">
      <w:pPr>
        <w:spacing w:after="0" w:line="360" w:lineRule="auto"/>
      </w:pPr>
    </w:p>
    <w:p w14:paraId="37F76FB9" w14:textId="2BA1AB4C" w:rsidR="00084F46" w:rsidRDefault="00084F46" w:rsidP="00084F46">
      <w:pPr>
        <w:spacing w:after="0"/>
      </w:pPr>
    </w:p>
    <w:p w14:paraId="74355793" w14:textId="77777777" w:rsidR="00A82769" w:rsidRDefault="00A82769" w:rsidP="00084F46">
      <w:pPr>
        <w:spacing w:after="0"/>
      </w:pPr>
    </w:p>
    <w:p w14:paraId="7A31FBE6" w14:textId="2CAD2C00" w:rsidR="00991E71" w:rsidRDefault="00A82769" w:rsidP="00991E71">
      <w:pPr>
        <w:spacing w:after="0" w:line="360" w:lineRule="auto"/>
      </w:pPr>
      <w:r>
        <w:t>4)</w:t>
      </w:r>
      <w:r w:rsidR="009378A6">
        <w:t xml:space="preserve"> </w:t>
      </w:r>
      <w:r w:rsidR="00B116F3">
        <w:t xml:space="preserve">What is your </w:t>
      </w:r>
      <w:r w:rsidR="009378A6">
        <w:t>favorite</w:t>
      </w:r>
      <w:r w:rsidR="00B116F3">
        <w:t xml:space="preserve"> drill or game for swimming</w:t>
      </w:r>
      <w:r w:rsidR="009378A6">
        <w:t>?</w:t>
      </w:r>
      <w:r w:rsidR="00B116F3">
        <w:t xml:space="preserve">  What skill does this drill or game teach?  What age group would you use it with?</w:t>
      </w:r>
      <w:r w:rsidR="00991E71" w:rsidRPr="00991E71">
        <w:t xml:space="preserve"> </w:t>
      </w:r>
    </w:p>
    <w:p w14:paraId="02A8A4A8" w14:textId="77777777" w:rsidR="009378A6" w:rsidRDefault="009378A6" w:rsidP="00991E71">
      <w:pPr>
        <w:spacing w:after="0" w:line="360" w:lineRule="auto"/>
      </w:pPr>
    </w:p>
    <w:p w14:paraId="6A999838" w14:textId="77777777" w:rsidR="00991E71" w:rsidRDefault="00991E71" w:rsidP="00991E71">
      <w:pPr>
        <w:pBdr>
          <w:top w:val="single" w:sz="12" w:space="1" w:color="auto"/>
          <w:bottom w:val="single" w:sz="12" w:space="1" w:color="auto"/>
        </w:pBdr>
        <w:spacing w:after="0" w:line="360" w:lineRule="auto"/>
      </w:pPr>
    </w:p>
    <w:p w14:paraId="21718B51" w14:textId="77777777" w:rsidR="00991E71" w:rsidRDefault="00991E71" w:rsidP="00991E71">
      <w:pPr>
        <w:pBdr>
          <w:bottom w:val="single" w:sz="12" w:space="1" w:color="auto"/>
          <w:between w:val="single" w:sz="12" w:space="1" w:color="auto"/>
        </w:pBdr>
        <w:spacing w:after="0" w:line="360" w:lineRule="auto"/>
      </w:pPr>
    </w:p>
    <w:p w14:paraId="1BFA5647" w14:textId="77777777" w:rsidR="00991E71" w:rsidRDefault="00991E71" w:rsidP="00991E71">
      <w:pPr>
        <w:spacing w:after="0" w:line="240" w:lineRule="auto"/>
      </w:pPr>
    </w:p>
    <w:p w14:paraId="3C6B7D09" w14:textId="77777777" w:rsidR="009378A6" w:rsidRDefault="009378A6" w:rsidP="00635E53">
      <w:pPr>
        <w:spacing w:after="0"/>
      </w:pPr>
    </w:p>
    <w:p w14:paraId="62FEFFC1" w14:textId="6BA67C0F" w:rsidR="00A82769" w:rsidRDefault="00A82769" w:rsidP="00635E53">
      <w:pPr>
        <w:spacing w:after="0"/>
      </w:pPr>
    </w:p>
    <w:p w14:paraId="6CF22955" w14:textId="77777777" w:rsidR="00A82769" w:rsidRDefault="00A82769" w:rsidP="00635E53">
      <w:pPr>
        <w:spacing w:after="0"/>
      </w:pPr>
    </w:p>
    <w:p w14:paraId="60694C59" w14:textId="3AD8CCAF" w:rsidR="00991E71" w:rsidRDefault="00A82769" w:rsidP="00991E71">
      <w:pPr>
        <w:spacing w:after="0" w:line="360" w:lineRule="auto"/>
      </w:pPr>
      <w:r>
        <w:t>5)</w:t>
      </w:r>
      <w:r w:rsidR="009378A6">
        <w:t xml:space="preserve"> </w:t>
      </w:r>
      <w:r w:rsidR="00B116F3">
        <w:t>What fun team building activities have you done on this or another team that you thin</w:t>
      </w:r>
      <w:r w:rsidR="009378A6">
        <w:t>k we should try this season?  (Fe</w:t>
      </w:r>
      <w:r w:rsidR="00B116F3">
        <w:t>el free to include ideas that you think are fun, but you haven’t done!)</w:t>
      </w:r>
      <w:r w:rsidR="00991E71" w:rsidRPr="00991E71">
        <w:t xml:space="preserve"> </w:t>
      </w:r>
    </w:p>
    <w:p w14:paraId="1B6EC6D7" w14:textId="77777777" w:rsidR="009378A6" w:rsidRDefault="009378A6" w:rsidP="009378A6">
      <w:pPr>
        <w:spacing w:after="0" w:line="360" w:lineRule="auto"/>
      </w:pPr>
    </w:p>
    <w:p w14:paraId="03CEE739" w14:textId="77777777" w:rsidR="009378A6" w:rsidRDefault="009378A6" w:rsidP="009378A6">
      <w:pPr>
        <w:pBdr>
          <w:top w:val="single" w:sz="12" w:space="1" w:color="auto"/>
          <w:bottom w:val="single" w:sz="12" w:space="1" w:color="auto"/>
        </w:pBdr>
        <w:spacing w:after="0" w:line="360" w:lineRule="auto"/>
      </w:pPr>
    </w:p>
    <w:p w14:paraId="33892344" w14:textId="77777777" w:rsidR="009378A6" w:rsidRDefault="009378A6" w:rsidP="009378A6">
      <w:pPr>
        <w:pBdr>
          <w:bottom w:val="single" w:sz="12" w:space="1" w:color="auto"/>
          <w:between w:val="single" w:sz="12" w:space="1" w:color="auto"/>
        </w:pBdr>
        <w:spacing w:after="0" w:line="360" w:lineRule="auto"/>
      </w:pPr>
    </w:p>
    <w:p w14:paraId="2F1AABF7" w14:textId="77777777" w:rsidR="009378A6" w:rsidRDefault="009378A6" w:rsidP="009378A6">
      <w:pPr>
        <w:spacing w:after="0" w:line="240" w:lineRule="auto"/>
      </w:pPr>
    </w:p>
    <w:sectPr w:rsidR="009378A6" w:rsidSect="001A5CF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7CF"/>
    <w:multiLevelType w:val="hybridMultilevel"/>
    <w:tmpl w:val="729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52AA0"/>
    <w:multiLevelType w:val="hybridMultilevel"/>
    <w:tmpl w:val="12467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5CF9"/>
    <w:rsid w:val="000024F2"/>
    <w:rsid w:val="000077EE"/>
    <w:rsid w:val="000178AC"/>
    <w:rsid w:val="000259E0"/>
    <w:rsid w:val="00030A5E"/>
    <w:rsid w:val="00035C62"/>
    <w:rsid w:val="00060EF1"/>
    <w:rsid w:val="000671D9"/>
    <w:rsid w:val="00072A56"/>
    <w:rsid w:val="00082FFD"/>
    <w:rsid w:val="0008306D"/>
    <w:rsid w:val="00084F46"/>
    <w:rsid w:val="000966D6"/>
    <w:rsid w:val="000C6A97"/>
    <w:rsid w:val="000F0CAC"/>
    <w:rsid w:val="000F4E13"/>
    <w:rsid w:val="00104C10"/>
    <w:rsid w:val="00111C4F"/>
    <w:rsid w:val="00112201"/>
    <w:rsid w:val="00117C94"/>
    <w:rsid w:val="00125E29"/>
    <w:rsid w:val="00132C6A"/>
    <w:rsid w:val="00141863"/>
    <w:rsid w:val="00143408"/>
    <w:rsid w:val="001635D8"/>
    <w:rsid w:val="00165F35"/>
    <w:rsid w:val="001723F5"/>
    <w:rsid w:val="001736C2"/>
    <w:rsid w:val="0017718F"/>
    <w:rsid w:val="00182A72"/>
    <w:rsid w:val="001837F3"/>
    <w:rsid w:val="00191EF0"/>
    <w:rsid w:val="00192E6B"/>
    <w:rsid w:val="001A04E8"/>
    <w:rsid w:val="001A5CF9"/>
    <w:rsid w:val="001B7C1C"/>
    <w:rsid w:val="001C5FB1"/>
    <w:rsid w:val="001D685B"/>
    <w:rsid w:val="001E361F"/>
    <w:rsid w:val="001E3AC1"/>
    <w:rsid w:val="001E46DC"/>
    <w:rsid w:val="001E4B38"/>
    <w:rsid w:val="001F3C1C"/>
    <w:rsid w:val="001F4A7A"/>
    <w:rsid w:val="0020227B"/>
    <w:rsid w:val="00204AF4"/>
    <w:rsid w:val="0022409B"/>
    <w:rsid w:val="002341D2"/>
    <w:rsid w:val="0023737B"/>
    <w:rsid w:val="00244A44"/>
    <w:rsid w:val="00252D27"/>
    <w:rsid w:val="00253CEA"/>
    <w:rsid w:val="00272D3B"/>
    <w:rsid w:val="00286C3A"/>
    <w:rsid w:val="002977B6"/>
    <w:rsid w:val="00297F5E"/>
    <w:rsid w:val="002A2824"/>
    <w:rsid w:val="002A47A1"/>
    <w:rsid w:val="002D41F7"/>
    <w:rsid w:val="002D73D0"/>
    <w:rsid w:val="002E064D"/>
    <w:rsid w:val="002F78B8"/>
    <w:rsid w:val="00303EDF"/>
    <w:rsid w:val="0030615D"/>
    <w:rsid w:val="00322A5E"/>
    <w:rsid w:val="003364E1"/>
    <w:rsid w:val="00337461"/>
    <w:rsid w:val="003476EF"/>
    <w:rsid w:val="00362E83"/>
    <w:rsid w:val="003752FE"/>
    <w:rsid w:val="003844BD"/>
    <w:rsid w:val="003A10B2"/>
    <w:rsid w:val="003A1199"/>
    <w:rsid w:val="003A298A"/>
    <w:rsid w:val="003A56B8"/>
    <w:rsid w:val="003A6922"/>
    <w:rsid w:val="003B59BE"/>
    <w:rsid w:val="003D32E5"/>
    <w:rsid w:val="003D4D71"/>
    <w:rsid w:val="0040307B"/>
    <w:rsid w:val="00405136"/>
    <w:rsid w:val="00406C3D"/>
    <w:rsid w:val="00426E36"/>
    <w:rsid w:val="0043309E"/>
    <w:rsid w:val="00452C11"/>
    <w:rsid w:val="00456D69"/>
    <w:rsid w:val="004574A6"/>
    <w:rsid w:val="00470AD0"/>
    <w:rsid w:val="0048242C"/>
    <w:rsid w:val="004A7285"/>
    <w:rsid w:val="004B7C38"/>
    <w:rsid w:val="004C0D59"/>
    <w:rsid w:val="004C1DB5"/>
    <w:rsid w:val="004C4770"/>
    <w:rsid w:val="004D2CEF"/>
    <w:rsid w:val="004D36AA"/>
    <w:rsid w:val="004D7F1B"/>
    <w:rsid w:val="004E07F0"/>
    <w:rsid w:val="00500879"/>
    <w:rsid w:val="00510E5F"/>
    <w:rsid w:val="00513A65"/>
    <w:rsid w:val="00521688"/>
    <w:rsid w:val="005316BC"/>
    <w:rsid w:val="00532DCD"/>
    <w:rsid w:val="0054142A"/>
    <w:rsid w:val="00547E85"/>
    <w:rsid w:val="0055772F"/>
    <w:rsid w:val="00563F73"/>
    <w:rsid w:val="00565321"/>
    <w:rsid w:val="00573AAF"/>
    <w:rsid w:val="005747AA"/>
    <w:rsid w:val="005968EE"/>
    <w:rsid w:val="005A49A6"/>
    <w:rsid w:val="005A74F6"/>
    <w:rsid w:val="005B184B"/>
    <w:rsid w:val="005C03A8"/>
    <w:rsid w:val="005C760D"/>
    <w:rsid w:val="005C7A6F"/>
    <w:rsid w:val="005D21FD"/>
    <w:rsid w:val="005D2C5A"/>
    <w:rsid w:val="005D71C7"/>
    <w:rsid w:val="005E54B0"/>
    <w:rsid w:val="005F58B9"/>
    <w:rsid w:val="00603D46"/>
    <w:rsid w:val="00604A67"/>
    <w:rsid w:val="00621D6E"/>
    <w:rsid w:val="00627188"/>
    <w:rsid w:val="00634C4E"/>
    <w:rsid w:val="00635E53"/>
    <w:rsid w:val="00636440"/>
    <w:rsid w:val="0064628C"/>
    <w:rsid w:val="006554A7"/>
    <w:rsid w:val="006578CA"/>
    <w:rsid w:val="006A3DFA"/>
    <w:rsid w:val="006C718D"/>
    <w:rsid w:val="006D5578"/>
    <w:rsid w:val="006F0582"/>
    <w:rsid w:val="006F0D8E"/>
    <w:rsid w:val="006F5707"/>
    <w:rsid w:val="00727D9F"/>
    <w:rsid w:val="00734670"/>
    <w:rsid w:val="00734789"/>
    <w:rsid w:val="00736658"/>
    <w:rsid w:val="00750673"/>
    <w:rsid w:val="007530FA"/>
    <w:rsid w:val="00755729"/>
    <w:rsid w:val="0075667A"/>
    <w:rsid w:val="007670BF"/>
    <w:rsid w:val="0077070E"/>
    <w:rsid w:val="007712D0"/>
    <w:rsid w:val="007724C9"/>
    <w:rsid w:val="007764F6"/>
    <w:rsid w:val="0077695A"/>
    <w:rsid w:val="00793E26"/>
    <w:rsid w:val="0079571B"/>
    <w:rsid w:val="007A6031"/>
    <w:rsid w:val="007D331F"/>
    <w:rsid w:val="007D66CF"/>
    <w:rsid w:val="007E03E7"/>
    <w:rsid w:val="007F7865"/>
    <w:rsid w:val="00825204"/>
    <w:rsid w:val="00835207"/>
    <w:rsid w:val="0084141C"/>
    <w:rsid w:val="0084482B"/>
    <w:rsid w:val="008457B8"/>
    <w:rsid w:val="00853158"/>
    <w:rsid w:val="0086368D"/>
    <w:rsid w:val="008679DA"/>
    <w:rsid w:val="00867CE2"/>
    <w:rsid w:val="008807A8"/>
    <w:rsid w:val="0089059B"/>
    <w:rsid w:val="008974D2"/>
    <w:rsid w:val="008A385B"/>
    <w:rsid w:val="008A6D58"/>
    <w:rsid w:val="008A775C"/>
    <w:rsid w:val="008B0678"/>
    <w:rsid w:val="008C54B2"/>
    <w:rsid w:val="008E200C"/>
    <w:rsid w:val="008F4243"/>
    <w:rsid w:val="00907944"/>
    <w:rsid w:val="00910BEB"/>
    <w:rsid w:val="00913C15"/>
    <w:rsid w:val="0091439F"/>
    <w:rsid w:val="0092004A"/>
    <w:rsid w:val="00921629"/>
    <w:rsid w:val="009256C5"/>
    <w:rsid w:val="00927B08"/>
    <w:rsid w:val="00931205"/>
    <w:rsid w:val="00935774"/>
    <w:rsid w:val="009378A6"/>
    <w:rsid w:val="00963DAC"/>
    <w:rsid w:val="00967D49"/>
    <w:rsid w:val="0098004E"/>
    <w:rsid w:val="00982CA4"/>
    <w:rsid w:val="00991372"/>
    <w:rsid w:val="00991E71"/>
    <w:rsid w:val="00992D81"/>
    <w:rsid w:val="009A071C"/>
    <w:rsid w:val="009B0C25"/>
    <w:rsid w:val="009B1D4C"/>
    <w:rsid w:val="009E173E"/>
    <w:rsid w:val="009E5F21"/>
    <w:rsid w:val="009F1550"/>
    <w:rsid w:val="009F6DC9"/>
    <w:rsid w:val="00A067AD"/>
    <w:rsid w:val="00A10DFD"/>
    <w:rsid w:val="00A11E49"/>
    <w:rsid w:val="00A255D1"/>
    <w:rsid w:val="00A346AF"/>
    <w:rsid w:val="00A347D7"/>
    <w:rsid w:val="00A45CDC"/>
    <w:rsid w:val="00A653B4"/>
    <w:rsid w:val="00A66170"/>
    <w:rsid w:val="00A7672C"/>
    <w:rsid w:val="00A807D1"/>
    <w:rsid w:val="00A82769"/>
    <w:rsid w:val="00A94B26"/>
    <w:rsid w:val="00AB1E5F"/>
    <w:rsid w:val="00AB51E4"/>
    <w:rsid w:val="00AC3198"/>
    <w:rsid w:val="00AC5355"/>
    <w:rsid w:val="00AC7245"/>
    <w:rsid w:val="00AC7366"/>
    <w:rsid w:val="00AD41D8"/>
    <w:rsid w:val="00AE53E4"/>
    <w:rsid w:val="00AF0FC2"/>
    <w:rsid w:val="00AF224D"/>
    <w:rsid w:val="00AF270B"/>
    <w:rsid w:val="00B06ABA"/>
    <w:rsid w:val="00B116F3"/>
    <w:rsid w:val="00B13234"/>
    <w:rsid w:val="00B20DC6"/>
    <w:rsid w:val="00B26AF9"/>
    <w:rsid w:val="00B30465"/>
    <w:rsid w:val="00B52C2A"/>
    <w:rsid w:val="00B5695E"/>
    <w:rsid w:val="00B66FD8"/>
    <w:rsid w:val="00B7680E"/>
    <w:rsid w:val="00B80B16"/>
    <w:rsid w:val="00B80BC3"/>
    <w:rsid w:val="00B9026C"/>
    <w:rsid w:val="00B91E39"/>
    <w:rsid w:val="00BA37A8"/>
    <w:rsid w:val="00BB32A2"/>
    <w:rsid w:val="00BD5C02"/>
    <w:rsid w:val="00BE1F2D"/>
    <w:rsid w:val="00BF3077"/>
    <w:rsid w:val="00C0071C"/>
    <w:rsid w:val="00C02675"/>
    <w:rsid w:val="00C151B6"/>
    <w:rsid w:val="00C41F58"/>
    <w:rsid w:val="00C6268B"/>
    <w:rsid w:val="00C661EB"/>
    <w:rsid w:val="00C76C68"/>
    <w:rsid w:val="00C965DE"/>
    <w:rsid w:val="00CC5371"/>
    <w:rsid w:val="00CD130D"/>
    <w:rsid w:val="00CF1DD5"/>
    <w:rsid w:val="00CF520A"/>
    <w:rsid w:val="00CF71B5"/>
    <w:rsid w:val="00D05020"/>
    <w:rsid w:val="00D15568"/>
    <w:rsid w:val="00D44819"/>
    <w:rsid w:val="00D47E02"/>
    <w:rsid w:val="00D554AC"/>
    <w:rsid w:val="00D5716F"/>
    <w:rsid w:val="00D705F8"/>
    <w:rsid w:val="00D75152"/>
    <w:rsid w:val="00D847E5"/>
    <w:rsid w:val="00D85274"/>
    <w:rsid w:val="00DB7372"/>
    <w:rsid w:val="00DC1DD7"/>
    <w:rsid w:val="00DC720E"/>
    <w:rsid w:val="00DD3C6F"/>
    <w:rsid w:val="00DE17AA"/>
    <w:rsid w:val="00DF1A14"/>
    <w:rsid w:val="00DF55CA"/>
    <w:rsid w:val="00E11D46"/>
    <w:rsid w:val="00E12395"/>
    <w:rsid w:val="00E12B7F"/>
    <w:rsid w:val="00E3707C"/>
    <w:rsid w:val="00E3708B"/>
    <w:rsid w:val="00E50E21"/>
    <w:rsid w:val="00E738AF"/>
    <w:rsid w:val="00E8537A"/>
    <w:rsid w:val="00E903D4"/>
    <w:rsid w:val="00E907C0"/>
    <w:rsid w:val="00EA42AD"/>
    <w:rsid w:val="00EA77A2"/>
    <w:rsid w:val="00EB103F"/>
    <w:rsid w:val="00EB3376"/>
    <w:rsid w:val="00EB451E"/>
    <w:rsid w:val="00EB5953"/>
    <w:rsid w:val="00EB7A4A"/>
    <w:rsid w:val="00ED4FFD"/>
    <w:rsid w:val="00EE0973"/>
    <w:rsid w:val="00EE428A"/>
    <w:rsid w:val="00EE7C68"/>
    <w:rsid w:val="00EF1AF4"/>
    <w:rsid w:val="00EF6222"/>
    <w:rsid w:val="00EF77F3"/>
    <w:rsid w:val="00F02095"/>
    <w:rsid w:val="00F0734F"/>
    <w:rsid w:val="00F27641"/>
    <w:rsid w:val="00F34E27"/>
    <w:rsid w:val="00F405AD"/>
    <w:rsid w:val="00F4457D"/>
    <w:rsid w:val="00F53CED"/>
    <w:rsid w:val="00F62598"/>
    <w:rsid w:val="00F636C2"/>
    <w:rsid w:val="00F6414A"/>
    <w:rsid w:val="00F64E6B"/>
    <w:rsid w:val="00F65B5B"/>
    <w:rsid w:val="00F67672"/>
    <w:rsid w:val="00F67AE0"/>
    <w:rsid w:val="00F758F2"/>
    <w:rsid w:val="00F808EF"/>
    <w:rsid w:val="00F84685"/>
    <w:rsid w:val="00F86ADB"/>
    <w:rsid w:val="00F933D7"/>
    <w:rsid w:val="00FA5620"/>
    <w:rsid w:val="00FA6FAB"/>
    <w:rsid w:val="00FD1A01"/>
    <w:rsid w:val="00FF2182"/>
    <w:rsid w:val="00FF3E75"/>
    <w:rsid w:val="00FF57E8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A4C66C"/>
  <w15:docId w15:val="{0C0D0331-8A0E-4B66-A8CD-23A196C2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F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Echo360 Inc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gwright</dc:creator>
  <cp:keywords/>
  <dc:description/>
  <cp:lastModifiedBy>Jen Heffern</cp:lastModifiedBy>
  <cp:revision>2</cp:revision>
  <dcterms:created xsi:type="dcterms:W3CDTF">2019-04-07T23:50:00Z</dcterms:created>
  <dcterms:modified xsi:type="dcterms:W3CDTF">2019-04-07T23:50:00Z</dcterms:modified>
</cp:coreProperties>
</file>