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C31D" w14:textId="77777777" w:rsidR="00DC62DF" w:rsidRDefault="00DC62DF">
      <w:pPr>
        <w:ind w:left="-1260" w:right="-1350"/>
        <w:jc w:val="center"/>
        <w:rPr>
          <w:noProof/>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05B8B1B4" wp14:editId="198606C2">
                <wp:simplePos x="0" y="0"/>
                <wp:positionH relativeFrom="page">
                  <wp:posOffset>547688</wp:posOffset>
                </wp:positionH>
                <wp:positionV relativeFrom="paragraph">
                  <wp:posOffset>1899602</wp:posOffset>
                </wp:positionV>
                <wp:extent cx="6858000" cy="4071620"/>
                <wp:effectExtent l="0" t="0" r="0" b="508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858000" cy="4071620"/>
                        </a:xfrm>
                        <a:prstGeom prst="rect">
                          <a:avLst/>
                        </a:prstGeom>
                        <a:noFill/>
                        <a:ln>
                          <a:noFill/>
                        </a:ln>
                      </wps:spPr>
                      <wps:txbx>
                        <w:txbxContent>
                          <w:p w14:paraId="599C87D8" w14:textId="77777777" w:rsidR="00A272D7" w:rsidRDefault="00A272D7">
                            <w:pPr>
                              <w:textDirection w:val="btLr"/>
                            </w:pPr>
                          </w:p>
                          <w:p w14:paraId="65144DF2" w14:textId="77777777" w:rsidR="00A272D7" w:rsidRDefault="003E333C">
                            <w:pPr>
                              <w:jc w:val="center"/>
                              <w:textDirection w:val="btLr"/>
                            </w:pPr>
                            <w:r>
                              <w:rPr>
                                <w:b/>
                                <w:color w:val="000000"/>
                                <w:sz w:val="32"/>
                              </w:rPr>
                              <w:t>Enjoy an evening out (or in), while we entertain the kids at the pool!</w:t>
                            </w:r>
                          </w:p>
                          <w:p w14:paraId="56FF2D01" w14:textId="77777777" w:rsidR="00A272D7" w:rsidRDefault="003E333C">
                            <w:pPr>
                              <w:jc w:val="center"/>
                              <w:textDirection w:val="btLr"/>
                            </w:pPr>
                            <w:r>
                              <w:rPr>
                                <w:b/>
                                <w:color w:val="000000"/>
                                <w:sz w:val="32"/>
                              </w:rPr>
                              <w:t xml:space="preserve">This year we have a new spin on our party with the kids.  The </w:t>
                            </w:r>
                            <w:proofErr w:type="gramStart"/>
                            <w:r>
                              <w:rPr>
                                <w:b/>
                                <w:color w:val="000000"/>
                                <w:sz w:val="32"/>
                              </w:rPr>
                              <w:t>12 hour</w:t>
                            </w:r>
                            <w:proofErr w:type="gramEnd"/>
                            <w:r>
                              <w:rPr>
                                <w:b/>
                                <w:color w:val="000000"/>
                                <w:sz w:val="32"/>
                              </w:rPr>
                              <w:t xml:space="preserve"> relay will finish as the party begins.  </w:t>
                            </w:r>
                          </w:p>
                          <w:p w14:paraId="166E7561" w14:textId="77777777" w:rsidR="00A272D7" w:rsidRDefault="003E333C">
                            <w:pPr>
                              <w:jc w:val="center"/>
                              <w:textDirection w:val="btLr"/>
                            </w:pPr>
                            <w:r>
                              <w:rPr>
                                <w:b/>
                                <w:color w:val="000000"/>
                                <w:sz w:val="32"/>
                              </w:rPr>
                              <w:t xml:space="preserve">Swimmers and Divers can come cheer on the relay!  </w:t>
                            </w:r>
                          </w:p>
                          <w:p w14:paraId="2699C0F0" w14:textId="77777777" w:rsidR="00A272D7" w:rsidRDefault="00A272D7">
                            <w:pPr>
                              <w:textDirection w:val="btLr"/>
                            </w:pPr>
                          </w:p>
                          <w:p w14:paraId="738B8197" w14:textId="77777777" w:rsidR="00A272D7" w:rsidRDefault="003E333C">
                            <w:pPr>
                              <w:ind w:left="1728" w:firstLine="1728"/>
                              <w:textDirection w:val="btLr"/>
                            </w:pPr>
                            <w:r>
                              <w:rPr>
                                <w:color w:val="000000"/>
                                <w:sz w:val="28"/>
                              </w:rPr>
                              <w:t>When: Friday, June 26, 8:15 to 10:30 p.m.</w:t>
                            </w:r>
                          </w:p>
                          <w:p w14:paraId="49F765DB" w14:textId="77777777" w:rsidR="00A272D7" w:rsidRDefault="003E333C">
                            <w:pPr>
                              <w:ind w:left="1728" w:firstLine="1728"/>
                              <w:textDirection w:val="btLr"/>
                            </w:pPr>
                            <w:r>
                              <w:rPr>
                                <w:color w:val="000000"/>
                                <w:sz w:val="28"/>
                              </w:rPr>
                              <w:t>Where: Jack Florence Pool</w:t>
                            </w:r>
                          </w:p>
                          <w:p w14:paraId="330B60E5" w14:textId="77777777" w:rsidR="00A272D7" w:rsidRDefault="003E333C">
                            <w:pPr>
                              <w:ind w:left="1728" w:firstLine="1728"/>
                              <w:textDirection w:val="btLr"/>
                            </w:pPr>
                            <w:r>
                              <w:rPr>
                                <w:color w:val="000000"/>
                                <w:sz w:val="28"/>
                              </w:rPr>
                              <w:t>Cost: $20 per child, $15 for each additional child</w:t>
                            </w:r>
                          </w:p>
                          <w:p w14:paraId="5690FEF7" w14:textId="77777777" w:rsidR="00A272D7" w:rsidRDefault="00A272D7">
                            <w:pPr>
                              <w:ind w:left="1728" w:firstLine="1728"/>
                              <w:textDirection w:val="btLr"/>
                            </w:pPr>
                          </w:p>
                          <w:p w14:paraId="13923867" w14:textId="77777777" w:rsidR="00A272D7" w:rsidRDefault="003E333C">
                            <w:pPr>
                              <w:ind w:left="1728" w:firstLine="1728"/>
                              <w:textDirection w:val="btLr"/>
                            </w:pPr>
                            <w:r>
                              <w:rPr>
                                <w:color w:val="000000"/>
                                <w:sz w:val="28"/>
                              </w:rPr>
                              <w:t>Snacks, drinks, games, and fun will be provided.</w:t>
                            </w:r>
                          </w:p>
                          <w:p w14:paraId="6B8A85C2" w14:textId="77777777" w:rsidR="00A272D7" w:rsidRDefault="003E333C">
                            <w:pPr>
                              <w:ind w:left="1728" w:firstLine="1728"/>
                              <w:textDirection w:val="btLr"/>
                            </w:pPr>
                            <w:r>
                              <w:rPr>
                                <w:color w:val="000000"/>
                                <w:sz w:val="28"/>
                              </w:rPr>
                              <w:t xml:space="preserve">Children must be 5 years of age or older.  </w:t>
                            </w:r>
                          </w:p>
                          <w:p w14:paraId="3C3A421D" w14:textId="77777777" w:rsidR="00A272D7" w:rsidRDefault="003E333C" w:rsidP="00DC62DF">
                            <w:pPr>
                              <w:ind w:left="3456"/>
                              <w:textDirection w:val="btLr"/>
                            </w:pPr>
                            <w:r>
                              <w:rPr>
                                <w:color w:val="000000"/>
                                <w:sz w:val="28"/>
                              </w:rPr>
                              <w:t xml:space="preserve">This is not open to the general public, but siblings and friends of DARTS swimmers and divers are welcome! </w:t>
                            </w:r>
                          </w:p>
                          <w:p w14:paraId="220715E6" w14:textId="77777777" w:rsidR="00A272D7" w:rsidRDefault="00A272D7">
                            <w:pPr>
                              <w:jc w:val="center"/>
                              <w:textDirection w:val="btLr"/>
                            </w:pPr>
                          </w:p>
                          <w:p w14:paraId="04DFD759" w14:textId="77777777" w:rsidR="00A272D7" w:rsidRDefault="003E333C">
                            <w:pPr>
                              <w:jc w:val="center"/>
                              <w:textDirection w:val="btLr"/>
                            </w:pPr>
                            <w:r>
                              <w:rPr>
                                <w:i/>
                                <w:color w:val="000000"/>
                              </w:rPr>
                              <w:t>Reservations aren’t required, but are appreciated</w:t>
                            </w:r>
                          </w:p>
                          <w:p w14:paraId="1A552D0D" w14:textId="77777777" w:rsidR="00A272D7" w:rsidRDefault="003E333C">
                            <w:pPr>
                              <w:jc w:val="center"/>
                              <w:textDirection w:val="btLr"/>
                            </w:pPr>
                            <w:r>
                              <w:rPr>
                                <w:color w:val="000000"/>
                              </w:rPr>
                              <w:t xml:space="preserve">Please return form and payment to Coach Bill or Allison Saksa. Cash, </w:t>
                            </w:r>
                            <w:proofErr w:type="gramStart"/>
                            <w:r>
                              <w:rPr>
                                <w:color w:val="000000"/>
                              </w:rPr>
                              <w:t>Check(</w:t>
                            </w:r>
                            <w:proofErr w:type="gramEnd"/>
                            <w:r>
                              <w:rPr>
                                <w:color w:val="000000"/>
                              </w:rPr>
                              <w:t xml:space="preserve">made payable to DARTS), and </w:t>
                            </w:r>
                          </w:p>
                          <w:p w14:paraId="50AE1CA5" w14:textId="77777777" w:rsidR="00A272D7" w:rsidRDefault="003E333C">
                            <w:pPr>
                              <w:jc w:val="center"/>
                              <w:textDirection w:val="btLr"/>
                            </w:pPr>
                            <w:r>
                              <w:rPr>
                                <w:color w:val="000000"/>
                              </w:rPr>
                              <w:t xml:space="preserve">Debit/Credit Card accepted. </w:t>
                            </w:r>
                          </w:p>
                          <w:p w14:paraId="428DC660" w14:textId="77777777" w:rsidR="00A272D7" w:rsidRDefault="003E333C">
                            <w:pPr>
                              <w:jc w:val="center"/>
                              <w:textDirection w:val="btLr"/>
                            </w:pPr>
                            <w:r>
                              <w:rPr>
                                <w:color w:val="000000"/>
                              </w:rPr>
                              <w:t xml:space="preserve">Completed form and payment will also be accepted at the door on June </w:t>
                            </w:r>
                            <w:r w:rsidR="00DC62DF">
                              <w:rPr>
                                <w:color w:val="000000"/>
                              </w:rPr>
                              <w:t>26</w:t>
                            </w:r>
                            <w:r>
                              <w:rPr>
                                <w:color w:val="000000"/>
                              </w:rPr>
                              <w:t xml:space="preserve">.  </w:t>
                            </w:r>
                          </w:p>
                          <w:p w14:paraId="540021F2" w14:textId="77777777" w:rsidR="00A272D7" w:rsidRDefault="003E333C">
                            <w:pPr>
                              <w:jc w:val="center"/>
                              <w:textDirection w:val="btLr"/>
                            </w:pPr>
                            <w:r>
                              <w:rPr>
                                <w:color w:val="000000"/>
                              </w:rPr>
                              <w:t>Any questions, please email allisonsaksa@gmail.com</w:t>
                            </w:r>
                            <w:r>
                              <w:rPr>
                                <w:i/>
                                <w:color w:val="000000"/>
                              </w:rPr>
                              <w:t xml:space="preserve"> </w:t>
                            </w:r>
                          </w:p>
                          <w:p w14:paraId="24232F49" w14:textId="77777777" w:rsidR="00A272D7" w:rsidRDefault="00A272D7">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B8B1B4" id="Rectangle 10" o:spid="_x0000_s1026" style="position:absolute;left:0;text-align:left;margin-left:43.15pt;margin-top:149.55pt;width:540pt;height:32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xQEAAHcDAAAOAAAAZHJzL2Uyb0RvYy54bWysU9uO2jAQfa/Uf7D8XpIgYGlEWFVdUVVa&#10;tajb/YDBsYkl32obEv6+YyfL0u5b1RczN2bOOTPZ3A9akTP3QVrT0GpWUsINs600x4Y+/9x9WFMS&#10;IpgWlDW8oRce6P32/btN72o+t51VLfcEm5hQ966hXYyuLorAOq4hzKzjBpPCeg0RXX8sWg89dteq&#10;mJflquitb523jIeA0YcxSbe5vxCcxe9CBB6Jaihii/n1+T2kt9huoD56cJ1kEwz4BxQapMGh11YP&#10;EIGcvHzTSkvmbbAizpjVhRVCMp45IJuq/IvNUweOZy4oTnBXmcL/a8u+nfeeyBZ3h/IY0LijH6ga&#10;mKPiBGMoUO9CjXVPbu8nL6CZ2A7C6/SLPMiQRb1cReVDJAyDq/VyXZbYnGFuUd5Vq3nuWrz+3fkQ&#10;v3CrSTIa6nF+FhPOjyHiSCx9KUnTjN1JpfLmlPkjgIUpUiTEI8ZkxeEwTMAPtr0g3+DYTuKsRwhx&#10;Dx43XlHS4xU0NPw6geeUqK8GZf5YLeZLPJvsLJZ3iYe/zRxuM2BYZ/G4IiWj+TnmUxsxfjpFK2Tm&#10;k1CNUCawuN1Mc7rEdD63fq56/V62vwEAAP//AwBQSwMEFAAGAAgAAAAhACjIooDdAAAACwEAAA8A&#10;AABkcnMvZG93bnJldi54bWxMj7FOwzAQhnck3sE6JDZqpy1Rk8apEIKBkZSB0Y2vSYR9jmynTd8e&#10;Z4Lx7j799/3VYbaGXdCHwZGEbCWAIbVOD9RJ+Dq+P+2AhahIK+MIJdwwwKG+v6tUqd2VPvHSxI6l&#10;EAqlktDHOJach7ZHq8LKjUjpdnbeqphG33Ht1TWFW8PXQuTcqoHSh16N+Npj+9NMVsKIRk9m24jv&#10;lr95yvKPI789S/n4ML/sgUWc4x8Mi35Shzo5ndxEOjAjYZdvEilhXRQZsAXI8mV1klBsxQZ4XfH/&#10;HepfAAAA//8DAFBLAQItABQABgAIAAAAIQC2gziS/gAAAOEBAAATAAAAAAAAAAAAAAAAAAAAAABb&#10;Q29udGVudF9UeXBlc10ueG1sUEsBAi0AFAAGAAgAAAAhADj9If/WAAAAlAEAAAsAAAAAAAAAAAAA&#10;AAAALwEAAF9yZWxzLy5yZWxzUEsBAi0AFAAGAAgAAAAhAPz64D/FAQAAdwMAAA4AAAAAAAAAAAAA&#10;AAAALgIAAGRycy9lMm9Eb2MueG1sUEsBAi0AFAAGAAgAAAAhACjIooDdAAAACwEAAA8AAAAAAAAA&#10;AAAAAAAAHwQAAGRycy9kb3ducmV2LnhtbFBLBQYAAAAABAAEAPMAAAApBQAAAAA=&#10;" filled="f" stroked="f">
                <v:textbox inset="2.53958mm,1.2694mm,2.53958mm,1.2694mm">
                  <w:txbxContent>
                    <w:p w14:paraId="599C87D8" w14:textId="77777777" w:rsidR="00A272D7" w:rsidRDefault="00A272D7">
                      <w:pPr>
                        <w:textDirection w:val="btLr"/>
                      </w:pPr>
                    </w:p>
                    <w:p w14:paraId="65144DF2" w14:textId="77777777" w:rsidR="00A272D7" w:rsidRDefault="003E333C">
                      <w:pPr>
                        <w:jc w:val="center"/>
                        <w:textDirection w:val="btLr"/>
                      </w:pPr>
                      <w:r>
                        <w:rPr>
                          <w:b/>
                          <w:color w:val="000000"/>
                          <w:sz w:val="32"/>
                        </w:rPr>
                        <w:t>Enjoy an evening out (or in), while we entertain the kids at the pool!</w:t>
                      </w:r>
                    </w:p>
                    <w:p w14:paraId="56FF2D01" w14:textId="77777777" w:rsidR="00A272D7" w:rsidRDefault="003E333C">
                      <w:pPr>
                        <w:jc w:val="center"/>
                        <w:textDirection w:val="btLr"/>
                      </w:pPr>
                      <w:r>
                        <w:rPr>
                          <w:b/>
                          <w:color w:val="000000"/>
                          <w:sz w:val="32"/>
                        </w:rPr>
                        <w:t xml:space="preserve">This year we have a new spin on our party with the kids.  The </w:t>
                      </w:r>
                      <w:proofErr w:type="gramStart"/>
                      <w:r>
                        <w:rPr>
                          <w:b/>
                          <w:color w:val="000000"/>
                          <w:sz w:val="32"/>
                        </w:rPr>
                        <w:t>12 hour</w:t>
                      </w:r>
                      <w:proofErr w:type="gramEnd"/>
                      <w:r>
                        <w:rPr>
                          <w:b/>
                          <w:color w:val="000000"/>
                          <w:sz w:val="32"/>
                        </w:rPr>
                        <w:t xml:space="preserve"> relay will finish as the party begins.  </w:t>
                      </w:r>
                    </w:p>
                    <w:p w14:paraId="166E7561" w14:textId="77777777" w:rsidR="00A272D7" w:rsidRDefault="003E333C">
                      <w:pPr>
                        <w:jc w:val="center"/>
                        <w:textDirection w:val="btLr"/>
                      </w:pPr>
                      <w:r>
                        <w:rPr>
                          <w:b/>
                          <w:color w:val="000000"/>
                          <w:sz w:val="32"/>
                        </w:rPr>
                        <w:t xml:space="preserve">Swimmers and Divers can come cheer on the relay!  </w:t>
                      </w:r>
                    </w:p>
                    <w:p w14:paraId="2699C0F0" w14:textId="77777777" w:rsidR="00A272D7" w:rsidRDefault="00A272D7">
                      <w:pPr>
                        <w:textDirection w:val="btLr"/>
                      </w:pPr>
                    </w:p>
                    <w:p w14:paraId="738B8197" w14:textId="77777777" w:rsidR="00A272D7" w:rsidRDefault="003E333C">
                      <w:pPr>
                        <w:ind w:left="1728" w:firstLine="1728"/>
                        <w:textDirection w:val="btLr"/>
                      </w:pPr>
                      <w:r>
                        <w:rPr>
                          <w:color w:val="000000"/>
                          <w:sz w:val="28"/>
                        </w:rPr>
                        <w:t>When: Friday, June 26, 8:15 to 10:30 p.m.</w:t>
                      </w:r>
                    </w:p>
                    <w:p w14:paraId="49F765DB" w14:textId="77777777" w:rsidR="00A272D7" w:rsidRDefault="003E333C">
                      <w:pPr>
                        <w:ind w:left="1728" w:firstLine="1728"/>
                        <w:textDirection w:val="btLr"/>
                      </w:pPr>
                      <w:r>
                        <w:rPr>
                          <w:color w:val="000000"/>
                          <w:sz w:val="28"/>
                        </w:rPr>
                        <w:t>Where: Jack Florence Pool</w:t>
                      </w:r>
                    </w:p>
                    <w:p w14:paraId="330B60E5" w14:textId="77777777" w:rsidR="00A272D7" w:rsidRDefault="003E333C">
                      <w:pPr>
                        <w:ind w:left="1728" w:firstLine="1728"/>
                        <w:textDirection w:val="btLr"/>
                      </w:pPr>
                      <w:r>
                        <w:rPr>
                          <w:color w:val="000000"/>
                          <w:sz w:val="28"/>
                        </w:rPr>
                        <w:t>Cost: $20 per child, $15 for each additional child</w:t>
                      </w:r>
                    </w:p>
                    <w:p w14:paraId="5690FEF7" w14:textId="77777777" w:rsidR="00A272D7" w:rsidRDefault="00A272D7">
                      <w:pPr>
                        <w:ind w:left="1728" w:firstLine="1728"/>
                        <w:textDirection w:val="btLr"/>
                      </w:pPr>
                    </w:p>
                    <w:p w14:paraId="13923867" w14:textId="77777777" w:rsidR="00A272D7" w:rsidRDefault="003E333C">
                      <w:pPr>
                        <w:ind w:left="1728" w:firstLine="1728"/>
                        <w:textDirection w:val="btLr"/>
                      </w:pPr>
                      <w:r>
                        <w:rPr>
                          <w:color w:val="000000"/>
                          <w:sz w:val="28"/>
                        </w:rPr>
                        <w:t>Snacks, drinks, games, and fun will be provided.</w:t>
                      </w:r>
                    </w:p>
                    <w:p w14:paraId="6B8A85C2" w14:textId="77777777" w:rsidR="00A272D7" w:rsidRDefault="003E333C">
                      <w:pPr>
                        <w:ind w:left="1728" w:firstLine="1728"/>
                        <w:textDirection w:val="btLr"/>
                      </w:pPr>
                      <w:r>
                        <w:rPr>
                          <w:color w:val="000000"/>
                          <w:sz w:val="28"/>
                        </w:rPr>
                        <w:t xml:space="preserve">Children must be 5 years of age or older.  </w:t>
                      </w:r>
                    </w:p>
                    <w:p w14:paraId="3C3A421D" w14:textId="77777777" w:rsidR="00A272D7" w:rsidRDefault="003E333C" w:rsidP="00DC62DF">
                      <w:pPr>
                        <w:ind w:left="3456"/>
                        <w:textDirection w:val="btLr"/>
                      </w:pPr>
                      <w:r>
                        <w:rPr>
                          <w:color w:val="000000"/>
                          <w:sz w:val="28"/>
                        </w:rPr>
                        <w:t xml:space="preserve">This is not open to the general public, but siblings and friends of DARTS swimmers and divers are welcome! </w:t>
                      </w:r>
                    </w:p>
                    <w:p w14:paraId="220715E6" w14:textId="77777777" w:rsidR="00A272D7" w:rsidRDefault="00A272D7">
                      <w:pPr>
                        <w:jc w:val="center"/>
                        <w:textDirection w:val="btLr"/>
                      </w:pPr>
                    </w:p>
                    <w:p w14:paraId="04DFD759" w14:textId="77777777" w:rsidR="00A272D7" w:rsidRDefault="003E333C">
                      <w:pPr>
                        <w:jc w:val="center"/>
                        <w:textDirection w:val="btLr"/>
                      </w:pPr>
                      <w:r>
                        <w:rPr>
                          <w:i/>
                          <w:color w:val="000000"/>
                        </w:rPr>
                        <w:t>Reservations aren’t required, but are appreciated</w:t>
                      </w:r>
                    </w:p>
                    <w:p w14:paraId="1A552D0D" w14:textId="77777777" w:rsidR="00A272D7" w:rsidRDefault="003E333C">
                      <w:pPr>
                        <w:jc w:val="center"/>
                        <w:textDirection w:val="btLr"/>
                      </w:pPr>
                      <w:r>
                        <w:rPr>
                          <w:color w:val="000000"/>
                        </w:rPr>
                        <w:t xml:space="preserve">Please return form and payment to Coach Bill or Allison Saksa. Cash, </w:t>
                      </w:r>
                      <w:proofErr w:type="gramStart"/>
                      <w:r>
                        <w:rPr>
                          <w:color w:val="000000"/>
                        </w:rPr>
                        <w:t>Check(</w:t>
                      </w:r>
                      <w:proofErr w:type="gramEnd"/>
                      <w:r>
                        <w:rPr>
                          <w:color w:val="000000"/>
                        </w:rPr>
                        <w:t xml:space="preserve">made payable to DARTS), and </w:t>
                      </w:r>
                    </w:p>
                    <w:p w14:paraId="50AE1CA5" w14:textId="77777777" w:rsidR="00A272D7" w:rsidRDefault="003E333C">
                      <w:pPr>
                        <w:jc w:val="center"/>
                        <w:textDirection w:val="btLr"/>
                      </w:pPr>
                      <w:r>
                        <w:rPr>
                          <w:color w:val="000000"/>
                        </w:rPr>
                        <w:t xml:space="preserve">Debit/Credit Card accepted. </w:t>
                      </w:r>
                    </w:p>
                    <w:p w14:paraId="428DC660" w14:textId="77777777" w:rsidR="00A272D7" w:rsidRDefault="003E333C">
                      <w:pPr>
                        <w:jc w:val="center"/>
                        <w:textDirection w:val="btLr"/>
                      </w:pPr>
                      <w:r>
                        <w:rPr>
                          <w:color w:val="000000"/>
                        </w:rPr>
                        <w:t xml:space="preserve">Completed form and payment will also be accepted at the door on June </w:t>
                      </w:r>
                      <w:r w:rsidR="00DC62DF">
                        <w:rPr>
                          <w:color w:val="000000"/>
                        </w:rPr>
                        <w:t>26</w:t>
                      </w:r>
                      <w:r>
                        <w:rPr>
                          <w:color w:val="000000"/>
                        </w:rPr>
                        <w:t xml:space="preserve">.  </w:t>
                      </w:r>
                    </w:p>
                    <w:p w14:paraId="540021F2" w14:textId="77777777" w:rsidR="00A272D7" w:rsidRDefault="003E333C">
                      <w:pPr>
                        <w:jc w:val="center"/>
                        <w:textDirection w:val="btLr"/>
                      </w:pPr>
                      <w:r>
                        <w:rPr>
                          <w:color w:val="000000"/>
                        </w:rPr>
                        <w:t>Any questions, please email allisonsaksa@gmail.com</w:t>
                      </w:r>
                      <w:r>
                        <w:rPr>
                          <w:i/>
                          <w:color w:val="000000"/>
                        </w:rPr>
                        <w:t xml:space="preserve"> </w:t>
                      </w:r>
                    </w:p>
                    <w:p w14:paraId="24232F49" w14:textId="77777777" w:rsidR="00A272D7" w:rsidRDefault="00A272D7">
                      <w:pPr>
                        <w:spacing w:line="275" w:lineRule="auto"/>
                        <w:jc w:val="center"/>
                        <w:textDirection w:val="btLr"/>
                      </w:pPr>
                    </w:p>
                  </w:txbxContent>
                </v:textbox>
                <w10:wrap type="square" anchorx="page"/>
              </v:rect>
            </w:pict>
          </mc:Fallback>
        </mc:AlternateContent>
      </w:r>
      <w:r>
        <w:rPr>
          <w:noProof/>
        </w:rPr>
        <mc:AlternateContent>
          <mc:Choice Requires="wps">
            <w:drawing>
              <wp:anchor distT="0" distB="0" distL="114300" distR="114300" simplePos="0" relativeHeight="251660288" behindDoc="0" locked="0" layoutInCell="1" hidden="0" allowOverlap="1" wp14:anchorId="45BDF514" wp14:editId="236FC760">
                <wp:simplePos x="0" y="0"/>
                <wp:positionH relativeFrom="page">
                  <wp:align>left</wp:align>
                </wp:positionH>
                <wp:positionV relativeFrom="paragraph">
                  <wp:posOffset>6438900</wp:posOffset>
                </wp:positionV>
                <wp:extent cx="8086725" cy="2637790"/>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8086725" cy="2637790"/>
                        </a:xfrm>
                        <a:prstGeom prst="rect">
                          <a:avLst/>
                        </a:prstGeom>
                        <a:noFill/>
                        <a:ln>
                          <a:noFill/>
                        </a:ln>
                      </wps:spPr>
                      <wps:txbx>
                        <w:txbxContent>
                          <w:p w14:paraId="62816173" w14:textId="77777777" w:rsidR="00A272D7" w:rsidRDefault="003E333C" w:rsidP="00DC62DF">
                            <w:pPr>
                              <w:textDirection w:val="btLr"/>
                            </w:pPr>
                            <w:r>
                              <w:rPr>
                                <w:rFonts w:ascii="Arimo" w:eastAsia="Arimo" w:hAnsi="Arimo" w:cs="Arimo"/>
                                <w:color w:val="000000"/>
                                <w:sz w:val="22"/>
                              </w:rPr>
                              <w:t>We would love to participate in the Darts Pool Party!!</w:t>
                            </w:r>
                          </w:p>
                          <w:p w14:paraId="18846101" w14:textId="77777777" w:rsidR="00DC62DF" w:rsidRDefault="00DC62DF">
                            <w:pPr>
                              <w:textDirection w:val="btLr"/>
                              <w:rPr>
                                <w:rFonts w:ascii="Arimo" w:eastAsia="Arimo" w:hAnsi="Arimo" w:cs="Arimo"/>
                                <w:color w:val="000000"/>
                                <w:sz w:val="22"/>
                              </w:rPr>
                            </w:pPr>
                          </w:p>
                          <w:p w14:paraId="298A303E" w14:textId="77777777" w:rsidR="00A272D7" w:rsidRDefault="003E333C">
                            <w:pPr>
                              <w:textDirection w:val="btLr"/>
                            </w:pPr>
                            <w:r>
                              <w:rPr>
                                <w:rFonts w:ascii="Arimo" w:eastAsia="Arimo" w:hAnsi="Arimo" w:cs="Arimo"/>
                                <w:color w:val="000000"/>
                                <w:sz w:val="22"/>
                              </w:rPr>
                              <w:t>Name of Child(ren) &amp; age: ____________________________________________________________________________________</w:t>
                            </w:r>
                          </w:p>
                          <w:p w14:paraId="35697BF0" w14:textId="77777777" w:rsidR="00DC62DF" w:rsidRDefault="00DC62DF">
                            <w:pPr>
                              <w:textDirection w:val="btLr"/>
                              <w:rPr>
                                <w:rFonts w:ascii="Arimo" w:eastAsia="Arimo" w:hAnsi="Arimo" w:cs="Arimo"/>
                                <w:color w:val="000000"/>
                                <w:sz w:val="22"/>
                              </w:rPr>
                            </w:pPr>
                          </w:p>
                          <w:p w14:paraId="2AC46F9E" w14:textId="77777777" w:rsidR="00A272D7" w:rsidRDefault="003E333C">
                            <w:pPr>
                              <w:textDirection w:val="btLr"/>
                            </w:pPr>
                            <w:r>
                              <w:rPr>
                                <w:rFonts w:ascii="Arimo" w:eastAsia="Arimo" w:hAnsi="Arimo" w:cs="Arimo"/>
                                <w:color w:val="000000"/>
                                <w:sz w:val="22"/>
                              </w:rPr>
                              <w:t>Parent(s) name: ________________________________</w:t>
                            </w:r>
                            <w:r>
                              <w:rPr>
                                <w:rFonts w:ascii="Arimo" w:eastAsia="Arimo" w:hAnsi="Arimo" w:cs="Arimo"/>
                                <w:color w:val="000000"/>
                              </w:rPr>
                              <w:t>_________________________________________________</w:t>
                            </w:r>
                          </w:p>
                          <w:p w14:paraId="4CFADA89" w14:textId="77777777" w:rsidR="00DC62DF" w:rsidRDefault="00DC62DF">
                            <w:pPr>
                              <w:textDirection w:val="btLr"/>
                              <w:rPr>
                                <w:rFonts w:ascii="Arimo" w:eastAsia="Arimo" w:hAnsi="Arimo" w:cs="Arimo"/>
                                <w:color w:val="000000"/>
                              </w:rPr>
                            </w:pPr>
                          </w:p>
                          <w:p w14:paraId="4E9EA750" w14:textId="77777777" w:rsidR="00A272D7" w:rsidRDefault="003E333C">
                            <w:pPr>
                              <w:textDirection w:val="btLr"/>
                              <w:rPr>
                                <w:rFonts w:ascii="Arimo" w:eastAsia="Arimo" w:hAnsi="Arimo" w:cs="Arimo"/>
                                <w:i/>
                                <w:color w:val="008000"/>
                              </w:rPr>
                            </w:pPr>
                            <w:r>
                              <w:rPr>
                                <w:rFonts w:ascii="Arimo" w:eastAsia="Arimo" w:hAnsi="Arimo" w:cs="Arimo"/>
                                <w:color w:val="000000"/>
                              </w:rPr>
                              <w:t>Home phone: _______________________ Cell phone: _______________________</w:t>
                            </w:r>
                            <w:r>
                              <w:rPr>
                                <w:rFonts w:ascii="Arimo" w:eastAsia="Arimo" w:hAnsi="Arimo" w:cs="Arimo"/>
                                <w:i/>
                                <w:color w:val="008000"/>
                              </w:rPr>
                              <w:t xml:space="preserve"> </w:t>
                            </w:r>
                          </w:p>
                          <w:p w14:paraId="37859755" w14:textId="77777777" w:rsidR="00DC62DF" w:rsidRDefault="00DC62DF">
                            <w:pPr>
                              <w:textDirection w:val="btLr"/>
                            </w:pPr>
                          </w:p>
                          <w:p w14:paraId="1B0B679B" w14:textId="77777777" w:rsidR="00A272D7" w:rsidRDefault="003E333C">
                            <w:pPr>
                              <w:textDirection w:val="btLr"/>
                            </w:pPr>
                            <w:r>
                              <w:rPr>
                                <w:rFonts w:ascii="Arimo" w:eastAsia="Arimo" w:hAnsi="Arimo" w:cs="Arimo"/>
                                <w:color w:val="000000"/>
                              </w:rPr>
                              <w:t>Allergies: _________________________________Medical Condi</w:t>
                            </w:r>
                            <w:r w:rsidR="00DC62DF">
                              <w:rPr>
                                <w:rFonts w:ascii="Arimo" w:eastAsia="Arimo" w:hAnsi="Arimo" w:cs="Arimo"/>
                                <w:color w:val="000000"/>
                              </w:rPr>
                              <w:t>tions: ________________________</w:t>
                            </w:r>
                            <w:r>
                              <w:rPr>
                                <w:rFonts w:ascii="Arimo" w:eastAsia="Arimo" w:hAnsi="Arimo" w:cs="Arimo"/>
                                <w:color w:val="000000"/>
                              </w:rPr>
                              <w:t>_____</w:t>
                            </w:r>
                          </w:p>
                          <w:p w14:paraId="1F9262FA" w14:textId="77777777" w:rsidR="00A272D7" w:rsidRDefault="00A272D7">
                            <w:pPr>
                              <w:textDirection w:val="btLr"/>
                            </w:pPr>
                          </w:p>
                          <w:p w14:paraId="4DEBD71A" w14:textId="77777777" w:rsidR="00A272D7" w:rsidRDefault="003E333C">
                            <w:pPr>
                              <w:textDirection w:val="btLr"/>
                            </w:pPr>
                            <w:r>
                              <w:rPr>
                                <w:rFonts w:ascii="Arimo" w:eastAsia="Arimo" w:hAnsi="Arimo" w:cs="Arimo"/>
                                <w:color w:val="000000"/>
                              </w:rPr>
                              <w:t xml:space="preserve">I, __________________________________________________ (parent/guardian) understand that this form is considered a release of responsibility. I agree that I will not hold DARTS INC., coaches, or other persons associated with “Darts Pool Party” responsible for any injury or accident my child may receive while participating in activities of the evening. </w:t>
                            </w:r>
                          </w:p>
                          <w:p w14:paraId="6BA7E8D1" w14:textId="77777777" w:rsidR="00A272D7" w:rsidRDefault="009273D1">
                            <w:pPr>
                              <w:textDirection w:val="btLr"/>
                            </w:pPr>
                            <w:r>
                              <w:rPr>
                                <w:noProof/>
                              </w:rPr>
                              <w:drawing>
                                <wp:inline distT="0" distB="0" distL="0" distR="0" wp14:anchorId="68FD4E5C" wp14:editId="58B418E1">
                                  <wp:extent cx="2143125" cy="2143125"/>
                                  <wp:effectExtent l="0" t="0" r="9525" b="9525"/>
                                  <wp:docPr id="1" name="Picture 1" descr="Image result for pool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ol party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BDF514" id="Rectangle 12" o:spid="_x0000_s1027" style="position:absolute;left:0;text-align:left;margin-left:0;margin-top:507pt;width:636.75pt;height:207.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oyQEAAH4DAAAOAAAAZHJzL2Uyb0RvYy54bWysU9tuGjEQfa/Uf7D8XnbZJkBWLFGViKpS&#10;1KIm/QDjtVlLvsVj2OXvO/YSQpO3qC9mbsycc2Z2eTsYTQ4igHK2odNJSYmw3LXK7hr652n9ZUEJ&#10;RGZbpp0VDT0KoLerz5+Wva9F5TqnWxEINrFQ976hXYy+LgrgnTAMJs4Li0npgmER3bAr2sB67G50&#10;UZXlrOhdaH1wXABg9H5M0lXuL6Xg8ZeUICLRDUVsMb8hv9v0Fqslq3eB+U7xEwz2ARSGKYtDz63u&#10;WWRkH9S7Vkbx4MDJOOHOFE5KxUXmgGym5Rs2jx3zInNBccCfZYL/15b/PGwCUS3urqLEMoM7+o2q&#10;MbvTgmAMBeo91Fj36Dfh5AGaie0gg0m/yIMMWdTjWVQxRMIxuCgXs3l1TQnHXDX7Op/fZNmL17/7&#10;APG7cIYko6EB52cx2eEBIo7E0peSNM26tdI6b07bfwJYmCJFQjxiTFYctsNI8YXN1rVHpA2erxWO&#10;fGAQNyzg4qeU9HgMDYXnPQuCEv3Doto306vEIGbn6npe4imFy8z2MsMs7xzeWKRkNO9ivrgR6rd9&#10;dFJlWgncCOWEGZec2Z4OMl3RpZ+rXj+b1V8AAAD//wMAUEsDBBQABgAIAAAAIQBZweRx3AAAAAsB&#10;AAAPAAAAZHJzL2Rvd25yZXYueG1sTI8xT8MwEIV3JP6DdUhs1E5IC4Q4FUIwMJJ2YHTjI4mwz1Hs&#10;tOm/5zrB9u7e6d33qu3inTjiFIdAGrKVAoHUBjtQp2G/e797BBGTIWtcINRwxgjb+vqqMqUNJ/rE&#10;Y5M6wSEUS6OhT2kspYxtj97EVRiR2PsOkzeJx6mTdjInDvdO5kptpDcD8YfejPjaY/vTzF7DiM7O&#10;rmjUVyvfJso2Hzt5Xmt9e7O8PINIuKS/Y7jgMzrUzHQIM9konAYuknirsoLVxc8f7tcgDqyK/KkA&#10;WVfyf4f6FwAA//8DAFBLAQItABQABgAIAAAAIQC2gziS/gAAAOEBAAATAAAAAAAAAAAAAAAAAAAA&#10;AABbQ29udGVudF9UeXBlc10ueG1sUEsBAi0AFAAGAAgAAAAhADj9If/WAAAAlAEAAAsAAAAAAAAA&#10;AAAAAAAALwEAAF9yZWxzLy5yZWxzUEsBAi0AFAAGAAgAAAAhAOCb8OjJAQAAfgMAAA4AAAAAAAAA&#10;AAAAAAAALgIAAGRycy9lMm9Eb2MueG1sUEsBAi0AFAAGAAgAAAAhAFnB5HHcAAAACwEAAA8AAAAA&#10;AAAAAAAAAAAAIwQAAGRycy9kb3ducmV2LnhtbFBLBQYAAAAABAAEAPMAAAAsBQAAAAA=&#10;" filled="f" stroked="f">
                <v:textbox inset="2.53958mm,1.2694mm,2.53958mm,1.2694mm">
                  <w:txbxContent>
                    <w:p w14:paraId="62816173" w14:textId="77777777" w:rsidR="00A272D7" w:rsidRDefault="003E333C" w:rsidP="00DC62DF">
                      <w:pPr>
                        <w:textDirection w:val="btLr"/>
                      </w:pPr>
                      <w:r>
                        <w:rPr>
                          <w:rFonts w:ascii="Arimo" w:eastAsia="Arimo" w:hAnsi="Arimo" w:cs="Arimo"/>
                          <w:color w:val="000000"/>
                          <w:sz w:val="22"/>
                        </w:rPr>
                        <w:t>We would love to participate in the Darts Pool Party!!</w:t>
                      </w:r>
                    </w:p>
                    <w:p w14:paraId="18846101" w14:textId="77777777" w:rsidR="00DC62DF" w:rsidRDefault="00DC62DF">
                      <w:pPr>
                        <w:textDirection w:val="btLr"/>
                        <w:rPr>
                          <w:rFonts w:ascii="Arimo" w:eastAsia="Arimo" w:hAnsi="Arimo" w:cs="Arimo"/>
                          <w:color w:val="000000"/>
                          <w:sz w:val="22"/>
                        </w:rPr>
                      </w:pPr>
                    </w:p>
                    <w:p w14:paraId="298A303E" w14:textId="77777777" w:rsidR="00A272D7" w:rsidRDefault="003E333C">
                      <w:pPr>
                        <w:textDirection w:val="btLr"/>
                      </w:pPr>
                      <w:r>
                        <w:rPr>
                          <w:rFonts w:ascii="Arimo" w:eastAsia="Arimo" w:hAnsi="Arimo" w:cs="Arimo"/>
                          <w:color w:val="000000"/>
                          <w:sz w:val="22"/>
                        </w:rPr>
                        <w:t>Name of Child(ren) &amp; age: ____________________________________________________________________________________</w:t>
                      </w:r>
                    </w:p>
                    <w:p w14:paraId="35697BF0" w14:textId="77777777" w:rsidR="00DC62DF" w:rsidRDefault="00DC62DF">
                      <w:pPr>
                        <w:textDirection w:val="btLr"/>
                        <w:rPr>
                          <w:rFonts w:ascii="Arimo" w:eastAsia="Arimo" w:hAnsi="Arimo" w:cs="Arimo"/>
                          <w:color w:val="000000"/>
                          <w:sz w:val="22"/>
                        </w:rPr>
                      </w:pPr>
                    </w:p>
                    <w:p w14:paraId="2AC46F9E" w14:textId="77777777" w:rsidR="00A272D7" w:rsidRDefault="003E333C">
                      <w:pPr>
                        <w:textDirection w:val="btLr"/>
                      </w:pPr>
                      <w:r>
                        <w:rPr>
                          <w:rFonts w:ascii="Arimo" w:eastAsia="Arimo" w:hAnsi="Arimo" w:cs="Arimo"/>
                          <w:color w:val="000000"/>
                          <w:sz w:val="22"/>
                        </w:rPr>
                        <w:t>Parent(s) name: ________________________________</w:t>
                      </w:r>
                      <w:r>
                        <w:rPr>
                          <w:rFonts w:ascii="Arimo" w:eastAsia="Arimo" w:hAnsi="Arimo" w:cs="Arimo"/>
                          <w:color w:val="000000"/>
                        </w:rPr>
                        <w:t>_________________________________________________</w:t>
                      </w:r>
                    </w:p>
                    <w:p w14:paraId="4CFADA89" w14:textId="77777777" w:rsidR="00DC62DF" w:rsidRDefault="00DC62DF">
                      <w:pPr>
                        <w:textDirection w:val="btLr"/>
                        <w:rPr>
                          <w:rFonts w:ascii="Arimo" w:eastAsia="Arimo" w:hAnsi="Arimo" w:cs="Arimo"/>
                          <w:color w:val="000000"/>
                        </w:rPr>
                      </w:pPr>
                    </w:p>
                    <w:p w14:paraId="4E9EA750" w14:textId="77777777" w:rsidR="00A272D7" w:rsidRDefault="003E333C">
                      <w:pPr>
                        <w:textDirection w:val="btLr"/>
                        <w:rPr>
                          <w:rFonts w:ascii="Arimo" w:eastAsia="Arimo" w:hAnsi="Arimo" w:cs="Arimo"/>
                          <w:i/>
                          <w:color w:val="008000"/>
                        </w:rPr>
                      </w:pPr>
                      <w:r>
                        <w:rPr>
                          <w:rFonts w:ascii="Arimo" w:eastAsia="Arimo" w:hAnsi="Arimo" w:cs="Arimo"/>
                          <w:color w:val="000000"/>
                        </w:rPr>
                        <w:t>Home phone: _______________________ Cell phone: _______________________</w:t>
                      </w:r>
                      <w:r>
                        <w:rPr>
                          <w:rFonts w:ascii="Arimo" w:eastAsia="Arimo" w:hAnsi="Arimo" w:cs="Arimo"/>
                          <w:i/>
                          <w:color w:val="008000"/>
                        </w:rPr>
                        <w:t xml:space="preserve"> </w:t>
                      </w:r>
                    </w:p>
                    <w:p w14:paraId="37859755" w14:textId="77777777" w:rsidR="00DC62DF" w:rsidRDefault="00DC62DF">
                      <w:pPr>
                        <w:textDirection w:val="btLr"/>
                      </w:pPr>
                    </w:p>
                    <w:p w14:paraId="1B0B679B" w14:textId="77777777" w:rsidR="00A272D7" w:rsidRDefault="003E333C">
                      <w:pPr>
                        <w:textDirection w:val="btLr"/>
                      </w:pPr>
                      <w:r>
                        <w:rPr>
                          <w:rFonts w:ascii="Arimo" w:eastAsia="Arimo" w:hAnsi="Arimo" w:cs="Arimo"/>
                          <w:color w:val="000000"/>
                        </w:rPr>
                        <w:t>Allergies: _________________________________Medical Condi</w:t>
                      </w:r>
                      <w:r w:rsidR="00DC62DF">
                        <w:rPr>
                          <w:rFonts w:ascii="Arimo" w:eastAsia="Arimo" w:hAnsi="Arimo" w:cs="Arimo"/>
                          <w:color w:val="000000"/>
                        </w:rPr>
                        <w:t>tions: ________________________</w:t>
                      </w:r>
                      <w:r>
                        <w:rPr>
                          <w:rFonts w:ascii="Arimo" w:eastAsia="Arimo" w:hAnsi="Arimo" w:cs="Arimo"/>
                          <w:color w:val="000000"/>
                        </w:rPr>
                        <w:t>_____</w:t>
                      </w:r>
                    </w:p>
                    <w:p w14:paraId="1F9262FA" w14:textId="77777777" w:rsidR="00A272D7" w:rsidRDefault="00A272D7">
                      <w:pPr>
                        <w:textDirection w:val="btLr"/>
                      </w:pPr>
                    </w:p>
                    <w:p w14:paraId="4DEBD71A" w14:textId="77777777" w:rsidR="00A272D7" w:rsidRDefault="003E333C">
                      <w:pPr>
                        <w:textDirection w:val="btLr"/>
                      </w:pPr>
                      <w:r>
                        <w:rPr>
                          <w:rFonts w:ascii="Arimo" w:eastAsia="Arimo" w:hAnsi="Arimo" w:cs="Arimo"/>
                          <w:color w:val="000000"/>
                        </w:rPr>
                        <w:t xml:space="preserve">I, __________________________________________________ (parent/guardian) understand that this form is considered a release of responsibility. I agree that I will not hold DARTS INC., coaches, or other persons associated with “Darts Pool Party” responsible for any injury or accident my child may receive while participating in activities of the evening. </w:t>
                      </w:r>
                    </w:p>
                    <w:p w14:paraId="6BA7E8D1" w14:textId="77777777" w:rsidR="00A272D7" w:rsidRDefault="009273D1">
                      <w:pPr>
                        <w:textDirection w:val="btLr"/>
                      </w:pPr>
                      <w:r>
                        <w:rPr>
                          <w:noProof/>
                        </w:rPr>
                        <w:drawing>
                          <wp:inline distT="0" distB="0" distL="0" distR="0" wp14:anchorId="68FD4E5C" wp14:editId="58B418E1">
                            <wp:extent cx="2143125" cy="2143125"/>
                            <wp:effectExtent l="0" t="0" r="9525" b="9525"/>
                            <wp:docPr id="1" name="Picture 1" descr="Image result for pool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ol party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xbxContent>
                </v:textbox>
                <w10:wrap type="square" anchorx="page"/>
              </v:rect>
            </w:pict>
          </mc:Fallback>
        </mc:AlternateContent>
      </w:r>
      <w:r w:rsidR="003E333C">
        <w:rPr>
          <w:noProof/>
        </w:rPr>
        <w:drawing>
          <wp:anchor distT="0" distB="0" distL="0" distR="0" simplePos="0" relativeHeight="251658240" behindDoc="0" locked="0" layoutInCell="1" hidden="0" allowOverlap="1" wp14:anchorId="12406FD1" wp14:editId="4D0E5268">
            <wp:simplePos x="0" y="0"/>
            <wp:positionH relativeFrom="column">
              <wp:posOffset>0</wp:posOffset>
            </wp:positionH>
            <wp:positionV relativeFrom="paragraph">
              <wp:posOffset>8896985</wp:posOffset>
            </wp:positionV>
            <wp:extent cx="1269365" cy="247015"/>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69365" cy="247015"/>
                    </a:xfrm>
                    <a:prstGeom prst="rect">
                      <a:avLst/>
                    </a:prstGeom>
                    <a:ln/>
                  </pic:spPr>
                </pic:pic>
              </a:graphicData>
            </a:graphic>
          </wp:anchor>
        </w:drawing>
      </w:r>
      <w:r w:rsidR="003E333C">
        <w:rPr>
          <w:noProof/>
        </w:rPr>
        <mc:AlternateContent>
          <mc:Choice Requires="wpg">
            <w:drawing>
              <wp:anchor distT="0" distB="0" distL="114300" distR="114300" simplePos="0" relativeHeight="251661312" behindDoc="0" locked="0" layoutInCell="1" hidden="0" allowOverlap="1" wp14:anchorId="397C4370" wp14:editId="6F33E97D">
                <wp:simplePos x="0" y="0"/>
                <wp:positionH relativeFrom="column">
                  <wp:posOffset>-276224</wp:posOffset>
                </wp:positionH>
                <wp:positionV relativeFrom="paragraph">
                  <wp:posOffset>6115050</wp:posOffset>
                </wp:positionV>
                <wp:extent cx="68580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2700" cap="flat" cmpd="sng">
                          <a:solidFill>
                            <a:srgbClr val="595959"/>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-276224</wp:posOffset>
                </wp:positionH>
                <wp:positionV relativeFrom="paragraph">
                  <wp:posOffset>6115050</wp:posOffset>
                </wp:positionV>
                <wp:extent cx="6858000" cy="12700"/>
                <wp:effectExtent b="0" l="0" r="0" t="0"/>
                <wp:wrapNone/>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858000" cy="12700"/>
                        </a:xfrm>
                        <a:prstGeom prst="rect"/>
                        <a:ln/>
                      </pic:spPr>
                    </pic:pic>
                  </a:graphicData>
                </a:graphic>
              </wp:anchor>
            </w:drawing>
          </mc:Fallback>
        </mc:AlternateContent>
      </w:r>
    </w:p>
    <w:p w14:paraId="684FF464" w14:textId="77777777" w:rsidR="00DC62DF" w:rsidRDefault="009273D1">
      <w:pPr>
        <w:ind w:left="-1260" w:right="-1350"/>
        <w:jc w:val="center"/>
        <w:rPr>
          <w:rFonts w:asciiTheme="majorHAnsi" w:hAnsiTheme="majorHAnsi"/>
          <w:b/>
          <w:color w:val="1F497D" w:themeColor="text2"/>
          <w:sz w:val="48"/>
          <w:szCs w:val="48"/>
        </w:rPr>
      </w:pPr>
      <w:r>
        <w:rPr>
          <w:rFonts w:asciiTheme="majorHAnsi" w:hAnsiTheme="majorHAnsi"/>
          <w:b/>
          <w:color w:val="1F497D" w:themeColor="text2"/>
          <w:sz w:val="48"/>
          <w:szCs w:val="48"/>
        </w:rPr>
        <w:t xml:space="preserve">       </w:t>
      </w:r>
      <w:r w:rsidR="00DC62DF" w:rsidRPr="00DC62DF">
        <w:rPr>
          <w:rFonts w:asciiTheme="majorHAnsi" w:hAnsiTheme="majorHAnsi"/>
          <w:b/>
          <w:color w:val="1F497D" w:themeColor="text2"/>
          <w:sz w:val="48"/>
          <w:szCs w:val="48"/>
        </w:rPr>
        <w:t>FEEL THE STING AT THE DARTS</w:t>
      </w:r>
    </w:p>
    <w:p w14:paraId="5E5F9DC2" w14:textId="77777777" w:rsidR="009273D1" w:rsidRDefault="009273D1">
      <w:pPr>
        <w:ind w:left="-1260" w:right="-1350"/>
        <w:jc w:val="center"/>
      </w:pPr>
      <w:r>
        <w:rPr>
          <w:rFonts w:asciiTheme="majorHAnsi" w:hAnsiTheme="majorHAnsi"/>
          <w:b/>
          <w:noProof/>
          <w:color w:val="1F497D" w:themeColor="text2"/>
          <w:sz w:val="48"/>
          <w:szCs w:val="48"/>
        </w:rPr>
        <w:drawing>
          <wp:inline distT="0" distB="0" distL="0" distR="0" wp14:anchorId="35915D64" wp14:editId="24B89E45">
            <wp:extent cx="1032510" cy="82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_illustration__beachball_by_ceraisian_alchemist[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49701" cy="839371"/>
                    </a:xfrm>
                    <a:prstGeom prst="rect">
                      <a:avLst/>
                    </a:prstGeom>
                  </pic:spPr>
                </pic:pic>
              </a:graphicData>
            </a:graphic>
          </wp:inline>
        </w:drawing>
      </w:r>
    </w:p>
    <w:p w14:paraId="1533F7DE" w14:textId="77777777" w:rsidR="009273D1" w:rsidRPr="009273D1" w:rsidRDefault="009273D1">
      <w:pPr>
        <w:ind w:left="-1260" w:right="-1350"/>
        <w:jc w:val="center"/>
        <w:rPr>
          <w:rFonts w:asciiTheme="majorHAnsi" w:hAnsiTheme="majorHAnsi"/>
          <w:b/>
          <w:color w:val="1F497D" w:themeColor="text2"/>
          <w:sz w:val="48"/>
          <w:szCs w:val="48"/>
        </w:rPr>
      </w:pPr>
      <w:r w:rsidRPr="009273D1">
        <w:rPr>
          <w:rFonts w:asciiTheme="majorHAnsi" w:hAnsiTheme="majorHAnsi"/>
          <w:b/>
          <w:color w:val="1F497D" w:themeColor="text2"/>
          <w:sz w:val="48"/>
          <w:szCs w:val="48"/>
        </w:rPr>
        <w:t>POOL PARTY!</w:t>
      </w:r>
    </w:p>
    <w:sectPr w:rsidR="009273D1" w:rsidRPr="009273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m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D7"/>
    <w:rsid w:val="002257EF"/>
    <w:rsid w:val="003E333C"/>
    <w:rsid w:val="00576D0E"/>
    <w:rsid w:val="009273D1"/>
    <w:rsid w:val="00A272D7"/>
    <w:rsid w:val="00DC62DF"/>
    <w:rsid w:val="00FD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4756"/>
  <w15:docId w15:val="{03807419-046B-465F-8C97-CDA2991E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4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140"/>
    <w:rPr>
      <w:rFonts w:ascii="Lucida Grande" w:hAnsi="Lucida Grande" w:cs="Lucida Grande"/>
      <w:sz w:val="18"/>
      <w:szCs w:val="18"/>
      <w:lang w:eastAsia="en-US"/>
    </w:rPr>
  </w:style>
  <w:style w:type="character" w:styleId="Hyperlink">
    <w:name w:val="Hyperlink"/>
    <w:basedOn w:val="DefaultParagraphFont"/>
    <w:uiPriority w:val="99"/>
    <w:unhideWhenUsed/>
    <w:rsid w:val="00BC3DEC"/>
    <w:rPr>
      <w:color w:val="0000FF" w:themeColor="hyperlink"/>
      <w:u w:val="single"/>
    </w:rPr>
  </w:style>
  <w:style w:type="character" w:styleId="FollowedHyperlink">
    <w:name w:val="FollowedHyperlink"/>
    <w:basedOn w:val="DefaultParagraphFont"/>
    <w:uiPriority w:val="99"/>
    <w:semiHidden/>
    <w:unhideWhenUsed/>
    <w:rsid w:val="004432D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C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e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1WyiACZMePLn58kBSLRcbBleA==">AMUW2mWhmmFme4YNk8QBhJzdxJJpByyYnEkY8s4wnL5UbIWT9hoh6VfsLOS5CHG2y1rOa9SX45qD/+kYp3D19gn5UgcadOTqtHpE6O0nV4XE8KGH3WWn6s5cui6bmZmEUbrNr5Aw1QOP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Olentangy Local School District</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Lofgreen</dc:creator>
  <cp:lastModifiedBy>Bill Rietz</cp:lastModifiedBy>
  <cp:revision>2</cp:revision>
  <dcterms:created xsi:type="dcterms:W3CDTF">2020-04-01T19:52:00Z</dcterms:created>
  <dcterms:modified xsi:type="dcterms:W3CDTF">2020-04-01T19:52:00Z</dcterms:modified>
</cp:coreProperties>
</file>