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78" w:rsidRDefault="00236B78" w:rsidP="00236B78">
      <w:pPr>
        <w:spacing w:after="0"/>
        <w:jc w:val="center"/>
        <w:rPr>
          <w:sz w:val="24"/>
          <w:szCs w:val="24"/>
        </w:rPr>
      </w:pPr>
      <w:r>
        <w:rPr>
          <w:sz w:val="24"/>
          <w:szCs w:val="24"/>
        </w:rPr>
        <w:t>New Augusta Public Academy North</w:t>
      </w:r>
    </w:p>
    <w:p w:rsidR="00236B78" w:rsidRDefault="00236B78" w:rsidP="00236B78">
      <w:pPr>
        <w:spacing w:after="0"/>
        <w:jc w:val="center"/>
        <w:rPr>
          <w:b/>
          <w:sz w:val="24"/>
          <w:szCs w:val="24"/>
        </w:rPr>
      </w:pPr>
      <w:r>
        <w:rPr>
          <w:b/>
          <w:sz w:val="24"/>
          <w:szCs w:val="24"/>
        </w:rPr>
        <w:t>ATHLETIC CONTEST TRAVEL RELEASE</w:t>
      </w:r>
    </w:p>
    <w:p w:rsidR="00236B78" w:rsidRDefault="00236B78" w:rsidP="00236B78">
      <w:pPr>
        <w:spacing w:after="0"/>
        <w:jc w:val="center"/>
        <w:rPr>
          <w:b/>
          <w:sz w:val="24"/>
          <w:szCs w:val="24"/>
        </w:rPr>
      </w:pPr>
    </w:p>
    <w:p w:rsidR="00236B78" w:rsidRPr="00213D4C" w:rsidRDefault="00236B78" w:rsidP="00236B78">
      <w:pPr>
        <w:spacing w:after="0"/>
      </w:pPr>
      <w:r w:rsidRPr="00213D4C">
        <w:t>The New Augusta North Athletic Department emphasizes the importance and value of student-athletes riding the team bus to and from away athletic events. The riding of the team bus contributes to team bonding, the creation and maintenance of unity amongst teammates and coaches. The team bus can be a place where coaches can discuss team goals and strategies and give skill, game, or practice instruction. It is a place also where a coach can console, congratulate, or motivate team members. Additionally, it is a place where team members and coaches have an opportunity to communicate without any interruptions or outside influences.</w:t>
      </w:r>
    </w:p>
    <w:p w:rsidR="00236B78" w:rsidRDefault="00236B78" w:rsidP="00236B78">
      <w:pPr>
        <w:spacing w:after="0"/>
        <w:rPr>
          <w:sz w:val="24"/>
          <w:szCs w:val="24"/>
        </w:rPr>
      </w:pPr>
    </w:p>
    <w:p w:rsidR="00236B78" w:rsidRPr="00213D4C" w:rsidRDefault="00236B78" w:rsidP="00236B78">
      <w:pPr>
        <w:spacing w:after="0"/>
      </w:pPr>
      <w:r w:rsidRPr="00213D4C">
        <w:t>However, we do understand that there are circumstances when parents themselves need to transport</w:t>
      </w:r>
      <w:r w:rsidR="00925862" w:rsidRPr="00213D4C">
        <w:t>,</w:t>
      </w:r>
      <w:r w:rsidRPr="00213D4C">
        <w:t xml:space="preserve"> or prefer to transport</w:t>
      </w:r>
      <w:r w:rsidR="00925862" w:rsidRPr="00213D4C">
        <w:t>,</w:t>
      </w:r>
      <w:r w:rsidRPr="00213D4C">
        <w:t xml:space="preserve"> their children after an away athletic conte</w:t>
      </w:r>
      <w:r w:rsidR="00925862" w:rsidRPr="00213D4C">
        <w:t xml:space="preserve">st. Athletic team members may be excused from riding school authorized transportation after an away athletic event </w:t>
      </w:r>
      <w:r w:rsidR="00925862" w:rsidRPr="00213D4C">
        <w:rPr>
          <w:b/>
          <w:i/>
        </w:rPr>
        <w:t xml:space="preserve">IF THE PARENT SUBMITS THIS SIGNED RELEASE FORM AT LEAST ONE DAY PRIOR TO THE DATE OF A CONTEST WHERE THE PARENT WISHES TO TRANSPORT HIS OR HER OWN CHILD FROM AN AWAY ATHLETIC CONTEST. </w:t>
      </w:r>
      <w:r w:rsidR="00925862" w:rsidRPr="00213D4C">
        <w:t>Team members are not allowed to be transported by anyone other than their own parent/guardian unless the parent guardian indicates below that another adult may transport his or her child.</w:t>
      </w:r>
    </w:p>
    <w:p w:rsidR="00925862" w:rsidRDefault="00925862" w:rsidP="00236B78">
      <w:pPr>
        <w:spacing w:after="0"/>
        <w:rPr>
          <w:sz w:val="24"/>
          <w:szCs w:val="24"/>
        </w:rPr>
      </w:pPr>
    </w:p>
    <w:p w:rsidR="00925862" w:rsidRPr="00213D4C" w:rsidRDefault="00925862" w:rsidP="00236B78">
      <w:pPr>
        <w:spacing w:after="0"/>
      </w:pPr>
      <w:r w:rsidRPr="00213D4C">
        <w:rPr>
          <w:b/>
        </w:rPr>
        <w:t xml:space="preserve">Date: </w:t>
      </w:r>
      <w:r w:rsidRPr="00213D4C">
        <w:t>_____________________________</w:t>
      </w:r>
    </w:p>
    <w:p w:rsidR="00925862" w:rsidRPr="00213D4C" w:rsidRDefault="00925862" w:rsidP="00236B78">
      <w:pPr>
        <w:spacing w:after="0"/>
      </w:pPr>
    </w:p>
    <w:p w:rsidR="00925862" w:rsidRPr="00213D4C" w:rsidRDefault="00925862" w:rsidP="00236B78">
      <w:pPr>
        <w:spacing w:after="0"/>
      </w:pPr>
      <w:r w:rsidRPr="00213D4C">
        <w:t>This is to certify that ____</w:t>
      </w:r>
      <w:r w:rsidR="00213D4C" w:rsidRPr="00213D4C">
        <w:t>___________________________</w:t>
      </w:r>
      <w:r w:rsidRPr="00213D4C">
        <w:t xml:space="preserve"> has my permission to ride </w:t>
      </w:r>
      <w:r w:rsidR="00213D4C" w:rsidRPr="00213D4C">
        <w:t>from the</w:t>
      </w:r>
    </w:p>
    <w:p w:rsidR="00925862" w:rsidRPr="00213D4C" w:rsidRDefault="00925862" w:rsidP="00236B78">
      <w:pPr>
        <w:spacing w:after="0"/>
        <w:rPr>
          <w:vertAlign w:val="superscript"/>
        </w:rPr>
      </w:pPr>
      <w:r w:rsidRPr="00213D4C">
        <w:t xml:space="preserve">                                           </w:t>
      </w:r>
      <w:r w:rsidRPr="00213D4C">
        <w:rPr>
          <w:vertAlign w:val="superscript"/>
        </w:rPr>
        <w:t xml:space="preserve">                         NAME OF STUDENT</w:t>
      </w:r>
    </w:p>
    <w:p w:rsidR="00925862" w:rsidRPr="00213D4C" w:rsidRDefault="00925862" w:rsidP="00236B78">
      <w:pPr>
        <w:spacing w:after="0"/>
      </w:pPr>
      <w:r w:rsidRPr="00213D4C">
        <w:t xml:space="preserve">_______________________ </w:t>
      </w:r>
      <w:proofErr w:type="gramStart"/>
      <w:r w:rsidRPr="00213D4C">
        <w:t>contest</w:t>
      </w:r>
      <w:proofErr w:type="gramEnd"/>
      <w:r w:rsidRPr="00213D4C">
        <w:t xml:space="preserve"> on _______</w:t>
      </w:r>
      <w:r w:rsidR="00213D4C" w:rsidRPr="00213D4C">
        <w:t>___________ at ________________________.</w:t>
      </w:r>
    </w:p>
    <w:p w:rsidR="00925862" w:rsidRPr="00213D4C" w:rsidRDefault="00925862" w:rsidP="00236B78">
      <w:pPr>
        <w:spacing w:after="0"/>
        <w:rPr>
          <w:vertAlign w:val="superscript"/>
        </w:rPr>
      </w:pPr>
      <w:r w:rsidRPr="00213D4C">
        <w:t xml:space="preserve">                                   </w:t>
      </w:r>
      <w:r w:rsidRPr="00213D4C">
        <w:rPr>
          <w:vertAlign w:val="superscript"/>
        </w:rPr>
        <w:t xml:space="preserve">SPORT                                                                                          DATE         </w:t>
      </w:r>
      <w:r w:rsidR="00213D4C" w:rsidRPr="00213D4C">
        <w:rPr>
          <w:vertAlign w:val="superscript"/>
        </w:rPr>
        <w:t xml:space="preserve">                              </w:t>
      </w:r>
      <w:r w:rsidRPr="00213D4C">
        <w:rPr>
          <w:vertAlign w:val="superscript"/>
        </w:rPr>
        <w:t>EVENT SITE</w:t>
      </w:r>
    </w:p>
    <w:p w:rsidR="00213D4C" w:rsidRPr="00213D4C" w:rsidRDefault="003D1DCB" w:rsidP="00236B78">
      <w:pPr>
        <w:spacing w:after="0"/>
      </w:pPr>
      <w:r>
        <w:t>I certify that I am p</w:t>
      </w:r>
      <w:bookmarkStart w:id="0" w:name="_GoBack"/>
      <w:bookmarkEnd w:id="0"/>
      <w:r w:rsidR="00213D4C" w:rsidRPr="00213D4C">
        <w:t>ersonally transporting the above-named student, or have arranged for transportation with the below-named adult:</w:t>
      </w:r>
    </w:p>
    <w:p w:rsidR="00213D4C" w:rsidRDefault="00213D4C" w:rsidP="00213D4C">
      <w:pPr>
        <w:spacing w:after="0"/>
      </w:pPr>
      <w:r w:rsidRPr="00213D4C">
        <w:rPr>
          <w:i/>
        </w:rPr>
        <w:t>Name of Designated Adult</w:t>
      </w:r>
      <w:r w:rsidRPr="00213D4C">
        <w:t>: __________________________________</w:t>
      </w:r>
      <w:r>
        <w:t>___________________</w:t>
      </w:r>
    </w:p>
    <w:p w:rsidR="00213D4C" w:rsidRPr="00213D4C" w:rsidRDefault="00213D4C" w:rsidP="00213D4C">
      <w:pPr>
        <w:spacing w:after="0"/>
      </w:pPr>
    </w:p>
    <w:p w:rsidR="00213D4C" w:rsidRPr="00213D4C" w:rsidRDefault="00213D4C" w:rsidP="00213D4C">
      <w:pPr>
        <w:spacing w:after="0"/>
      </w:pPr>
      <w:r w:rsidRPr="00213D4C">
        <w:t>The reason for not riding the team bus is: ___________________________________________.</w:t>
      </w:r>
    </w:p>
    <w:p w:rsidR="00213D4C" w:rsidRPr="00213D4C" w:rsidRDefault="00213D4C" w:rsidP="00213D4C">
      <w:pPr>
        <w:spacing w:after="0"/>
      </w:pPr>
    </w:p>
    <w:p w:rsidR="00213D4C" w:rsidRDefault="00213D4C" w:rsidP="00213D4C">
      <w:pPr>
        <w:spacing w:after="0"/>
      </w:pPr>
      <w:r w:rsidRPr="00213D4C">
        <w:t>I understand that MSD Pike Township rules require that athletic team members ride the team buses to and from all away athletic events and that a departure from this requirement will release MSD Pike Township from all liability for any adverse results that may occur. I agree to release MSD Pike Township, its employees, and its officers from all liability with reference to the above-stated transportation.</w:t>
      </w:r>
    </w:p>
    <w:p w:rsidR="00213D4C" w:rsidRDefault="00213D4C" w:rsidP="00213D4C">
      <w:pPr>
        <w:spacing w:after="0"/>
      </w:pPr>
    </w:p>
    <w:p w:rsidR="00213D4C" w:rsidRDefault="00213D4C" w:rsidP="00213D4C">
      <w:pPr>
        <w:spacing w:after="0"/>
        <w:rPr>
          <w:b/>
          <w:i/>
        </w:rPr>
      </w:pPr>
      <w:r>
        <w:rPr>
          <w:b/>
          <w:i/>
        </w:rPr>
        <w:t>This form must be on file in the Athletic Office at least one day prior to the requested release date.</w:t>
      </w:r>
    </w:p>
    <w:p w:rsidR="00213D4C" w:rsidRDefault="00213D4C" w:rsidP="00213D4C">
      <w:pPr>
        <w:spacing w:after="0"/>
        <w:rPr>
          <w:b/>
          <w:i/>
        </w:rPr>
      </w:pPr>
    </w:p>
    <w:p w:rsidR="00213D4C" w:rsidRDefault="00213D4C" w:rsidP="00213D4C">
      <w:pPr>
        <w:spacing w:after="0"/>
        <w:rPr>
          <w:b/>
        </w:rPr>
      </w:pPr>
      <w:r>
        <w:rPr>
          <w:b/>
        </w:rPr>
        <w:t>_______________________________________           _________________________________________</w:t>
      </w:r>
    </w:p>
    <w:p w:rsidR="00213D4C" w:rsidRDefault="00213D4C" w:rsidP="00213D4C">
      <w:pPr>
        <w:spacing w:after="0"/>
        <w:rPr>
          <w:b/>
          <w:vertAlign w:val="superscript"/>
        </w:rPr>
      </w:pPr>
      <w:r>
        <w:rPr>
          <w:b/>
        </w:rPr>
        <w:t xml:space="preserve">                  </w:t>
      </w:r>
      <w:r>
        <w:rPr>
          <w:b/>
          <w:vertAlign w:val="superscript"/>
        </w:rPr>
        <w:t xml:space="preserve">SIGNATURE OF PARENT/GUARDIAN                                                                                                                  SIGNATURE OF COACH </w:t>
      </w:r>
    </w:p>
    <w:p w:rsidR="00213D4C" w:rsidRDefault="00213D4C" w:rsidP="00213D4C">
      <w:pPr>
        <w:spacing w:after="0"/>
        <w:rPr>
          <w:b/>
        </w:rPr>
      </w:pPr>
    </w:p>
    <w:p w:rsidR="00213D4C" w:rsidRDefault="003D1DCB" w:rsidP="00213D4C">
      <w:pPr>
        <w:spacing w:after="0"/>
        <w:rPr>
          <w:b/>
        </w:rPr>
      </w:pPr>
      <w:r>
        <w:rPr>
          <w:b/>
        </w:rPr>
        <w:t>_______________________________________</w:t>
      </w:r>
    </w:p>
    <w:p w:rsidR="003D1DCB" w:rsidRPr="003D1DCB" w:rsidRDefault="003D1DCB" w:rsidP="00213D4C">
      <w:pPr>
        <w:spacing w:after="0"/>
        <w:rPr>
          <w:b/>
          <w:vertAlign w:val="superscript"/>
        </w:rPr>
      </w:pPr>
      <w:r>
        <w:rPr>
          <w:b/>
        </w:rPr>
        <w:t xml:space="preserve">                  </w:t>
      </w:r>
      <w:r>
        <w:rPr>
          <w:b/>
          <w:vertAlign w:val="superscript"/>
        </w:rPr>
        <w:t xml:space="preserve">SIGNATURE </w:t>
      </w:r>
      <w:r w:rsidRPr="003D1DCB">
        <w:rPr>
          <w:vertAlign w:val="superscript"/>
        </w:rPr>
        <w:t>OF ATHLETIC DIRECTOR</w:t>
      </w:r>
    </w:p>
    <w:sectPr w:rsidR="003D1DCB" w:rsidRPr="003D1DCB" w:rsidSect="00213D4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78"/>
    <w:rsid w:val="00213D4C"/>
    <w:rsid w:val="00236B78"/>
    <w:rsid w:val="003D1DCB"/>
    <w:rsid w:val="005F4EFA"/>
    <w:rsid w:val="0092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 of Pike Township</dc:creator>
  <cp:lastModifiedBy>MSD of Pike Township</cp:lastModifiedBy>
  <cp:revision>1</cp:revision>
  <dcterms:created xsi:type="dcterms:W3CDTF">2013-09-17T17:58:00Z</dcterms:created>
  <dcterms:modified xsi:type="dcterms:W3CDTF">2013-09-17T18:32:00Z</dcterms:modified>
</cp:coreProperties>
</file>