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70C04" w14:textId="77777777" w:rsidR="00450E2C" w:rsidRDefault="00450E2C" w:rsidP="00510840">
      <w:bookmarkStart w:id="0" w:name="_GoBack"/>
      <w:bookmarkEnd w:id="0"/>
    </w:p>
    <w:p w14:paraId="4C5BCCBC" w14:textId="77777777" w:rsidR="000252BF" w:rsidRPr="004F59F8" w:rsidRDefault="000252BF" w:rsidP="00510840">
      <w:pPr>
        <w:pStyle w:val="ListParagraph"/>
        <w:numPr>
          <w:ilvl w:val="0"/>
          <w:numId w:val="6"/>
        </w:numPr>
      </w:pPr>
      <w:r w:rsidRPr="004F59F8">
        <w:t>September</w:t>
      </w:r>
    </w:p>
    <w:p w14:paraId="78CA1E89" w14:textId="77777777" w:rsidR="000252BF" w:rsidRPr="004F59F8" w:rsidRDefault="000252BF" w:rsidP="000252BF">
      <w:pPr>
        <w:pStyle w:val="ListParagraph"/>
        <w:numPr>
          <w:ilvl w:val="1"/>
          <w:numId w:val="6"/>
        </w:numPr>
      </w:pPr>
      <w:r w:rsidRPr="004F59F8">
        <w:t>Report on End of Season Issues and Successes</w:t>
      </w:r>
    </w:p>
    <w:p w14:paraId="7D027097" w14:textId="77777777" w:rsidR="000252BF" w:rsidRPr="004F59F8" w:rsidRDefault="000252BF" w:rsidP="000252BF">
      <w:pPr>
        <w:pStyle w:val="ListParagraph"/>
        <w:numPr>
          <w:ilvl w:val="1"/>
          <w:numId w:val="6"/>
        </w:numPr>
      </w:pPr>
      <w:r w:rsidRPr="004F59F8">
        <w:t>Report on Training Course Feedback Survey (if any)</w:t>
      </w:r>
    </w:p>
    <w:p w14:paraId="61A656C0" w14:textId="77777777" w:rsidR="000252BF" w:rsidRPr="004F59F8" w:rsidRDefault="000252BF" w:rsidP="000252BF">
      <w:pPr>
        <w:pStyle w:val="ListParagraph"/>
        <w:numPr>
          <w:ilvl w:val="1"/>
          <w:numId w:val="6"/>
        </w:numPr>
      </w:pPr>
      <w:r w:rsidRPr="004F59F8">
        <w:t>Solicit and/or recommend any changes to the officials position</w:t>
      </w:r>
    </w:p>
    <w:p w14:paraId="455AF45E" w14:textId="77777777" w:rsidR="000252BF" w:rsidRPr="004F59F8" w:rsidRDefault="000252BF" w:rsidP="000252BF">
      <w:pPr>
        <w:pStyle w:val="ListParagraph"/>
        <w:numPr>
          <w:ilvl w:val="2"/>
          <w:numId w:val="6"/>
        </w:numPr>
      </w:pPr>
      <w:r w:rsidRPr="004F59F8">
        <w:t>Changes to by-laws</w:t>
      </w:r>
    </w:p>
    <w:p w14:paraId="4D5D9436" w14:textId="77777777" w:rsidR="000252BF" w:rsidRPr="004F59F8" w:rsidRDefault="000252BF" w:rsidP="000252BF">
      <w:pPr>
        <w:pStyle w:val="ListParagraph"/>
        <w:numPr>
          <w:ilvl w:val="2"/>
          <w:numId w:val="6"/>
        </w:numPr>
      </w:pPr>
      <w:r w:rsidRPr="004F59F8">
        <w:t>Changes to training class</w:t>
      </w:r>
    </w:p>
    <w:p w14:paraId="1A0BC232" w14:textId="77777777" w:rsidR="000252BF" w:rsidRPr="004F59F8" w:rsidRDefault="000252BF" w:rsidP="000252BF">
      <w:pPr>
        <w:pStyle w:val="ListParagraph"/>
        <w:numPr>
          <w:ilvl w:val="2"/>
          <w:numId w:val="6"/>
        </w:numPr>
      </w:pPr>
      <w:r w:rsidRPr="004F59F8">
        <w:t>Changes to rules</w:t>
      </w:r>
    </w:p>
    <w:p w14:paraId="5025C531" w14:textId="77777777" w:rsidR="00510840" w:rsidRPr="004F59F8" w:rsidRDefault="00510840" w:rsidP="00510840">
      <w:pPr>
        <w:pStyle w:val="ListParagraph"/>
        <w:ind w:left="1224"/>
      </w:pPr>
    </w:p>
    <w:p w14:paraId="540AB826" w14:textId="77777777" w:rsidR="000252BF" w:rsidRPr="004F59F8" w:rsidRDefault="000252BF" w:rsidP="000252BF">
      <w:pPr>
        <w:pStyle w:val="ListParagraph"/>
        <w:numPr>
          <w:ilvl w:val="0"/>
          <w:numId w:val="6"/>
        </w:numPr>
      </w:pPr>
      <w:r w:rsidRPr="004F59F8">
        <w:t>October</w:t>
      </w:r>
    </w:p>
    <w:p w14:paraId="3A47715B" w14:textId="77777777" w:rsidR="000252BF" w:rsidRPr="004F59F8" w:rsidRDefault="000252BF" w:rsidP="000252BF">
      <w:pPr>
        <w:pStyle w:val="ListParagraph"/>
        <w:numPr>
          <w:ilvl w:val="1"/>
          <w:numId w:val="6"/>
        </w:numPr>
      </w:pPr>
      <w:r w:rsidRPr="004F59F8">
        <w:t>Propose and/or vote on changes to the officials position</w:t>
      </w:r>
    </w:p>
    <w:p w14:paraId="61D48AF2" w14:textId="0AF6D942" w:rsidR="000252BF" w:rsidRPr="004F59F8" w:rsidRDefault="000252BF" w:rsidP="000252BF">
      <w:pPr>
        <w:pStyle w:val="ListParagraph"/>
        <w:numPr>
          <w:ilvl w:val="1"/>
          <w:numId w:val="6"/>
        </w:numPr>
      </w:pPr>
      <w:r w:rsidRPr="004F59F8">
        <w:t>Identify April/May training dates</w:t>
      </w:r>
      <w:r w:rsidR="004D3B4C" w:rsidRPr="004F59F8">
        <w:t xml:space="preserve"> ; Last week of April / First week of May</w:t>
      </w:r>
    </w:p>
    <w:p w14:paraId="31E34C6B" w14:textId="77777777" w:rsidR="00510840" w:rsidRPr="004F59F8" w:rsidRDefault="00510840" w:rsidP="00510840">
      <w:pPr>
        <w:pStyle w:val="ListParagraph"/>
        <w:ind w:left="792"/>
      </w:pPr>
    </w:p>
    <w:p w14:paraId="77F76AED" w14:textId="77777777" w:rsidR="000252BF" w:rsidRPr="004F59F8" w:rsidRDefault="000252BF" w:rsidP="000252BF">
      <w:pPr>
        <w:pStyle w:val="ListParagraph"/>
        <w:numPr>
          <w:ilvl w:val="0"/>
          <w:numId w:val="6"/>
        </w:numPr>
      </w:pPr>
      <w:r w:rsidRPr="004F59F8">
        <w:t>November</w:t>
      </w:r>
    </w:p>
    <w:p w14:paraId="69CDFFEE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Toward end-of-month, contact the Naperville Park District to reserve space to conduct training</w:t>
      </w:r>
    </w:p>
    <w:p w14:paraId="1EE034CA" w14:textId="767BE00D" w:rsidR="00232A0B" w:rsidRPr="004F59F8" w:rsidRDefault="00232A0B" w:rsidP="00232A0B">
      <w:pPr>
        <w:pStyle w:val="ListParagraph"/>
        <w:numPr>
          <w:ilvl w:val="2"/>
          <w:numId w:val="6"/>
        </w:numPr>
      </w:pPr>
      <w:r w:rsidRPr="004F59F8">
        <w:t>Main Contact: Debbie Kretzman</w:t>
      </w:r>
      <w:r w:rsidR="005301B4" w:rsidRPr="004F59F8">
        <w:t>n</w:t>
      </w:r>
      <w:r w:rsidRPr="004F59F8">
        <w:t xml:space="preserve"> - </w:t>
      </w:r>
      <w:hyperlink r:id="rId7" w:history="1">
        <w:r w:rsidRPr="004F59F8">
          <w:rPr>
            <w:rFonts w:cs="Geneva"/>
            <w:color w:val="12407C"/>
          </w:rPr>
          <w:t>dkretzmann@napervilleparks.org</w:t>
        </w:r>
      </w:hyperlink>
    </w:p>
    <w:p w14:paraId="1A55EF5E" w14:textId="77777777" w:rsidR="00232A0B" w:rsidRPr="004F59F8" w:rsidRDefault="00232A0B" w:rsidP="00232A0B">
      <w:pPr>
        <w:pStyle w:val="ListParagraph"/>
        <w:numPr>
          <w:ilvl w:val="2"/>
          <w:numId w:val="6"/>
        </w:numPr>
      </w:pPr>
      <w:r w:rsidRPr="004F59F8">
        <w:t>Past spaces:</w:t>
      </w:r>
    </w:p>
    <w:p w14:paraId="6DCCB5A6" w14:textId="77777777" w:rsidR="00232A0B" w:rsidRPr="004F59F8" w:rsidRDefault="00232A0B" w:rsidP="00232A0B">
      <w:pPr>
        <w:pStyle w:val="ListParagraph"/>
        <w:numPr>
          <w:ilvl w:val="3"/>
          <w:numId w:val="6"/>
        </w:numPr>
      </w:pPr>
      <w:r w:rsidRPr="004F59F8">
        <w:t>Alfred Rubin Riverwalk Community Center</w:t>
      </w:r>
      <w:r w:rsidR="007C6A41" w:rsidRPr="004F59F8">
        <w:t xml:space="preserve"> - Community Hall</w:t>
      </w:r>
      <w:r w:rsidRPr="004F59F8">
        <w:t xml:space="preserve"> (305 W Jackson)</w:t>
      </w:r>
    </w:p>
    <w:p w14:paraId="61618C9A" w14:textId="77777777" w:rsidR="00232A0B" w:rsidRPr="004F59F8" w:rsidRDefault="00232A0B" w:rsidP="00232A0B">
      <w:pPr>
        <w:pStyle w:val="ListParagraph"/>
        <w:numPr>
          <w:ilvl w:val="3"/>
          <w:numId w:val="6"/>
        </w:numPr>
      </w:pPr>
      <w:r w:rsidRPr="004F59F8">
        <w:t>The Barn (421 W. Martin Ave)</w:t>
      </w:r>
    </w:p>
    <w:p w14:paraId="765BCDFA" w14:textId="77777777" w:rsidR="00232A0B" w:rsidRPr="004F59F8" w:rsidRDefault="00232A0B" w:rsidP="00232A0B">
      <w:pPr>
        <w:pStyle w:val="ListParagraph"/>
        <w:numPr>
          <w:ilvl w:val="3"/>
          <w:numId w:val="6"/>
        </w:numPr>
      </w:pPr>
      <w:r w:rsidRPr="004F59F8">
        <w:t>95th Street Center (2244 West 95th Street)</w:t>
      </w:r>
    </w:p>
    <w:p w14:paraId="3AF9EE73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Begin to incorporate new USA Swimming Rules into Training Slides</w:t>
      </w:r>
    </w:p>
    <w:p w14:paraId="213D8AB8" w14:textId="77777777" w:rsidR="00510840" w:rsidRPr="004F59F8" w:rsidRDefault="00510840" w:rsidP="00510840">
      <w:pPr>
        <w:pStyle w:val="ListParagraph"/>
        <w:ind w:left="792"/>
      </w:pPr>
    </w:p>
    <w:p w14:paraId="50FF7F9F" w14:textId="77777777" w:rsidR="00232A0B" w:rsidRPr="004F59F8" w:rsidRDefault="000252BF" w:rsidP="00232A0B">
      <w:pPr>
        <w:pStyle w:val="ListParagraph"/>
        <w:numPr>
          <w:ilvl w:val="0"/>
          <w:numId w:val="6"/>
        </w:numPr>
      </w:pPr>
      <w:r w:rsidRPr="004F59F8">
        <w:t>December</w:t>
      </w:r>
    </w:p>
    <w:p w14:paraId="74CFDB3D" w14:textId="77777777" w:rsidR="00510840" w:rsidRPr="004F59F8" w:rsidRDefault="00510840" w:rsidP="00510840">
      <w:pPr>
        <w:pStyle w:val="ListParagraph"/>
        <w:ind w:left="360"/>
      </w:pPr>
    </w:p>
    <w:p w14:paraId="651AA340" w14:textId="77777777" w:rsidR="000252BF" w:rsidRPr="004F59F8" w:rsidRDefault="000252BF" w:rsidP="000252BF">
      <w:pPr>
        <w:pStyle w:val="ListParagraph"/>
        <w:numPr>
          <w:ilvl w:val="0"/>
          <w:numId w:val="6"/>
        </w:numPr>
      </w:pPr>
      <w:r w:rsidRPr="004F59F8">
        <w:t>January</w:t>
      </w:r>
    </w:p>
    <w:p w14:paraId="49F5C443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Introduce any significant changes to Swimming Rules from USA Swimming/FINA to NSC</w:t>
      </w:r>
    </w:p>
    <w:p w14:paraId="74771B66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Solicit and/or identify any changes to the rules</w:t>
      </w:r>
    </w:p>
    <w:p w14:paraId="186308D3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Propose any changes to rules for voting during February meeting</w:t>
      </w:r>
    </w:p>
    <w:p w14:paraId="2A56485E" w14:textId="77777777" w:rsidR="00510840" w:rsidRPr="004F59F8" w:rsidRDefault="00510840" w:rsidP="00510840">
      <w:pPr>
        <w:pStyle w:val="ListParagraph"/>
        <w:ind w:left="792"/>
      </w:pPr>
    </w:p>
    <w:p w14:paraId="4B22FD16" w14:textId="77777777" w:rsidR="000252BF" w:rsidRPr="004F59F8" w:rsidRDefault="000252BF" w:rsidP="000252BF">
      <w:pPr>
        <w:pStyle w:val="ListParagraph"/>
        <w:numPr>
          <w:ilvl w:val="0"/>
          <w:numId w:val="6"/>
        </w:numPr>
      </w:pPr>
      <w:r w:rsidRPr="004F59F8">
        <w:t>February</w:t>
      </w:r>
    </w:p>
    <w:p w14:paraId="18542503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>Early February: Contact Instructors to “Save the Date” for Training Sessions</w:t>
      </w:r>
    </w:p>
    <w:p w14:paraId="6F1CACC5" w14:textId="77777777" w:rsidR="00232A0B" w:rsidRPr="004F59F8" w:rsidRDefault="00232A0B" w:rsidP="00232A0B">
      <w:pPr>
        <w:pStyle w:val="ListParagraph"/>
        <w:numPr>
          <w:ilvl w:val="1"/>
          <w:numId w:val="6"/>
        </w:numPr>
      </w:pPr>
      <w:r w:rsidRPr="004F59F8">
        <w:t xml:space="preserve">Late February: </w:t>
      </w:r>
      <w:r w:rsidR="007C6A41" w:rsidRPr="004F59F8">
        <w:t>Send “Save the Date” Email to NSC Conference Reps and “past” officials</w:t>
      </w:r>
    </w:p>
    <w:p w14:paraId="3A1CE2C0" w14:textId="77777777" w:rsidR="007C6A41" w:rsidRPr="004F59F8" w:rsidRDefault="007C6A41" w:rsidP="00232A0B">
      <w:pPr>
        <w:pStyle w:val="ListParagraph"/>
        <w:numPr>
          <w:ilvl w:val="1"/>
          <w:numId w:val="6"/>
        </w:numPr>
      </w:pPr>
      <w:r w:rsidRPr="004F59F8">
        <w:t>Vote on any changes to rules proposed during January meeting</w:t>
      </w:r>
    </w:p>
    <w:p w14:paraId="0133A9DC" w14:textId="77777777" w:rsidR="007C6A41" w:rsidRPr="004F59F8" w:rsidRDefault="007C6A41" w:rsidP="00232A0B">
      <w:pPr>
        <w:pStyle w:val="ListParagraph"/>
        <w:numPr>
          <w:ilvl w:val="1"/>
          <w:numId w:val="6"/>
        </w:numPr>
      </w:pPr>
      <w:r w:rsidRPr="004F59F8">
        <w:t>Late February: Begin housekeeping on the officials’ section of NSC website</w:t>
      </w:r>
    </w:p>
    <w:p w14:paraId="360802B0" w14:textId="3203C112" w:rsidR="00510840" w:rsidRPr="004F59F8" w:rsidRDefault="00510840" w:rsidP="00232A0B">
      <w:pPr>
        <w:pStyle w:val="ListParagraph"/>
        <w:numPr>
          <w:ilvl w:val="1"/>
          <w:numId w:val="6"/>
        </w:numPr>
      </w:pPr>
      <w:r w:rsidRPr="004F59F8">
        <w:t>Discuss with Dave Johnson about “holding” a training course back for any “</w:t>
      </w:r>
      <w:r w:rsidR="000D387F" w:rsidRPr="004F59F8">
        <w:t>stragglers</w:t>
      </w:r>
      <w:r w:rsidRPr="004F59F8">
        <w:t>”</w:t>
      </w:r>
    </w:p>
    <w:p w14:paraId="6C5BE264" w14:textId="77777777" w:rsidR="00510840" w:rsidRDefault="00510840" w:rsidP="00510840">
      <w:pPr>
        <w:pStyle w:val="ListParagraph"/>
        <w:ind w:left="792"/>
      </w:pPr>
    </w:p>
    <w:p w14:paraId="7660F096" w14:textId="77777777" w:rsidR="00510840" w:rsidRPr="007C6A41" w:rsidRDefault="00510840" w:rsidP="00801A94"/>
    <w:p w14:paraId="7FFA9077" w14:textId="77777777" w:rsidR="000252BF" w:rsidRDefault="000252BF" w:rsidP="000252BF">
      <w:pPr>
        <w:pStyle w:val="ListParagraph"/>
        <w:numPr>
          <w:ilvl w:val="0"/>
          <w:numId w:val="6"/>
        </w:numPr>
      </w:pPr>
      <w:r w:rsidRPr="007C6A41">
        <w:t>March</w:t>
      </w:r>
    </w:p>
    <w:p w14:paraId="4A852DAD" w14:textId="77777777" w:rsidR="007C6A41" w:rsidRDefault="007C6A41" w:rsidP="007C6A41">
      <w:pPr>
        <w:pStyle w:val="ListParagraph"/>
        <w:numPr>
          <w:ilvl w:val="1"/>
          <w:numId w:val="6"/>
        </w:numPr>
      </w:pPr>
      <w:r>
        <w:t>Early March: Finalize training materials</w:t>
      </w:r>
    </w:p>
    <w:p w14:paraId="723616D8" w14:textId="77777777" w:rsidR="007C6A41" w:rsidRDefault="007C6A41" w:rsidP="007C6A41">
      <w:pPr>
        <w:pStyle w:val="ListParagraph"/>
        <w:numPr>
          <w:ilvl w:val="1"/>
          <w:numId w:val="6"/>
        </w:numPr>
      </w:pPr>
      <w:r>
        <w:t>Late March: Confirm instructors</w:t>
      </w:r>
    </w:p>
    <w:p w14:paraId="201743DF" w14:textId="77777777" w:rsidR="007C6A41" w:rsidRDefault="007C6A41" w:rsidP="007C6A41">
      <w:pPr>
        <w:pStyle w:val="ListParagraph"/>
        <w:numPr>
          <w:ilvl w:val="1"/>
          <w:numId w:val="6"/>
        </w:numPr>
      </w:pPr>
      <w:r>
        <w:t>Late March: Send training materials to instructors</w:t>
      </w:r>
    </w:p>
    <w:p w14:paraId="37938EF7" w14:textId="77777777" w:rsidR="007C6A41" w:rsidRDefault="007C6A41" w:rsidP="007C6A41">
      <w:pPr>
        <w:pStyle w:val="ListParagraph"/>
        <w:numPr>
          <w:ilvl w:val="1"/>
          <w:numId w:val="6"/>
        </w:numPr>
      </w:pPr>
      <w:r>
        <w:t>Early March: Confirm training rooms with NPD</w:t>
      </w:r>
    </w:p>
    <w:p w14:paraId="32E0621D" w14:textId="77777777" w:rsidR="007C6A41" w:rsidRDefault="007C6A41" w:rsidP="00510840">
      <w:pPr>
        <w:pStyle w:val="ListParagraph"/>
        <w:numPr>
          <w:ilvl w:val="1"/>
          <w:numId w:val="6"/>
        </w:numPr>
        <w:spacing w:after="120"/>
      </w:pPr>
      <w:r>
        <w:t>Post training materials to NSC website</w:t>
      </w:r>
    </w:p>
    <w:p w14:paraId="6520B7D8" w14:textId="77777777" w:rsidR="00510840" w:rsidRPr="007C6A41" w:rsidRDefault="00510840" w:rsidP="00510840">
      <w:pPr>
        <w:pStyle w:val="ListParagraph"/>
        <w:spacing w:after="120"/>
        <w:ind w:left="792"/>
      </w:pPr>
    </w:p>
    <w:p w14:paraId="3339B3FC" w14:textId="77777777" w:rsidR="000252BF" w:rsidRDefault="000252BF" w:rsidP="00510840">
      <w:pPr>
        <w:pStyle w:val="ListParagraph"/>
        <w:numPr>
          <w:ilvl w:val="0"/>
          <w:numId w:val="6"/>
        </w:numPr>
        <w:spacing w:after="120"/>
      </w:pPr>
      <w:r w:rsidRPr="007C6A41">
        <w:t>April</w:t>
      </w:r>
    </w:p>
    <w:p w14:paraId="47BA8E35" w14:textId="77777777" w:rsidR="00AE364B" w:rsidRDefault="00AE364B" w:rsidP="00AE364B">
      <w:pPr>
        <w:pStyle w:val="ListParagraph"/>
        <w:numPr>
          <w:ilvl w:val="1"/>
          <w:numId w:val="6"/>
        </w:numPr>
      </w:pPr>
      <w:r>
        <w:t>Early April: Begin registration of participants (signupgenius.com)</w:t>
      </w:r>
    </w:p>
    <w:p w14:paraId="5AEE61EA" w14:textId="77777777" w:rsidR="00510840" w:rsidRDefault="00510840" w:rsidP="00AE364B">
      <w:pPr>
        <w:pStyle w:val="ListParagraph"/>
        <w:numPr>
          <w:ilvl w:val="1"/>
          <w:numId w:val="6"/>
        </w:numPr>
      </w:pPr>
      <w:r>
        <w:t>Early April: Send Reminder email to NSC Reps</w:t>
      </w:r>
    </w:p>
    <w:p w14:paraId="062F45F9" w14:textId="77777777" w:rsidR="00AE364B" w:rsidRDefault="00AE364B" w:rsidP="00AE364B">
      <w:pPr>
        <w:pStyle w:val="ListParagraph"/>
        <w:numPr>
          <w:ilvl w:val="1"/>
          <w:numId w:val="6"/>
        </w:numPr>
      </w:pPr>
      <w:r>
        <w:t>Late April: If scheduled, begin training</w:t>
      </w:r>
    </w:p>
    <w:p w14:paraId="5E9C0D83" w14:textId="77777777" w:rsidR="00AE364B" w:rsidRPr="007C6A41" w:rsidRDefault="00AE364B" w:rsidP="00510840">
      <w:pPr>
        <w:ind w:left="360"/>
      </w:pPr>
    </w:p>
    <w:p w14:paraId="23BF534D" w14:textId="77777777" w:rsidR="000252BF" w:rsidRDefault="000252BF" w:rsidP="000252BF">
      <w:pPr>
        <w:pStyle w:val="ListParagraph"/>
        <w:numPr>
          <w:ilvl w:val="0"/>
          <w:numId w:val="6"/>
        </w:numPr>
      </w:pPr>
      <w:r w:rsidRPr="007C6A41">
        <w:t>May</w:t>
      </w:r>
    </w:p>
    <w:p w14:paraId="7DEB7C59" w14:textId="77777777" w:rsidR="00510840" w:rsidRDefault="00510840" w:rsidP="00510840">
      <w:pPr>
        <w:pStyle w:val="ListParagraph"/>
        <w:numPr>
          <w:ilvl w:val="1"/>
          <w:numId w:val="6"/>
        </w:numPr>
      </w:pPr>
      <w:r>
        <w:t>Begin or Continue Training</w:t>
      </w:r>
    </w:p>
    <w:p w14:paraId="4E0E5832" w14:textId="77777777" w:rsidR="00510840" w:rsidRDefault="00510840" w:rsidP="00510840">
      <w:pPr>
        <w:pStyle w:val="ListParagraph"/>
        <w:numPr>
          <w:ilvl w:val="1"/>
          <w:numId w:val="6"/>
        </w:numPr>
      </w:pPr>
      <w:r>
        <w:t>Track participants</w:t>
      </w:r>
    </w:p>
    <w:p w14:paraId="175A455E" w14:textId="54281B61" w:rsidR="00510840" w:rsidRDefault="000D387F" w:rsidP="00510840">
      <w:pPr>
        <w:pStyle w:val="ListParagraph"/>
        <w:numPr>
          <w:ilvl w:val="1"/>
          <w:numId w:val="6"/>
        </w:numPr>
      </w:pPr>
      <w:r>
        <w:t>Determine if clubs are sending enough participants through training (each club should have at least five (5) officials)</w:t>
      </w:r>
    </w:p>
    <w:p w14:paraId="7D23DA65" w14:textId="21AF40B1" w:rsidR="00510840" w:rsidRDefault="00510840" w:rsidP="00510840">
      <w:pPr>
        <w:pStyle w:val="ListParagraph"/>
        <w:numPr>
          <w:ilvl w:val="1"/>
          <w:numId w:val="6"/>
        </w:numPr>
      </w:pPr>
      <w:r>
        <w:t>Send reminder emails</w:t>
      </w:r>
      <w:r w:rsidR="000D387F">
        <w:t xml:space="preserve"> if a club needs more officials</w:t>
      </w:r>
    </w:p>
    <w:p w14:paraId="637E5E2F" w14:textId="475E0422" w:rsidR="00510840" w:rsidRPr="004D3B4C" w:rsidRDefault="004D3B4C" w:rsidP="00510840">
      <w:pPr>
        <w:pStyle w:val="ListParagraph"/>
        <w:numPr>
          <w:ilvl w:val="1"/>
          <w:numId w:val="6"/>
        </w:numPr>
        <w:rPr>
          <w:strike/>
        </w:rPr>
      </w:pPr>
      <w:r>
        <w:t>Send out list of certified officials to teams (Team Official Coordinators)</w:t>
      </w:r>
    </w:p>
    <w:p w14:paraId="0F0D00F1" w14:textId="00E9E962" w:rsidR="004D3B4C" w:rsidRPr="004D3B4C" w:rsidRDefault="004D3B4C" w:rsidP="004D3B4C">
      <w:pPr>
        <w:pStyle w:val="ListParagraph"/>
        <w:ind w:left="792"/>
        <w:rPr>
          <w:strike/>
        </w:rPr>
      </w:pPr>
      <w:r>
        <w:t>Also put on website</w:t>
      </w:r>
    </w:p>
    <w:p w14:paraId="03D18A52" w14:textId="540F7275" w:rsidR="000D387F" w:rsidRDefault="000D387F" w:rsidP="00510840">
      <w:pPr>
        <w:pStyle w:val="ListParagraph"/>
        <w:numPr>
          <w:ilvl w:val="1"/>
          <w:numId w:val="6"/>
        </w:numPr>
      </w:pPr>
      <w:r>
        <w:t>Post any other documents to NSC Website</w:t>
      </w:r>
    </w:p>
    <w:p w14:paraId="6FA6C393" w14:textId="77777777" w:rsidR="000D387F" w:rsidRPr="007C6A41" w:rsidRDefault="000D387F" w:rsidP="000D387F">
      <w:pPr>
        <w:pStyle w:val="ListParagraph"/>
        <w:ind w:left="792"/>
      </w:pPr>
    </w:p>
    <w:p w14:paraId="01F016E8" w14:textId="77777777" w:rsidR="000252BF" w:rsidRDefault="000252BF" w:rsidP="000252BF">
      <w:pPr>
        <w:pStyle w:val="ListParagraph"/>
        <w:numPr>
          <w:ilvl w:val="0"/>
          <w:numId w:val="6"/>
        </w:numPr>
      </w:pPr>
      <w:r w:rsidRPr="007C6A41">
        <w:t>June</w:t>
      </w:r>
    </w:p>
    <w:p w14:paraId="6BA9CCC5" w14:textId="5EBE318A" w:rsidR="000D387F" w:rsidRDefault="000D387F" w:rsidP="000D387F">
      <w:pPr>
        <w:pStyle w:val="ListParagraph"/>
        <w:numPr>
          <w:ilvl w:val="1"/>
          <w:numId w:val="6"/>
        </w:numPr>
      </w:pPr>
      <w:r>
        <w:t>Continue to organize Officials section of NSC Website</w:t>
      </w:r>
    </w:p>
    <w:p w14:paraId="6C2190D5" w14:textId="3C9A5BDA" w:rsidR="000D387F" w:rsidRDefault="000D387F" w:rsidP="000D387F">
      <w:pPr>
        <w:pStyle w:val="ListParagraph"/>
        <w:numPr>
          <w:ilvl w:val="1"/>
          <w:numId w:val="6"/>
        </w:numPr>
      </w:pPr>
      <w:r>
        <w:t xml:space="preserve">Create and </w:t>
      </w:r>
      <w:r w:rsidR="00801A94">
        <w:t>distribute survey (optional) to training participants (surveymonkey.com)</w:t>
      </w:r>
    </w:p>
    <w:p w14:paraId="43D77B1A" w14:textId="2C4E4817" w:rsidR="00801A94" w:rsidRDefault="00801A94" w:rsidP="000D387F">
      <w:pPr>
        <w:pStyle w:val="ListParagraph"/>
        <w:numPr>
          <w:ilvl w:val="1"/>
          <w:numId w:val="6"/>
        </w:numPr>
      </w:pPr>
      <w:r>
        <w:t>Early June: Begin conversation with Dave Johnson on USA officials for City</w:t>
      </w:r>
    </w:p>
    <w:p w14:paraId="08C29802" w14:textId="2F139550" w:rsidR="00801A94" w:rsidRDefault="00801A94" w:rsidP="000D387F">
      <w:pPr>
        <w:pStyle w:val="ListParagraph"/>
        <w:numPr>
          <w:ilvl w:val="1"/>
          <w:numId w:val="6"/>
        </w:numPr>
      </w:pPr>
      <w:r>
        <w:t>Mid June: Begin recruiting NSC officials for Classic, especially Starters and Refs</w:t>
      </w:r>
    </w:p>
    <w:p w14:paraId="427F7761" w14:textId="1D53E612" w:rsidR="00801A94" w:rsidRDefault="00801A94" w:rsidP="000D387F">
      <w:pPr>
        <w:pStyle w:val="ListParagraph"/>
        <w:numPr>
          <w:ilvl w:val="1"/>
          <w:numId w:val="6"/>
        </w:numPr>
      </w:pPr>
      <w:r>
        <w:t>Begin to troubleshoot any issues that arise</w:t>
      </w:r>
    </w:p>
    <w:p w14:paraId="4DAA4A44" w14:textId="77777777" w:rsidR="00801A94" w:rsidRPr="007C6A41" w:rsidRDefault="00801A94" w:rsidP="00801A94">
      <w:pPr>
        <w:pStyle w:val="ListParagraph"/>
        <w:ind w:left="792"/>
      </w:pPr>
    </w:p>
    <w:p w14:paraId="72AB6FFC" w14:textId="77777777" w:rsidR="000252BF" w:rsidRDefault="000252BF" w:rsidP="000252BF">
      <w:pPr>
        <w:pStyle w:val="ListParagraph"/>
        <w:numPr>
          <w:ilvl w:val="0"/>
          <w:numId w:val="6"/>
        </w:numPr>
      </w:pPr>
      <w:r w:rsidRPr="007C6A41">
        <w:t xml:space="preserve">July </w:t>
      </w:r>
    </w:p>
    <w:p w14:paraId="3AF5F0D2" w14:textId="77777777" w:rsidR="00801A94" w:rsidRDefault="00801A94" w:rsidP="00801A94">
      <w:pPr>
        <w:pStyle w:val="ListParagraph"/>
        <w:numPr>
          <w:ilvl w:val="1"/>
          <w:numId w:val="6"/>
        </w:numPr>
      </w:pPr>
      <w:r>
        <w:t>Continue to organize Officials section of NSC Website</w:t>
      </w:r>
    </w:p>
    <w:p w14:paraId="15EDEB81" w14:textId="4133DD8F" w:rsidR="00801A94" w:rsidRDefault="00801A94" w:rsidP="00801A94">
      <w:pPr>
        <w:pStyle w:val="ListParagraph"/>
        <w:numPr>
          <w:ilvl w:val="1"/>
          <w:numId w:val="6"/>
        </w:numPr>
      </w:pPr>
      <w:r>
        <w:t>Continue to troubleshoot any issues that arise</w:t>
      </w:r>
    </w:p>
    <w:p w14:paraId="36AE095F" w14:textId="5E16D894" w:rsidR="00801A94" w:rsidRDefault="00801A94" w:rsidP="00801A94">
      <w:pPr>
        <w:pStyle w:val="ListParagraph"/>
        <w:numPr>
          <w:ilvl w:val="1"/>
          <w:numId w:val="6"/>
        </w:numPr>
      </w:pPr>
      <w:r>
        <w:t>Early July: Finalize any details for City with Dave Johnson</w:t>
      </w:r>
    </w:p>
    <w:p w14:paraId="7DC78984" w14:textId="4F761C2F" w:rsidR="00801A94" w:rsidRDefault="00801A94" w:rsidP="00801A94">
      <w:pPr>
        <w:pStyle w:val="ListParagraph"/>
        <w:numPr>
          <w:ilvl w:val="1"/>
          <w:numId w:val="6"/>
        </w:numPr>
      </w:pPr>
      <w:r>
        <w:t>Early July: Finalize officials for Classic</w:t>
      </w:r>
    </w:p>
    <w:p w14:paraId="5B2AA9AE" w14:textId="6C3C9085" w:rsidR="00801A94" w:rsidRDefault="00801A94" w:rsidP="00801A94">
      <w:pPr>
        <w:pStyle w:val="ListParagraph"/>
        <w:numPr>
          <w:ilvl w:val="1"/>
          <w:numId w:val="6"/>
        </w:numPr>
      </w:pPr>
      <w:r>
        <w:t>Obtain DQ cards for City and Classic</w:t>
      </w:r>
    </w:p>
    <w:p w14:paraId="0EBC635D" w14:textId="76885CB1" w:rsidR="00801A94" w:rsidRDefault="00801A94" w:rsidP="00801A94">
      <w:pPr>
        <w:pStyle w:val="ListParagraph"/>
        <w:numPr>
          <w:ilvl w:val="1"/>
          <w:numId w:val="6"/>
        </w:numPr>
      </w:pPr>
      <w:r>
        <w:t>Finalized any details for City and Classic</w:t>
      </w:r>
    </w:p>
    <w:p w14:paraId="6A811ED2" w14:textId="77777777" w:rsidR="00801A94" w:rsidRPr="007C6A41" w:rsidRDefault="00801A94" w:rsidP="00801A94">
      <w:pPr>
        <w:pStyle w:val="ListParagraph"/>
        <w:ind w:left="792"/>
      </w:pPr>
    </w:p>
    <w:p w14:paraId="4400B540" w14:textId="2759FAFA" w:rsidR="000252BF" w:rsidRDefault="000252BF" w:rsidP="00801A94">
      <w:pPr>
        <w:pStyle w:val="ListParagraph"/>
        <w:numPr>
          <w:ilvl w:val="0"/>
          <w:numId w:val="6"/>
        </w:numPr>
      </w:pPr>
      <w:r w:rsidRPr="007C6A41">
        <w:t>August</w:t>
      </w:r>
    </w:p>
    <w:p w14:paraId="41FE182B" w14:textId="20899FE0" w:rsidR="00801A94" w:rsidRDefault="00801A94" w:rsidP="00801A94">
      <w:pPr>
        <w:pStyle w:val="ListParagraph"/>
        <w:numPr>
          <w:ilvl w:val="1"/>
          <w:numId w:val="6"/>
        </w:numPr>
      </w:pPr>
      <w:r>
        <w:lastRenderedPageBreak/>
        <w:t>Complete any organization to NSC Website</w:t>
      </w:r>
    </w:p>
    <w:p w14:paraId="4BF2112C" w14:textId="33E17FEF" w:rsidR="00801A94" w:rsidRPr="007C6A41" w:rsidRDefault="00801A94" w:rsidP="00801A94">
      <w:pPr>
        <w:pStyle w:val="ListParagraph"/>
        <w:numPr>
          <w:ilvl w:val="1"/>
          <w:numId w:val="6"/>
        </w:numPr>
      </w:pPr>
      <w:r>
        <w:t>Compile season summary for September meeting</w:t>
      </w:r>
    </w:p>
    <w:sectPr w:rsidR="00801A94" w:rsidRPr="007C6A41" w:rsidSect="003355E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42F0" w14:textId="77777777" w:rsidR="004D28F7" w:rsidRDefault="004D28F7" w:rsidP="00AE364B">
      <w:r>
        <w:separator/>
      </w:r>
    </w:p>
  </w:endnote>
  <w:endnote w:type="continuationSeparator" w:id="0">
    <w:p w14:paraId="6BF1E7D1" w14:textId="77777777" w:rsidR="004D28F7" w:rsidRDefault="004D28F7" w:rsidP="00A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8BFC" w14:textId="2D9F8128" w:rsidR="00801A94" w:rsidRDefault="00801A94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59F8">
      <w:rPr>
        <w:noProof/>
      </w:rPr>
      <w:t>3</w:t>
    </w:r>
    <w:r>
      <w:fldChar w:fldCharType="end"/>
    </w:r>
    <w:r>
      <w:t xml:space="preserve"> of </w:t>
    </w:r>
    <w:r w:rsidR="004D28F7">
      <w:fldChar w:fldCharType="begin"/>
    </w:r>
    <w:r w:rsidR="004D28F7">
      <w:instrText xml:space="preserve"> NUMPAGES </w:instrText>
    </w:r>
    <w:r w:rsidR="004D28F7">
      <w:fldChar w:fldCharType="separate"/>
    </w:r>
    <w:r w:rsidR="004F59F8">
      <w:rPr>
        <w:noProof/>
      </w:rPr>
      <w:t>3</w:t>
    </w:r>
    <w:r w:rsidR="004D28F7">
      <w:rPr>
        <w:noProof/>
      </w:rPr>
      <w:fldChar w:fldCharType="end"/>
    </w:r>
    <w:r>
      <w:tab/>
      <w:t>10/15/2015 3:16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3782" w14:textId="77777777" w:rsidR="004D28F7" w:rsidRDefault="004D28F7" w:rsidP="00AE364B">
      <w:r>
        <w:separator/>
      </w:r>
    </w:p>
  </w:footnote>
  <w:footnote w:type="continuationSeparator" w:id="0">
    <w:p w14:paraId="15A32448" w14:textId="77777777" w:rsidR="004D28F7" w:rsidRDefault="004D28F7" w:rsidP="00AE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924D" w14:textId="77777777" w:rsidR="000D387F" w:rsidRDefault="000D387F" w:rsidP="00AE364B">
    <w:pPr>
      <w:tabs>
        <w:tab w:val="center" w:pos="4500"/>
      </w:tabs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07B20" wp14:editId="39A05A89">
          <wp:simplePos x="0" y="0"/>
          <wp:positionH relativeFrom="column">
            <wp:posOffset>25400</wp:posOffset>
          </wp:positionH>
          <wp:positionV relativeFrom="paragraph">
            <wp:posOffset>-173990</wp:posOffset>
          </wp:positionV>
          <wp:extent cx="1435100" cy="1172845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172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Pr="00AE364B">
      <w:rPr>
        <w:b/>
        <w:sz w:val="32"/>
        <w:szCs w:val="32"/>
      </w:rPr>
      <w:t xml:space="preserve">NSC Officials Chair </w:t>
    </w:r>
  </w:p>
  <w:p w14:paraId="3EF04BA5" w14:textId="77777777" w:rsidR="000D387F" w:rsidRPr="00AE364B" w:rsidRDefault="000D387F" w:rsidP="00AE364B">
    <w:pPr>
      <w:tabs>
        <w:tab w:val="center" w:pos="4500"/>
      </w:tabs>
      <w:rPr>
        <w:b/>
      </w:rPr>
    </w:pPr>
    <w:r>
      <w:rPr>
        <w:b/>
        <w:sz w:val="32"/>
        <w:szCs w:val="32"/>
      </w:rPr>
      <w:tab/>
    </w:r>
    <w:r w:rsidRPr="00AE364B">
      <w:rPr>
        <w:b/>
        <w:sz w:val="32"/>
        <w:szCs w:val="32"/>
      </w:rPr>
      <w:t>Responsibility Timeline</w:t>
    </w:r>
  </w:p>
  <w:p w14:paraId="2392D136" w14:textId="77777777" w:rsidR="000D387F" w:rsidRDefault="000D387F" w:rsidP="00AE364B">
    <w:pPr>
      <w:tabs>
        <w:tab w:val="center" w:pos="4500"/>
      </w:tabs>
      <w:rPr>
        <w:b/>
        <w:sz w:val="32"/>
        <w:szCs w:val="32"/>
      </w:rPr>
    </w:pPr>
    <w:r>
      <w:rPr>
        <w:b/>
        <w:sz w:val="32"/>
        <w:szCs w:val="32"/>
      </w:rPr>
      <w:tab/>
    </w:r>
    <w:r w:rsidRPr="00AE364B">
      <w:rPr>
        <w:b/>
        <w:sz w:val="32"/>
        <w:szCs w:val="32"/>
      </w:rPr>
      <w:t>(September to August)</w:t>
    </w:r>
  </w:p>
  <w:p w14:paraId="5270B70B" w14:textId="77777777" w:rsidR="000D387F" w:rsidRDefault="000D387F" w:rsidP="00AE364B">
    <w:pPr>
      <w:tabs>
        <w:tab w:val="center" w:pos="4500"/>
      </w:tabs>
      <w:rPr>
        <w:b/>
        <w:sz w:val="32"/>
        <w:szCs w:val="32"/>
      </w:rPr>
    </w:pPr>
  </w:p>
  <w:p w14:paraId="492B0433" w14:textId="77777777" w:rsidR="000D387F" w:rsidRPr="00AE364B" w:rsidRDefault="000D387F" w:rsidP="00AE364B">
    <w:pPr>
      <w:tabs>
        <w:tab w:val="center" w:pos="4500"/>
      </w:tabs>
      <w:rPr>
        <w:b/>
        <w:sz w:val="32"/>
        <w:szCs w:val="32"/>
      </w:rPr>
    </w:pPr>
    <w:r w:rsidRPr="00AE364B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C7FAE"/>
    <w:multiLevelType w:val="multilevel"/>
    <w:tmpl w:val="9B4EA04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1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915F43"/>
    <w:multiLevelType w:val="multilevel"/>
    <w:tmpl w:val="B26AF87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2A72DD"/>
    <w:multiLevelType w:val="multilevel"/>
    <w:tmpl w:val="F9A013C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771A"/>
    <w:multiLevelType w:val="multilevel"/>
    <w:tmpl w:val="9B4EA04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1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F163D9"/>
    <w:multiLevelType w:val="multilevel"/>
    <w:tmpl w:val="B26AF87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BF"/>
    <w:rsid w:val="000252BF"/>
    <w:rsid w:val="000D387F"/>
    <w:rsid w:val="00216890"/>
    <w:rsid w:val="00232A0B"/>
    <w:rsid w:val="002557D9"/>
    <w:rsid w:val="003355E0"/>
    <w:rsid w:val="00450E2C"/>
    <w:rsid w:val="004D28F7"/>
    <w:rsid w:val="004D3B4C"/>
    <w:rsid w:val="004F59F8"/>
    <w:rsid w:val="00510840"/>
    <w:rsid w:val="005301B4"/>
    <w:rsid w:val="006D6E71"/>
    <w:rsid w:val="007C6A41"/>
    <w:rsid w:val="00801A94"/>
    <w:rsid w:val="008C343D"/>
    <w:rsid w:val="00A11F00"/>
    <w:rsid w:val="00AE364B"/>
    <w:rsid w:val="00C82984"/>
    <w:rsid w:val="00CC1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33A74"/>
  <w15:docId w15:val="{4797E83B-73F8-4D7A-AB04-521ADF4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4B"/>
  </w:style>
  <w:style w:type="paragraph" w:styleId="Footer">
    <w:name w:val="footer"/>
    <w:basedOn w:val="Normal"/>
    <w:link w:val="FooterChar"/>
    <w:uiPriority w:val="99"/>
    <w:unhideWhenUsed/>
    <w:rsid w:val="00AE3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4B"/>
  </w:style>
  <w:style w:type="paragraph" w:styleId="BalloonText">
    <w:name w:val="Balloon Text"/>
    <w:basedOn w:val="Normal"/>
    <w:link w:val="BalloonTextChar"/>
    <w:uiPriority w:val="99"/>
    <w:semiHidden/>
    <w:unhideWhenUsed/>
    <w:rsid w:val="00AE3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4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retzmann@naperville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Fox</dc:creator>
  <cp:keywords/>
  <dc:description/>
  <cp:lastModifiedBy>Glenn Eckholm</cp:lastModifiedBy>
  <cp:revision>2</cp:revision>
  <cp:lastPrinted>2016-02-02T20:29:00Z</cp:lastPrinted>
  <dcterms:created xsi:type="dcterms:W3CDTF">2016-04-19T18:17:00Z</dcterms:created>
  <dcterms:modified xsi:type="dcterms:W3CDTF">2016-04-19T18:17:00Z</dcterms:modified>
</cp:coreProperties>
</file>