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E02A8" w14:textId="7548D2A5" w:rsidR="004D1CE8" w:rsidRDefault="003B009F" w:rsidP="003B009F">
      <w:pPr>
        <w:jc w:val="center"/>
      </w:pPr>
      <w:bookmarkStart w:id="0" w:name="_GoBack"/>
      <w:bookmarkEnd w:id="0"/>
      <w:r>
        <w:t xml:space="preserve">Dry Diggins Dolphins Board Meeting </w:t>
      </w:r>
      <w:r w:rsidR="00A92138">
        <w:t>Minutes</w:t>
      </w:r>
    </w:p>
    <w:p w14:paraId="6CB4604E" w14:textId="554BCEF0" w:rsidR="003B009F" w:rsidRDefault="005D4FCA" w:rsidP="00981751">
      <w:pPr>
        <w:jc w:val="center"/>
      </w:pPr>
      <w:r>
        <w:t>September 10</w:t>
      </w:r>
      <w:r w:rsidR="00FB1B17">
        <w:t>, 2018</w:t>
      </w:r>
    </w:p>
    <w:p w14:paraId="53FF09B5" w14:textId="77777777" w:rsidR="00E13403" w:rsidRDefault="00E13403" w:rsidP="00981751">
      <w:pPr>
        <w:jc w:val="center"/>
      </w:pPr>
    </w:p>
    <w:p w14:paraId="5EDF7EC7" w14:textId="541E4131" w:rsidR="003B009F" w:rsidRDefault="003B009F" w:rsidP="00A92138">
      <w:pPr>
        <w:ind w:left="360"/>
      </w:pPr>
      <w:r w:rsidRPr="00A92138">
        <w:rPr>
          <w:b/>
        </w:rPr>
        <w:t>Call to order</w:t>
      </w:r>
      <w:r>
        <w:t xml:space="preserve">- </w:t>
      </w:r>
      <w:r w:rsidR="00CC4999">
        <w:t>Josh Cox</w:t>
      </w:r>
      <w:r w:rsidR="005A2257">
        <w:t>,</w:t>
      </w:r>
      <w:r w:rsidR="00CC4999">
        <w:t xml:space="preserve"> President</w:t>
      </w:r>
      <w:r w:rsidR="005A2257">
        <w:t xml:space="preserve"> 6:</w:t>
      </w:r>
      <w:r w:rsidR="00CC4999">
        <w:t>00</w:t>
      </w:r>
      <w:r w:rsidR="00A92138">
        <w:t>pm</w:t>
      </w:r>
    </w:p>
    <w:p w14:paraId="0222B59E" w14:textId="77777777" w:rsidR="00965D6E" w:rsidRDefault="00965D6E" w:rsidP="00A92138">
      <w:pPr>
        <w:ind w:left="360"/>
      </w:pPr>
    </w:p>
    <w:p w14:paraId="38C4EDF0" w14:textId="384E0E92" w:rsidR="00A92138" w:rsidRDefault="00A92138" w:rsidP="00A92138">
      <w:pPr>
        <w:ind w:left="360"/>
      </w:pPr>
      <w:r w:rsidRPr="00A92138">
        <w:rPr>
          <w:b/>
        </w:rPr>
        <w:t>Attendance</w:t>
      </w:r>
      <w:r>
        <w:t xml:space="preserve"> –</w:t>
      </w:r>
      <w:r w:rsidR="005A2257">
        <w:t xml:space="preserve">Cindy Cleveland, Vice President; </w:t>
      </w:r>
      <w:r w:rsidR="00E13FB4">
        <w:t>Sarah Schneider, Secretary;</w:t>
      </w:r>
      <w:r w:rsidR="006464A3">
        <w:t xml:space="preserve"> </w:t>
      </w:r>
      <w:r w:rsidR="00DF7076">
        <w:t>Terry Klas</w:t>
      </w:r>
      <w:r w:rsidR="00D91782">
        <w:t>,</w:t>
      </w:r>
      <w:r w:rsidR="00DF7076">
        <w:t xml:space="preserve"> Treasurer</w:t>
      </w:r>
      <w:r w:rsidR="005D4FCA">
        <w:t>; April Johnson– Member</w:t>
      </w:r>
      <w:r>
        <w:t xml:space="preserve"> at large</w:t>
      </w:r>
    </w:p>
    <w:p w14:paraId="16C5EB6B" w14:textId="77777777" w:rsidR="00CC4999" w:rsidRPr="00CC4999" w:rsidRDefault="00CC4999" w:rsidP="005D4FCA"/>
    <w:p w14:paraId="52DEA2E1" w14:textId="65D07BDE" w:rsidR="003B009F" w:rsidRDefault="003B009F" w:rsidP="00A92138">
      <w:pPr>
        <w:ind w:left="360"/>
      </w:pPr>
      <w:r w:rsidRPr="00965D6E">
        <w:rPr>
          <w:b/>
        </w:rPr>
        <w:t>Acceptance of Minutes</w:t>
      </w:r>
      <w:r>
        <w:t xml:space="preserve"> </w:t>
      </w:r>
      <w:r w:rsidR="00965D6E">
        <w:t xml:space="preserve">– A motion was passed to accept the </w:t>
      </w:r>
      <w:r w:rsidR="005D4FCA">
        <w:t>August</w:t>
      </w:r>
      <w:r w:rsidR="00FB1B17">
        <w:t xml:space="preserve"> 2018</w:t>
      </w:r>
      <w:r w:rsidR="00965D6E">
        <w:t xml:space="preserve"> minutes, the motion passed. </w:t>
      </w:r>
    </w:p>
    <w:p w14:paraId="0515A228" w14:textId="77777777" w:rsidR="00965D6E" w:rsidRDefault="00965D6E" w:rsidP="00A92138">
      <w:pPr>
        <w:ind w:left="360"/>
      </w:pPr>
    </w:p>
    <w:p w14:paraId="77880842" w14:textId="77777777" w:rsidR="003B009F" w:rsidRPr="002A7D9F" w:rsidRDefault="003B009F" w:rsidP="00A92138">
      <w:pPr>
        <w:ind w:left="360"/>
        <w:rPr>
          <w:b/>
        </w:rPr>
      </w:pPr>
      <w:r w:rsidRPr="002A7D9F">
        <w:rPr>
          <w:b/>
        </w:rPr>
        <w:t>Committee Reports</w:t>
      </w:r>
    </w:p>
    <w:p w14:paraId="3791223D" w14:textId="09017129" w:rsidR="00CC4999" w:rsidRDefault="00CC4999" w:rsidP="002A7D9F">
      <w:pPr>
        <w:pStyle w:val="ListParagraph"/>
        <w:numPr>
          <w:ilvl w:val="0"/>
          <w:numId w:val="4"/>
        </w:numPr>
      </w:pPr>
      <w:r>
        <w:t xml:space="preserve">Financial Reports – Terry </w:t>
      </w:r>
      <w:r w:rsidR="005D4FCA">
        <w:t>provided YTD financials through August 31</w:t>
      </w:r>
      <w:r w:rsidR="005D4FCA" w:rsidRPr="005D4FCA">
        <w:rPr>
          <w:vertAlign w:val="superscript"/>
        </w:rPr>
        <w:t>st</w:t>
      </w:r>
      <w:r w:rsidR="005D4FCA">
        <w:t xml:space="preserve">.  Our season functioned extremely close to budgeted projections.  </w:t>
      </w:r>
      <w:r>
        <w:t xml:space="preserve"> </w:t>
      </w:r>
    </w:p>
    <w:p w14:paraId="3712312A" w14:textId="18FA310F" w:rsidR="006A7329" w:rsidRDefault="006A7329" w:rsidP="002A7D9F">
      <w:pPr>
        <w:pStyle w:val="ListParagraph"/>
        <w:numPr>
          <w:ilvl w:val="0"/>
          <w:numId w:val="4"/>
        </w:numPr>
      </w:pPr>
      <w:r>
        <w:t xml:space="preserve">VFCAL – meeting is later this month.  </w:t>
      </w:r>
    </w:p>
    <w:p w14:paraId="66A9052E" w14:textId="1D156B35" w:rsidR="008F21ED" w:rsidRDefault="00CF62E2" w:rsidP="005A2257">
      <w:pPr>
        <w:ind w:left="360"/>
        <w:rPr>
          <w:b/>
        </w:rPr>
      </w:pPr>
      <w:r w:rsidRPr="005F19DC">
        <w:rPr>
          <w:b/>
        </w:rPr>
        <w:t xml:space="preserve">Unfinished Business </w:t>
      </w:r>
    </w:p>
    <w:p w14:paraId="3BA525C2" w14:textId="505F479C" w:rsidR="00C9365A" w:rsidRDefault="00CC4999" w:rsidP="00C9365A">
      <w:pPr>
        <w:pStyle w:val="ListParagraph"/>
        <w:numPr>
          <w:ilvl w:val="0"/>
          <w:numId w:val="14"/>
        </w:numPr>
      </w:pPr>
      <w:r>
        <w:t>2018 Season review</w:t>
      </w:r>
      <w:r w:rsidR="005D4FCA">
        <w:t xml:space="preserve"> – Cindy sent out the survey earlier today and we have already received a few responses.  Will review all feedback next month. </w:t>
      </w:r>
    </w:p>
    <w:p w14:paraId="724AFCD1" w14:textId="7F289289" w:rsidR="005D4FCA" w:rsidRDefault="005D4FCA" w:rsidP="00C9365A">
      <w:pPr>
        <w:pStyle w:val="ListParagraph"/>
        <w:numPr>
          <w:ilvl w:val="0"/>
          <w:numId w:val="14"/>
        </w:numPr>
      </w:pPr>
      <w:r>
        <w:t xml:space="preserve">Election Process – Still waiting on responses from a few board members. </w:t>
      </w:r>
    </w:p>
    <w:p w14:paraId="3456C0A0" w14:textId="0EA9F70A" w:rsidR="005D4FCA" w:rsidRDefault="005D4FCA" w:rsidP="00C9365A">
      <w:pPr>
        <w:pStyle w:val="ListParagraph"/>
        <w:numPr>
          <w:ilvl w:val="0"/>
          <w:numId w:val="14"/>
        </w:numPr>
      </w:pPr>
      <w:r>
        <w:t xml:space="preserve">Review By-Laws – Lengthy discussions on a few clarifications regarding titles, duties, minimum meeting attendance, and confidentiality and non-compete agreements for all board members.  </w:t>
      </w:r>
    </w:p>
    <w:p w14:paraId="56B3EA3B" w14:textId="36FD8633" w:rsidR="005D4FCA" w:rsidRDefault="005D4FCA" w:rsidP="00C9365A">
      <w:pPr>
        <w:pStyle w:val="ListParagraph"/>
        <w:numPr>
          <w:ilvl w:val="0"/>
          <w:numId w:val="14"/>
        </w:numPr>
      </w:pPr>
      <w:r>
        <w:t>Review Handbook – Parent and swimmer behavior requirements will be added to the registration (requiring signature agreement)</w:t>
      </w:r>
      <w:r w:rsidR="006A7329">
        <w:t xml:space="preserve"> process.  </w:t>
      </w:r>
    </w:p>
    <w:p w14:paraId="3CB6E8B2" w14:textId="77777777" w:rsidR="00D91782" w:rsidRDefault="00D91782" w:rsidP="00D91782">
      <w:pPr>
        <w:ind w:firstLine="360"/>
        <w:rPr>
          <w:b/>
        </w:rPr>
      </w:pPr>
      <w:r w:rsidRPr="00D91782">
        <w:rPr>
          <w:b/>
        </w:rPr>
        <w:t>New Business</w:t>
      </w:r>
    </w:p>
    <w:p w14:paraId="1C6C2C2D" w14:textId="5C6D16B1" w:rsidR="006A7329" w:rsidRDefault="006A7329" w:rsidP="006A7329">
      <w:pPr>
        <w:pStyle w:val="ListParagraph"/>
        <w:numPr>
          <w:ilvl w:val="0"/>
          <w:numId w:val="15"/>
        </w:numPr>
      </w:pPr>
      <w:r>
        <w:t>Season schedule outline (preliminary)</w:t>
      </w:r>
    </w:p>
    <w:p w14:paraId="55504A9E" w14:textId="64232A10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Priority registration: </w:t>
      </w:r>
      <w:r>
        <w:rPr>
          <w:b/>
        </w:rPr>
        <w:t>FEB 18th</w:t>
      </w:r>
    </w:p>
    <w:p w14:paraId="41313019" w14:textId="1C8900AE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Open registration: </w:t>
      </w:r>
      <w:r>
        <w:rPr>
          <w:b/>
        </w:rPr>
        <w:t>FEB 25</w:t>
      </w:r>
      <w:r w:rsidRPr="006A7329">
        <w:rPr>
          <w:b/>
          <w:vertAlign w:val="superscript"/>
        </w:rPr>
        <w:t>t</w:t>
      </w:r>
      <w:r>
        <w:rPr>
          <w:b/>
          <w:vertAlign w:val="superscript"/>
        </w:rPr>
        <w:t>h</w:t>
      </w:r>
    </w:p>
    <w:p w14:paraId="475ED7C8" w14:textId="18A885E2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rPr>
          <w:bCs/>
        </w:rPr>
        <w:t xml:space="preserve">Penalty registration: </w:t>
      </w:r>
      <w:r w:rsidR="001D61E3">
        <w:rPr>
          <w:b/>
          <w:bCs/>
        </w:rPr>
        <w:t>March 4</w:t>
      </w:r>
      <w:r w:rsidR="001D61E3" w:rsidRPr="001D61E3">
        <w:rPr>
          <w:b/>
          <w:bCs/>
          <w:vertAlign w:val="superscript"/>
        </w:rPr>
        <w:t>th</w:t>
      </w:r>
      <w:r w:rsidR="001D61E3">
        <w:rPr>
          <w:b/>
          <w:bCs/>
        </w:rPr>
        <w:t xml:space="preserve"> </w:t>
      </w:r>
    </w:p>
    <w:p w14:paraId="1F262FA7" w14:textId="1234685B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New parent orientation: </w:t>
      </w:r>
      <w:r>
        <w:rPr>
          <w:b/>
        </w:rPr>
        <w:t>APRIL 24</w:t>
      </w:r>
      <w:r w:rsidRPr="006A7329">
        <w:rPr>
          <w:b/>
          <w:vertAlign w:val="superscript"/>
        </w:rPr>
        <w:t>th</w:t>
      </w:r>
      <w:r>
        <w:rPr>
          <w:b/>
        </w:rPr>
        <w:t xml:space="preserve"> 6pm</w:t>
      </w:r>
    </w:p>
    <w:p w14:paraId="64DD207E" w14:textId="664AECB8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Season start date: </w:t>
      </w:r>
      <w:r>
        <w:rPr>
          <w:b/>
        </w:rPr>
        <w:t>APRIL 29</w:t>
      </w:r>
      <w:r w:rsidRPr="006A7329">
        <w:rPr>
          <w:b/>
          <w:vertAlign w:val="superscript"/>
        </w:rPr>
        <w:t>th</w:t>
      </w:r>
    </w:p>
    <w:p w14:paraId="71EB2DDA" w14:textId="35396B69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Champs date: </w:t>
      </w:r>
      <w:r>
        <w:rPr>
          <w:b/>
        </w:rPr>
        <w:t>TBD</w:t>
      </w:r>
    </w:p>
    <w:p w14:paraId="302C7962" w14:textId="33C4305E" w:rsidR="006A7329" w:rsidRPr="006A7329" w:rsidRDefault="006A7329" w:rsidP="006A7329">
      <w:pPr>
        <w:pStyle w:val="ListParagraph"/>
        <w:numPr>
          <w:ilvl w:val="1"/>
          <w:numId w:val="15"/>
        </w:numPr>
      </w:pPr>
      <w:r>
        <w:t xml:space="preserve">Meet dates: </w:t>
      </w:r>
      <w:r>
        <w:rPr>
          <w:b/>
        </w:rPr>
        <w:t>TBD</w:t>
      </w:r>
    </w:p>
    <w:p w14:paraId="282208C3" w14:textId="77777777" w:rsidR="00D91782" w:rsidRDefault="00D91782" w:rsidP="00A92138">
      <w:pPr>
        <w:ind w:left="360"/>
        <w:rPr>
          <w:b/>
        </w:rPr>
      </w:pPr>
    </w:p>
    <w:p w14:paraId="0EAF5252" w14:textId="3F6E7832" w:rsidR="00CF62E2" w:rsidRDefault="00CF62E2" w:rsidP="00210EE0">
      <w:pPr>
        <w:ind w:left="360"/>
        <w:rPr>
          <w:b/>
        </w:rPr>
      </w:pPr>
      <w:r w:rsidRPr="005F19DC">
        <w:rPr>
          <w:b/>
        </w:rPr>
        <w:t>Open Forum</w:t>
      </w:r>
      <w:r w:rsidR="005F19DC">
        <w:rPr>
          <w:b/>
        </w:rPr>
        <w:t xml:space="preserve"> </w:t>
      </w:r>
    </w:p>
    <w:p w14:paraId="5A8618FA" w14:textId="07B4F69B" w:rsidR="00E13403" w:rsidRDefault="006A7329" w:rsidP="00210EE0">
      <w:pPr>
        <w:ind w:left="360"/>
      </w:pPr>
      <w:r>
        <w:t xml:space="preserve">October meeting will be held in </w:t>
      </w:r>
      <w:r w:rsidR="003E64B8">
        <w:t>conjunction</w:t>
      </w:r>
      <w:r>
        <w:t xml:space="preserve"> with dinner at Terry’s house to celebrate her final board meeting as Dolphin Treasurer. </w:t>
      </w:r>
    </w:p>
    <w:p w14:paraId="369F7AE4" w14:textId="77777777" w:rsidR="006A7329" w:rsidRPr="00E13403" w:rsidRDefault="006A7329" w:rsidP="00210EE0">
      <w:pPr>
        <w:ind w:left="360"/>
      </w:pPr>
    </w:p>
    <w:p w14:paraId="4F7F9B24" w14:textId="0AABC750" w:rsidR="003B009F" w:rsidRDefault="00CF62E2" w:rsidP="00FE00A3">
      <w:pPr>
        <w:ind w:left="360"/>
      </w:pPr>
      <w:r w:rsidRPr="005F19DC">
        <w:rPr>
          <w:b/>
        </w:rPr>
        <w:t>Adjournment</w:t>
      </w:r>
      <w:r>
        <w:t xml:space="preserve"> </w:t>
      </w:r>
      <w:r w:rsidR="005F19DC">
        <w:t xml:space="preserve">– </w:t>
      </w:r>
      <w:r w:rsidR="006A7329">
        <w:t>7:40</w:t>
      </w:r>
      <w:r w:rsidR="00210EE0">
        <w:t xml:space="preserve"> pm</w:t>
      </w:r>
    </w:p>
    <w:sectPr w:rsidR="003B009F" w:rsidSect="004D1C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6CF9"/>
    <w:multiLevelType w:val="hybridMultilevel"/>
    <w:tmpl w:val="BCCA47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A34A9C"/>
    <w:multiLevelType w:val="hybridMultilevel"/>
    <w:tmpl w:val="1C3EE36A"/>
    <w:lvl w:ilvl="0" w:tplc="CAFCBA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766778"/>
    <w:multiLevelType w:val="hybridMultilevel"/>
    <w:tmpl w:val="D868CBB6"/>
    <w:lvl w:ilvl="0" w:tplc="DE3E8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24771F"/>
    <w:multiLevelType w:val="hybridMultilevel"/>
    <w:tmpl w:val="5AD034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C27323"/>
    <w:multiLevelType w:val="hybridMultilevel"/>
    <w:tmpl w:val="FB268844"/>
    <w:lvl w:ilvl="0" w:tplc="C76029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171405"/>
    <w:multiLevelType w:val="hybridMultilevel"/>
    <w:tmpl w:val="8C287784"/>
    <w:lvl w:ilvl="0" w:tplc="427E2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BA7934"/>
    <w:multiLevelType w:val="hybridMultilevel"/>
    <w:tmpl w:val="1C88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956D9"/>
    <w:multiLevelType w:val="hybridMultilevel"/>
    <w:tmpl w:val="F578C3C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1212421"/>
    <w:multiLevelType w:val="hybridMultilevel"/>
    <w:tmpl w:val="8CD420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1CC3A1A"/>
    <w:multiLevelType w:val="hybridMultilevel"/>
    <w:tmpl w:val="23DE50B4"/>
    <w:lvl w:ilvl="0" w:tplc="398C3E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0B58AE"/>
    <w:multiLevelType w:val="hybridMultilevel"/>
    <w:tmpl w:val="8E28228A"/>
    <w:lvl w:ilvl="0" w:tplc="0FF47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4D62CAB"/>
    <w:multiLevelType w:val="hybridMultilevel"/>
    <w:tmpl w:val="B3900E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C47FE2"/>
    <w:multiLevelType w:val="hybridMultilevel"/>
    <w:tmpl w:val="C380AD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F7941"/>
    <w:multiLevelType w:val="hybridMultilevel"/>
    <w:tmpl w:val="54AC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1D73"/>
    <w:multiLevelType w:val="hybridMultilevel"/>
    <w:tmpl w:val="1EEA5BF6"/>
    <w:lvl w:ilvl="0" w:tplc="9954D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9F"/>
    <w:rsid w:val="000E5712"/>
    <w:rsid w:val="001A14C6"/>
    <w:rsid w:val="001C4B72"/>
    <w:rsid w:val="001D61E3"/>
    <w:rsid w:val="00210EE0"/>
    <w:rsid w:val="002A7D9F"/>
    <w:rsid w:val="003222AE"/>
    <w:rsid w:val="003260C8"/>
    <w:rsid w:val="003A20F1"/>
    <w:rsid w:val="003B009F"/>
    <w:rsid w:val="003E64B8"/>
    <w:rsid w:val="00450459"/>
    <w:rsid w:val="00470D85"/>
    <w:rsid w:val="004D1CE8"/>
    <w:rsid w:val="00510FE7"/>
    <w:rsid w:val="00523A2C"/>
    <w:rsid w:val="00593ABB"/>
    <w:rsid w:val="005A2257"/>
    <w:rsid w:val="005D4FCA"/>
    <w:rsid w:val="005F19DC"/>
    <w:rsid w:val="005F1AF7"/>
    <w:rsid w:val="0062245C"/>
    <w:rsid w:val="00630CC5"/>
    <w:rsid w:val="006464A3"/>
    <w:rsid w:val="0065070B"/>
    <w:rsid w:val="00690D24"/>
    <w:rsid w:val="006A7329"/>
    <w:rsid w:val="007623B0"/>
    <w:rsid w:val="00841196"/>
    <w:rsid w:val="008B2660"/>
    <w:rsid w:val="008F21ED"/>
    <w:rsid w:val="00912BEA"/>
    <w:rsid w:val="00964D30"/>
    <w:rsid w:val="009655CA"/>
    <w:rsid w:val="00965D6E"/>
    <w:rsid w:val="00967D92"/>
    <w:rsid w:val="00981751"/>
    <w:rsid w:val="00A55202"/>
    <w:rsid w:val="00A64CE1"/>
    <w:rsid w:val="00A92138"/>
    <w:rsid w:val="00B408A1"/>
    <w:rsid w:val="00B80F38"/>
    <w:rsid w:val="00C9365A"/>
    <w:rsid w:val="00CC4999"/>
    <w:rsid w:val="00CC7197"/>
    <w:rsid w:val="00CD7439"/>
    <w:rsid w:val="00CE190B"/>
    <w:rsid w:val="00CF62E2"/>
    <w:rsid w:val="00D91782"/>
    <w:rsid w:val="00D967D8"/>
    <w:rsid w:val="00DF7076"/>
    <w:rsid w:val="00E13403"/>
    <w:rsid w:val="00E13FB4"/>
    <w:rsid w:val="00E75FFD"/>
    <w:rsid w:val="00E90A50"/>
    <w:rsid w:val="00F16955"/>
    <w:rsid w:val="00F67BA6"/>
    <w:rsid w:val="00FB1B17"/>
    <w:rsid w:val="00FC2592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4C63"/>
  <w14:defaultImageDpi w14:val="300"/>
  <w15:docId w15:val="{C4C6831E-1C75-4A88-A600-34DE282C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0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 Schneider</dc:creator>
  <cp:keywords/>
  <dc:description/>
  <cp:lastModifiedBy>Terry Klas</cp:lastModifiedBy>
  <cp:revision>2</cp:revision>
  <cp:lastPrinted>2018-09-12T21:58:00Z</cp:lastPrinted>
  <dcterms:created xsi:type="dcterms:W3CDTF">2019-01-20T22:05:00Z</dcterms:created>
  <dcterms:modified xsi:type="dcterms:W3CDTF">2019-01-20T22:05:00Z</dcterms:modified>
</cp:coreProperties>
</file>