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6941" w14:textId="391CBFE2" w:rsidR="00411EE1" w:rsidRDefault="00411EE1" w:rsidP="00411EE1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</w:t>
      </w:r>
      <w:r>
        <w:rPr>
          <w:b/>
          <w:sz w:val="24"/>
        </w:rPr>
        <w:tab/>
        <w:t xml:space="preserve">Joel </w:t>
      </w:r>
      <w:proofErr w:type="spellStart"/>
      <w:r>
        <w:rPr>
          <w:b/>
          <w:sz w:val="24"/>
        </w:rPr>
        <w:t>Kincart</w:t>
      </w:r>
      <w:proofErr w:type="spellEnd"/>
      <w:r>
        <w:rPr>
          <w:b/>
          <w:sz w:val="24"/>
        </w:rPr>
        <w:t xml:space="preserve">, Martin Schmidt, Kyle </w:t>
      </w:r>
      <w:proofErr w:type="spellStart"/>
      <w:r>
        <w:rPr>
          <w:b/>
          <w:sz w:val="24"/>
        </w:rPr>
        <w:t>Margheim</w:t>
      </w:r>
      <w:proofErr w:type="spellEnd"/>
    </w:p>
    <w:p w14:paraId="1E175C9D" w14:textId="771D080A" w:rsidR="007C7112" w:rsidRPr="00F4536B" w:rsidRDefault="00A07DD1">
      <w:pPr>
        <w:rPr>
          <w:b/>
          <w:sz w:val="24"/>
        </w:rPr>
      </w:pPr>
      <w:r>
        <w:rPr>
          <w:b/>
          <w:sz w:val="24"/>
        </w:rPr>
        <w:t>A proposal to limit the number of entries in the 16</w:t>
      </w:r>
      <w:r w:rsidR="0085472F">
        <w:rPr>
          <w:b/>
          <w:sz w:val="24"/>
        </w:rPr>
        <w:t>5</w:t>
      </w:r>
      <w:r>
        <w:rPr>
          <w:b/>
          <w:sz w:val="24"/>
        </w:rPr>
        <w:t xml:space="preserve">0y </w:t>
      </w:r>
      <w:r w:rsidR="00C11D51">
        <w:rPr>
          <w:b/>
          <w:sz w:val="24"/>
        </w:rPr>
        <w:t xml:space="preserve">and 1000y </w:t>
      </w:r>
      <w:r>
        <w:rPr>
          <w:b/>
          <w:sz w:val="24"/>
        </w:rPr>
        <w:t xml:space="preserve">freestyle at </w:t>
      </w:r>
      <w:r w:rsidR="00FF5058">
        <w:rPr>
          <w:b/>
          <w:sz w:val="24"/>
        </w:rPr>
        <w:t xml:space="preserve">the </w:t>
      </w:r>
      <w:r>
        <w:rPr>
          <w:b/>
          <w:sz w:val="24"/>
        </w:rPr>
        <w:t>State A SC</w:t>
      </w:r>
      <w:r w:rsidR="00FF5058">
        <w:rPr>
          <w:b/>
          <w:sz w:val="24"/>
        </w:rPr>
        <w:t xml:space="preserve"> meet</w:t>
      </w:r>
    </w:p>
    <w:p w14:paraId="0148A9F6" w14:textId="77777777" w:rsidR="00F4536B" w:rsidRPr="00F4536B" w:rsidRDefault="00F4536B">
      <w:pPr>
        <w:rPr>
          <w:b/>
          <w:sz w:val="24"/>
        </w:rPr>
      </w:pPr>
    </w:p>
    <w:p w14:paraId="5BACFB50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 xml:space="preserve">Current bylaw or policy section and language:  </w:t>
      </w:r>
    </w:p>
    <w:p w14:paraId="163207B4" w14:textId="087A5E3E" w:rsidR="00F4536B" w:rsidRDefault="002B6A37">
      <w:pPr>
        <w:rPr>
          <w:bCs/>
          <w:sz w:val="24"/>
        </w:rPr>
      </w:pPr>
      <w:r w:rsidRPr="002B6A37">
        <w:rPr>
          <w:bCs/>
          <w:sz w:val="24"/>
        </w:rPr>
        <w:t>Exhibit 14, pages 7</w:t>
      </w:r>
      <w:r w:rsidR="007F5E67">
        <w:rPr>
          <w:bCs/>
          <w:sz w:val="24"/>
        </w:rPr>
        <w:t xml:space="preserve">3-76 </w:t>
      </w:r>
      <w:r w:rsidRPr="002B6A37">
        <w:rPr>
          <w:bCs/>
          <w:sz w:val="24"/>
        </w:rPr>
        <w:t>of Policies and procedures.</w:t>
      </w:r>
    </w:p>
    <w:p w14:paraId="597E171C" w14:textId="584EB991" w:rsidR="00F47163" w:rsidRPr="002B6A37" w:rsidRDefault="00F47163">
      <w:pPr>
        <w:rPr>
          <w:bCs/>
          <w:sz w:val="24"/>
        </w:rPr>
      </w:pPr>
      <w:r>
        <w:rPr>
          <w:bCs/>
          <w:sz w:val="24"/>
        </w:rPr>
        <w:t>Sanction Change</w:t>
      </w:r>
    </w:p>
    <w:p w14:paraId="185E48F4" w14:textId="77777777" w:rsidR="00F4536B" w:rsidRPr="00F4536B" w:rsidRDefault="00F4536B">
      <w:pPr>
        <w:rPr>
          <w:b/>
          <w:sz w:val="24"/>
        </w:rPr>
      </w:pPr>
    </w:p>
    <w:p w14:paraId="742173D5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Proposed bylaw or policy section and language:</w:t>
      </w:r>
    </w:p>
    <w:p w14:paraId="42659F40" w14:textId="346A57EB" w:rsidR="00F4536B" w:rsidRPr="002B6A37" w:rsidRDefault="00E025F9" w:rsidP="00F4536B">
      <w:pPr>
        <w:rPr>
          <w:bCs/>
          <w:sz w:val="24"/>
        </w:rPr>
      </w:pPr>
      <w:r>
        <w:rPr>
          <w:bCs/>
          <w:sz w:val="24"/>
        </w:rPr>
        <w:t>Limit entries for the 16</w:t>
      </w:r>
      <w:r w:rsidR="0085472F">
        <w:rPr>
          <w:bCs/>
          <w:sz w:val="24"/>
        </w:rPr>
        <w:t>5</w:t>
      </w:r>
      <w:r>
        <w:rPr>
          <w:bCs/>
          <w:sz w:val="24"/>
        </w:rPr>
        <w:t xml:space="preserve">0 y </w:t>
      </w:r>
      <w:r w:rsidR="00C11D51">
        <w:rPr>
          <w:bCs/>
          <w:sz w:val="24"/>
        </w:rPr>
        <w:t xml:space="preserve">and 1000y </w:t>
      </w:r>
      <w:r>
        <w:rPr>
          <w:bCs/>
          <w:sz w:val="24"/>
        </w:rPr>
        <w:t xml:space="preserve">freestyle to </w:t>
      </w:r>
      <w:r w:rsidR="00C11D51">
        <w:rPr>
          <w:bCs/>
          <w:sz w:val="24"/>
        </w:rPr>
        <w:t>twenty-four</w:t>
      </w:r>
      <w:r>
        <w:rPr>
          <w:bCs/>
          <w:sz w:val="24"/>
        </w:rPr>
        <w:t xml:space="preserve"> (24) for each gender.</w:t>
      </w:r>
      <w:r w:rsidR="00B16DD8">
        <w:rPr>
          <w:bCs/>
          <w:sz w:val="24"/>
        </w:rPr>
        <w:t xml:space="preserve">  Athletes not allowed to enter due to the entry limit will be given the option to add another event before the meet is closed. </w:t>
      </w:r>
    </w:p>
    <w:p w14:paraId="4F9B313E" w14:textId="77777777" w:rsidR="00F4536B" w:rsidRPr="00F4536B" w:rsidRDefault="00F4536B">
      <w:pPr>
        <w:rPr>
          <w:b/>
          <w:sz w:val="24"/>
        </w:rPr>
      </w:pPr>
    </w:p>
    <w:p w14:paraId="0FBCECF2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Rational</w:t>
      </w:r>
      <w:r w:rsidR="002D6564">
        <w:rPr>
          <w:b/>
          <w:sz w:val="24"/>
        </w:rPr>
        <w:t>e</w:t>
      </w:r>
      <w:r w:rsidRPr="00F4536B">
        <w:rPr>
          <w:b/>
          <w:sz w:val="24"/>
        </w:rPr>
        <w:t>:</w:t>
      </w:r>
    </w:p>
    <w:p w14:paraId="2A885059" w14:textId="4E3E3CC2" w:rsidR="00F4536B" w:rsidRDefault="00B16DD8" w:rsidP="00F4536B">
      <w:pPr>
        <w:spacing w:after="0"/>
        <w:rPr>
          <w:bCs/>
          <w:sz w:val="24"/>
        </w:rPr>
      </w:pPr>
      <w:r>
        <w:rPr>
          <w:bCs/>
          <w:sz w:val="24"/>
        </w:rPr>
        <w:t>Limiting the number of entries will allow for better planning of the Thursday session for the 16</w:t>
      </w:r>
      <w:r w:rsidR="0085472F">
        <w:rPr>
          <w:bCs/>
          <w:sz w:val="24"/>
        </w:rPr>
        <w:t>5</w:t>
      </w:r>
      <w:r>
        <w:rPr>
          <w:bCs/>
          <w:sz w:val="24"/>
        </w:rPr>
        <w:t>0y freestyle event.</w:t>
      </w:r>
    </w:p>
    <w:p w14:paraId="17086548" w14:textId="12E79AB7" w:rsidR="00EC3012" w:rsidRPr="002B6A37" w:rsidRDefault="00EC3012" w:rsidP="00C11D51">
      <w:pPr>
        <w:spacing w:after="0"/>
        <w:rPr>
          <w:bCs/>
          <w:sz w:val="24"/>
        </w:rPr>
      </w:pPr>
    </w:p>
    <w:sectPr w:rsidR="00EC3012" w:rsidRPr="002B6A37" w:rsidSect="007C7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295AD" w14:textId="77777777" w:rsidR="004B6F01" w:rsidRDefault="004B6F01" w:rsidP="00F4536B">
      <w:pPr>
        <w:spacing w:after="0" w:line="240" w:lineRule="auto"/>
      </w:pPr>
      <w:r>
        <w:separator/>
      </w:r>
    </w:p>
  </w:endnote>
  <w:endnote w:type="continuationSeparator" w:id="0">
    <w:p w14:paraId="06944527" w14:textId="77777777" w:rsidR="004B6F01" w:rsidRDefault="004B6F01" w:rsidP="00F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98A7" w14:textId="77777777" w:rsidR="00D117A8" w:rsidRDefault="00D1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9710" w14:textId="77777777" w:rsidR="00D117A8" w:rsidRDefault="00D117A8" w:rsidP="00D117A8">
    <w:pPr>
      <w:pStyle w:val="Footer"/>
      <w:jc w:val="right"/>
    </w:pPr>
    <w:r>
      <w:t>09/23/2012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1459" w14:textId="77777777" w:rsidR="00D117A8" w:rsidRDefault="00D1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175A0" w14:textId="77777777" w:rsidR="004B6F01" w:rsidRDefault="004B6F01" w:rsidP="00F4536B">
      <w:pPr>
        <w:spacing w:after="0" w:line="240" w:lineRule="auto"/>
      </w:pPr>
      <w:r>
        <w:separator/>
      </w:r>
    </w:p>
  </w:footnote>
  <w:footnote w:type="continuationSeparator" w:id="0">
    <w:p w14:paraId="6A9E5D8A" w14:textId="77777777" w:rsidR="004B6F01" w:rsidRDefault="004B6F01" w:rsidP="00F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4F12" w14:textId="77777777" w:rsidR="00D117A8" w:rsidRDefault="00D11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C10" w14:textId="77777777" w:rsidR="00D117A8" w:rsidRDefault="00D11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0CBD6" w14:textId="77777777" w:rsidR="00D117A8" w:rsidRDefault="00D11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7070A"/>
    <w:rsid w:val="000F1C98"/>
    <w:rsid w:val="0015262F"/>
    <w:rsid w:val="0025058E"/>
    <w:rsid w:val="002B6A37"/>
    <w:rsid w:val="002D6564"/>
    <w:rsid w:val="00411EE1"/>
    <w:rsid w:val="004B6F01"/>
    <w:rsid w:val="0050541B"/>
    <w:rsid w:val="005548FA"/>
    <w:rsid w:val="00724AEF"/>
    <w:rsid w:val="00732A1A"/>
    <w:rsid w:val="007C7112"/>
    <w:rsid w:val="007F5E67"/>
    <w:rsid w:val="0085472F"/>
    <w:rsid w:val="008A342B"/>
    <w:rsid w:val="00A07DD1"/>
    <w:rsid w:val="00B16DD8"/>
    <w:rsid w:val="00B62BB8"/>
    <w:rsid w:val="00C11D51"/>
    <w:rsid w:val="00C539B0"/>
    <w:rsid w:val="00D117A8"/>
    <w:rsid w:val="00D719BD"/>
    <w:rsid w:val="00E025F9"/>
    <w:rsid w:val="00E37176"/>
    <w:rsid w:val="00E44A70"/>
    <w:rsid w:val="00EC3012"/>
    <w:rsid w:val="00F21C8B"/>
    <w:rsid w:val="00F4536B"/>
    <w:rsid w:val="00F47163"/>
    <w:rsid w:val="00F52DF3"/>
    <w:rsid w:val="00FD137A"/>
    <w:rsid w:val="00FF09F3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F305"/>
  <w15:docId w15:val="{9E8A0B4B-560C-4793-A850-111E466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6B"/>
  </w:style>
  <w:style w:type="paragraph" w:styleId="Footer">
    <w:name w:val="footer"/>
    <w:basedOn w:val="Normal"/>
    <w:link w:val="Foot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6B"/>
  </w:style>
  <w:style w:type="paragraph" w:styleId="BalloonText">
    <w:name w:val="Balloon Text"/>
    <w:basedOn w:val="Normal"/>
    <w:link w:val="BalloonTextChar"/>
    <w:uiPriority w:val="99"/>
    <w:semiHidden/>
    <w:unhideWhenUsed/>
    <w:rsid w:val="002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FS</cp:lastModifiedBy>
  <cp:revision>2</cp:revision>
  <cp:lastPrinted>2012-10-01T18:15:00Z</cp:lastPrinted>
  <dcterms:created xsi:type="dcterms:W3CDTF">2020-03-26T20:01:00Z</dcterms:created>
  <dcterms:modified xsi:type="dcterms:W3CDTF">2020-03-26T20:01:00Z</dcterms:modified>
</cp:coreProperties>
</file>