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36EDBDEF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E02AD9">
        <w:rPr>
          <w:rFonts w:ascii="Arial" w:hAnsi="Arial"/>
          <w:b/>
          <w:sz w:val="22"/>
        </w:rPr>
        <w:t>SOUTH TEXAS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2AD9">
        <w:rPr>
          <w:bCs/>
          <w:sz w:val="16"/>
          <w:szCs w:val="16"/>
        </w:rPr>
      </w:r>
      <w:r w:rsidR="00E02AD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2AD9">
        <w:rPr>
          <w:bCs/>
          <w:sz w:val="16"/>
          <w:szCs w:val="16"/>
        </w:rPr>
      </w:r>
      <w:r w:rsidR="00E02AD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2AD9">
        <w:rPr>
          <w:bCs/>
          <w:sz w:val="16"/>
          <w:szCs w:val="16"/>
        </w:rPr>
      </w:r>
      <w:r w:rsidR="00E02AD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E02AD9">
        <w:rPr>
          <w:bCs/>
          <w:sz w:val="16"/>
          <w:szCs w:val="16"/>
        </w:rPr>
      </w:r>
      <w:r w:rsidR="00E02AD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02AD9">
        <w:rPr>
          <w:rFonts w:ascii="Arial" w:hAnsi="Arial" w:cs="Arial"/>
          <w:sz w:val="16"/>
        </w:rPr>
      </w:r>
      <w:r w:rsidR="00E02AD9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E02AD9">
        <w:rPr>
          <w:rFonts w:ascii="Arial" w:hAnsi="Arial" w:cs="Arial"/>
          <w:sz w:val="16"/>
        </w:rPr>
      </w:r>
      <w:r w:rsidR="00E02AD9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E02AD9">
        <w:rPr>
          <w:sz w:val="16"/>
          <w:szCs w:val="16"/>
        </w:rPr>
      </w:r>
      <w:r w:rsidR="00E02AD9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E02AD9">
        <w:rPr>
          <w:rFonts w:ascii="Arial" w:hAnsi="Arial"/>
          <w:sz w:val="16"/>
          <w:szCs w:val="16"/>
        </w:rPr>
      </w:r>
      <w:r w:rsidR="00E02AD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2DCAC38E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E02AD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gramStart"/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2AD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</w:t>
                            </w:r>
                            <w:proofErr w:type="gramEnd"/>
                            <w:r w:rsidR="00E02AD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15.00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E02AD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$81.00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6BCD8E1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="00E02A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E02A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$</w:t>
                            </w:r>
                            <w:proofErr w:type="gramEnd"/>
                            <w:r w:rsidR="00E02A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E02A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2A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$1015.00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&#13;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2DCAC38E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E02AD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proofErr w:type="gramStart"/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E02AD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</w:t>
                      </w:r>
                      <w:proofErr w:type="gramEnd"/>
                      <w:r w:rsidR="00E02AD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15.00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E02AD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$81.00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6BCD8E1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="00E02A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E02A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$</w:t>
                      </w:r>
                      <w:proofErr w:type="gramEnd"/>
                      <w:r w:rsidR="00E02AD9">
                        <w:rPr>
                          <w:rFonts w:ascii="Arial" w:hAnsi="Arial" w:cs="Arial"/>
                          <w:sz w:val="18"/>
                          <w:szCs w:val="18"/>
                        </w:rPr>
                        <w:t>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E02A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E02AD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$1015.00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6DE2472D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53034B12" w:rsidR="00CD2F4E" w:rsidRDefault="00E02AD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57F3B1C0">
                <wp:simplePos x="0" y="0"/>
                <wp:positionH relativeFrom="column">
                  <wp:posOffset>1436298</wp:posOffset>
                </wp:positionH>
                <wp:positionV relativeFrom="paragraph">
                  <wp:posOffset>40328</wp:posOffset>
                </wp:positionV>
                <wp:extent cx="1499235" cy="336395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3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21C1" w14:textId="479BED25" w:rsidR="00D963AE" w:rsidRPr="00E02AD9" w:rsidRDefault="00E02AD9" w:rsidP="00D3113E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PO Box 592793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br/>
                              <w:t>San Antonio, TX 78259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br/>
                              <w:t>Or Email: registration@stswim.org</w:t>
                            </w:r>
                          </w:p>
                          <w:p w14:paraId="1E6CBD8F" w14:textId="77777777" w:rsidR="00D963AE" w:rsidRPr="007C36A4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1pt;margin-top:3.2pt;width:118.05pt;height:26.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" stroked="f">
                <v:textbox inset=".72pt,.72pt,.72pt,.72pt">
                  <w:txbxContent>
                    <w:p w14:paraId="508521C1" w14:textId="479BED25" w:rsidR="00D963AE" w:rsidRPr="00E02AD9" w:rsidRDefault="00E02AD9" w:rsidP="00D3113E">
                      <w:pP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PO Box 592793</w:t>
                      </w: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br/>
                        <w:t>San Antonio, TX 78259</w:t>
                      </w: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br/>
                        <w:t>Or Email: registration@stswim.org</w:t>
                      </w:r>
                    </w:p>
                    <w:p w14:paraId="1E6CBD8F" w14:textId="77777777" w:rsidR="00D963AE" w:rsidRPr="007C36A4" w:rsidRDefault="00D963AE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6A14FADF">
                <wp:simplePos x="0" y="0"/>
                <wp:positionH relativeFrom="column">
                  <wp:posOffset>-12940</wp:posOffset>
                </wp:positionH>
                <wp:positionV relativeFrom="paragraph">
                  <wp:posOffset>66208</wp:posOffset>
                </wp:positionV>
                <wp:extent cx="1171575" cy="310551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2BA8C0C2" w:rsidR="00D963AE" w:rsidRPr="00E02AD9" w:rsidRDefault="00E02AD9">
                            <w:pP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E02AD9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t>South Texas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br/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  <w:br/>
                              <w:t>Pay online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1pt;margin-top:5.2pt;width:92.25pt;height:24.4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" stroked="f">
                <v:textbox inset=".72pt,.72pt,.72pt,.72pt">
                  <w:txbxContent>
                    <w:p w14:paraId="1ECDBFDF" w14:textId="2BA8C0C2" w:rsidR="00D963AE" w:rsidRPr="00E02AD9" w:rsidRDefault="00E02AD9">
                      <w:pP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E02AD9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South Texas Swimming</w:t>
                      </w: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br/>
                        <w:t>Or</w:t>
                      </w:r>
                      <w:r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br/>
                        <w:t>Pay 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62FFD0CC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6E0E38" w14:textId="7F20C8AA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</w:t>
      </w:r>
      <w:proofErr w:type="gramEnd"/>
      <w:r w:rsidR="00BE0331" w:rsidRPr="00642158">
        <w:rPr>
          <w:rFonts w:ascii="Arial" w:hAnsi="Arial" w:cs="Arial"/>
          <w:b/>
          <w:sz w:val="16"/>
          <w:szCs w:val="16"/>
        </w:rPr>
        <w:t xml:space="preserve">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2AD9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3528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2</cp:revision>
  <cp:lastPrinted>2012-04-04T19:57:00Z</cp:lastPrinted>
  <dcterms:created xsi:type="dcterms:W3CDTF">2021-08-06T13:32:00Z</dcterms:created>
  <dcterms:modified xsi:type="dcterms:W3CDTF">2021-08-06T13:32:00Z</dcterms:modified>
</cp:coreProperties>
</file>